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E78" w14:textId="24E613E4" w:rsidR="00417CAA" w:rsidRDefault="00417CAA" w:rsidP="00DB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</w:t>
      </w:r>
    </w:p>
    <w:p w14:paraId="2669FB4B" w14:textId="3342840E" w:rsidR="00DB7FDD" w:rsidRPr="00DB7FDD" w:rsidRDefault="00DB7FDD" w:rsidP="00DB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DD">
        <w:rPr>
          <w:rFonts w:ascii="Times New Roman" w:hAnsi="Times New Roman" w:cs="Times New Roman"/>
          <w:b/>
          <w:sz w:val="28"/>
          <w:szCs w:val="28"/>
        </w:rPr>
        <w:t>Phillip</w:t>
      </w:r>
      <w:r w:rsidR="00C4205E">
        <w:rPr>
          <w:rFonts w:ascii="Times New Roman" w:hAnsi="Times New Roman" w:cs="Times New Roman"/>
          <w:b/>
          <w:sz w:val="28"/>
          <w:szCs w:val="28"/>
        </w:rPr>
        <w:t xml:space="preserve"> (Phil)</w:t>
      </w:r>
      <w:r w:rsidRPr="00DB7FDD">
        <w:rPr>
          <w:rFonts w:ascii="Times New Roman" w:hAnsi="Times New Roman" w:cs="Times New Roman"/>
          <w:b/>
          <w:sz w:val="28"/>
          <w:szCs w:val="28"/>
        </w:rPr>
        <w:t xml:space="preserve"> S. Thompson</w:t>
      </w:r>
    </w:p>
    <w:p w14:paraId="4ADA2B8F" w14:textId="77777777" w:rsidR="00DB7FDD" w:rsidRDefault="00DB7FDD" w:rsidP="00DB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DA704" w14:textId="054D3287" w:rsidR="00EA335C" w:rsidRPr="00EA335C" w:rsidRDefault="0032571C" w:rsidP="00DB7FDD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Virginia Tech</w:t>
      </w:r>
      <w:r w:rsidR="00DB7FDD">
        <w:rPr>
          <w:rFonts w:ascii="Times New Roman" w:hAnsi="Times New Roman" w:cs="Times New Roman"/>
          <w:sz w:val="24"/>
          <w:szCs w:val="24"/>
        </w:rPr>
        <w:tab/>
      </w:r>
      <w:r w:rsidR="00DB7FDD">
        <w:rPr>
          <w:rFonts w:ascii="Times New Roman" w:hAnsi="Times New Roman" w:cs="Times New Roman"/>
          <w:sz w:val="24"/>
          <w:szCs w:val="24"/>
        </w:rPr>
        <w:tab/>
      </w:r>
      <w:r w:rsidR="00DB7FDD">
        <w:rPr>
          <w:rFonts w:ascii="Times New Roman" w:hAnsi="Times New Roman" w:cs="Times New Roman"/>
          <w:sz w:val="24"/>
          <w:szCs w:val="24"/>
        </w:rPr>
        <w:tab/>
      </w:r>
      <w:r w:rsidR="00DB7FDD">
        <w:rPr>
          <w:rFonts w:ascii="Times New Roman" w:hAnsi="Times New Roman" w:cs="Times New Roman"/>
          <w:sz w:val="24"/>
          <w:szCs w:val="24"/>
        </w:rPr>
        <w:tab/>
      </w:r>
      <w:r w:rsidR="00DB7FDD">
        <w:rPr>
          <w:rFonts w:ascii="Times New Roman" w:hAnsi="Times New Roman" w:cs="Times New Roman"/>
          <w:sz w:val="24"/>
          <w:szCs w:val="24"/>
        </w:rPr>
        <w:tab/>
      </w:r>
      <w:r w:rsidR="004737B3">
        <w:rPr>
          <w:rFonts w:ascii="Times New Roman" w:hAnsi="Times New Roman" w:cs="Times New Roman"/>
          <w:sz w:val="24"/>
          <w:szCs w:val="24"/>
        </w:rPr>
        <w:tab/>
      </w:r>
      <w:r w:rsidR="004737B3">
        <w:rPr>
          <w:rFonts w:ascii="Times New Roman" w:hAnsi="Times New Roman" w:cs="Times New Roman"/>
          <w:sz w:val="24"/>
          <w:szCs w:val="24"/>
        </w:rPr>
        <w:tab/>
      </w:r>
      <w:r w:rsidR="004737B3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4737B3" w:rsidRPr="004737B3">
          <w:rPr>
            <w:rStyle w:val="Hyperlink"/>
            <w:rFonts w:ascii="Times New Roman" w:hAnsi="Times New Roman" w:cs="Times New Roman"/>
            <w:sz w:val="24"/>
            <w:szCs w:val="24"/>
          </w:rPr>
          <w:t>Faculty Page</w:t>
        </w:r>
      </w:hyperlink>
    </w:p>
    <w:p w14:paraId="50056B93" w14:textId="413AB430" w:rsidR="00EA335C" w:rsidRDefault="008F752A" w:rsidP="00DB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35C">
        <w:rPr>
          <w:rFonts w:ascii="Times New Roman" w:hAnsi="Times New Roman" w:cs="Times New Roman"/>
          <w:sz w:val="24"/>
          <w:szCs w:val="24"/>
        </w:rPr>
        <w:tab/>
      </w:r>
      <w:r w:rsidR="00EA335C">
        <w:rPr>
          <w:rFonts w:ascii="Times New Roman" w:hAnsi="Times New Roman" w:cs="Times New Roman"/>
          <w:sz w:val="24"/>
          <w:szCs w:val="24"/>
        </w:rPr>
        <w:tab/>
      </w:r>
      <w:r w:rsidR="00EA335C">
        <w:rPr>
          <w:rFonts w:ascii="Times New Roman" w:hAnsi="Times New Roman" w:cs="Times New Roman"/>
          <w:sz w:val="24"/>
          <w:szCs w:val="24"/>
        </w:rPr>
        <w:tab/>
      </w:r>
      <w:r w:rsidR="00EA335C">
        <w:rPr>
          <w:rFonts w:ascii="Times New Roman" w:hAnsi="Times New Roman" w:cs="Times New Roman"/>
          <w:sz w:val="24"/>
          <w:szCs w:val="24"/>
        </w:rPr>
        <w:tab/>
      </w:r>
      <w:r w:rsidR="00EA335C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EA335C" w:rsidRPr="00A57E08">
          <w:rPr>
            <w:rStyle w:val="Hyperlink"/>
            <w:rFonts w:ascii="Times New Roman" w:hAnsi="Times New Roman" w:cs="Times New Roman"/>
            <w:sz w:val="24"/>
            <w:szCs w:val="24"/>
          </w:rPr>
          <w:t>Personal Page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9F1E05" w14:textId="5F846F79" w:rsidR="0003797F" w:rsidRDefault="0032571C" w:rsidP="0003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Pamplin College of Business</w:t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03797F" w:rsidRPr="00125B2B">
          <w:rPr>
            <w:rStyle w:val="Hyperlink"/>
            <w:rFonts w:ascii="Times New Roman" w:hAnsi="Times New Roman" w:cs="Times New Roman"/>
            <w:sz w:val="24"/>
            <w:szCs w:val="24"/>
          </w:rPr>
          <w:t>PST@vt.edu</w:t>
        </w:r>
      </w:hyperlink>
      <w:r w:rsidR="0003797F">
        <w:rPr>
          <w:rFonts w:ascii="Times New Roman" w:hAnsi="Times New Roman" w:cs="Times New Roman"/>
          <w:sz w:val="24"/>
          <w:szCs w:val="24"/>
        </w:rPr>
        <w:t xml:space="preserve"> (Email)</w:t>
      </w:r>
    </w:p>
    <w:p w14:paraId="665E28A6" w14:textId="6930384A" w:rsidR="00470824" w:rsidRDefault="0032571C" w:rsidP="00DB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</w:t>
      </w:r>
      <w:r w:rsidR="00DB7FDD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DB7FDD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  <w:t xml:space="preserve">Updated in </w:t>
      </w:r>
      <w:r w:rsidR="009E305D">
        <w:rPr>
          <w:rFonts w:ascii="Times New Roman" w:hAnsi="Times New Roman" w:cs="Times New Roman"/>
          <w:sz w:val="24"/>
          <w:szCs w:val="24"/>
        </w:rPr>
        <w:t>July</w:t>
      </w:r>
      <w:r w:rsidR="0003797F">
        <w:rPr>
          <w:rFonts w:ascii="Times New Roman" w:hAnsi="Times New Roman" w:cs="Times New Roman"/>
          <w:sz w:val="24"/>
          <w:szCs w:val="24"/>
        </w:rPr>
        <w:t xml:space="preserve"> 202</w:t>
      </w:r>
      <w:r w:rsidR="00EE0536">
        <w:rPr>
          <w:rFonts w:ascii="Times New Roman" w:hAnsi="Times New Roman" w:cs="Times New Roman"/>
          <w:sz w:val="24"/>
          <w:szCs w:val="24"/>
        </w:rPr>
        <w:t>3</w:t>
      </w:r>
      <w:r w:rsidR="00D2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0902F" w14:textId="19F1A546" w:rsidR="00DB7FDD" w:rsidRDefault="0032571C" w:rsidP="0047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Blacksburg</w:t>
      </w:r>
      <w:r w:rsidR="00DB7F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Virginia</w:t>
      </w:r>
      <w:r w:rsidR="00DB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24061</w:t>
      </w:r>
    </w:p>
    <w:p w14:paraId="10783A3D" w14:textId="40398D6E" w:rsidR="00DB7FDD" w:rsidRDefault="00DB7FDD" w:rsidP="00DB7FDD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6438D7" w14:textId="77777777" w:rsidR="00C0581C" w:rsidRPr="00C0581C" w:rsidRDefault="00C0581C" w:rsidP="00DB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81C">
        <w:rPr>
          <w:rFonts w:ascii="Times New Roman" w:hAnsi="Times New Roman" w:cs="Times New Roman"/>
          <w:b/>
          <w:sz w:val="24"/>
          <w:szCs w:val="24"/>
        </w:rPr>
        <w:t>Education:</w:t>
      </w:r>
    </w:p>
    <w:p w14:paraId="10E55292" w14:textId="77777777" w:rsidR="00C0581C" w:rsidRDefault="00C0581C" w:rsidP="00DB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D62EF" w14:textId="2030EF1C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WESTERN RE</w:t>
      </w:r>
      <w:r w:rsidR="00410EA0">
        <w:rPr>
          <w:rFonts w:ascii="Times New Roman" w:hAnsi="Times New Roman" w:cs="Times New Roman"/>
          <w:sz w:val="24"/>
          <w:szCs w:val="24"/>
        </w:rPr>
        <w:t>SERVE UNIVERSITY</w:t>
      </w:r>
      <w:r w:rsidR="00875847">
        <w:rPr>
          <w:rFonts w:ascii="Times New Roman" w:hAnsi="Times New Roman" w:cs="Times New Roman"/>
          <w:sz w:val="24"/>
          <w:szCs w:val="24"/>
        </w:rPr>
        <w:t>, Cleveland, Ohio</w:t>
      </w:r>
      <w:r w:rsidR="00410EA0">
        <w:rPr>
          <w:rFonts w:ascii="Times New Roman" w:hAnsi="Times New Roman" w:cs="Times New Roman"/>
          <w:sz w:val="24"/>
          <w:szCs w:val="24"/>
        </w:rPr>
        <w:tab/>
      </w:r>
      <w:r w:rsidR="00410EA0">
        <w:rPr>
          <w:rFonts w:ascii="Times New Roman" w:hAnsi="Times New Roman" w:cs="Times New Roman"/>
          <w:sz w:val="24"/>
          <w:szCs w:val="24"/>
        </w:rPr>
        <w:tab/>
      </w:r>
    </w:p>
    <w:p w14:paraId="58E957FE" w14:textId="7CD3703B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Organizational Behavior</w:t>
      </w:r>
      <w:r w:rsidR="005C01BC">
        <w:rPr>
          <w:rFonts w:ascii="Times New Roman" w:hAnsi="Times New Roman" w:cs="Times New Roman"/>
          <w:sz w:val="24"/>
          <w:szCs w:val="24"/>
        </w:rPr>
        <w:t xml:space="preserve"> (January 20</w:t>
      </w:r>
      <w:r w:rsidR="00CD3960">
        <w:rPr>
          <w:rFonts w:ascii="Times New Roman" w:hAnsi="Times New Roman" w:cs="Times New Roman"/>
          <w:sz w:val="24"/>
          <w:szCs w:val="24"/>
        </w:rPr>
        <w:t>20</w:t>
      </w:r>
      <w:r w:rsidR="005C01BC">
        <w:rPr>
          <w:rFonts w:ascii="Times New Roman" w:hAnsi="Times New Roman" w:cs="Times New Roman"/>
          <w:sz w:val="24"/>
          <w:szCs w:val="24"/>
        </w:rPr>
        <w:t>)</w:t>
      </w:r>
    </w:p>
    <w:p w14:paraId="3367373C" w14:textId="77777777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ED0B1" w14:textId="4AC83C18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MISSOURI STATE UNIVERSI</w:t>
      </w:r>
      <w:r w:rsidR="00410EA0">
        <w:rPr>
          <w:rFonts w:ascii="Times New Roman" w:hAnsi="Times New Roman" w:cs="Times New Roman"/>
          <w:sz w:val="24"/>
          <w:szCs w:val="24"/>
        </w:rPr>
        <w:t xml:space="preserve">TY, </w:t>
      </w:r>
      <w:r w:rsidR="00410EA0">
        <w:rPr>
          <w:rFonts w:ascii="Times New Roman" w:hAnsi="Times New Roman" w:cs="Times New Roman"/>
          <w:sz w:val="24"/>
          <w:szCs w:val="24"/>
        </w:rPr>
        <w:tab/>
        <w:t>Springfield, Missouri</w:t>
      </w:r>
      <w:r w:rsidR="00410EA0">
        <w:rPr>
          <w:rFonts w:ascii="Times New Roman" w:hAnsi="Times New Roman" w:cs="Times New Roman"/>
          <w:sz w:val="24"/>
          <w:szCs w:val="24"/>
        </w:rPr>
        <w:tab/>
      </w:r>
      <w:r w:rsidR="00410EA0">
        <w:rPr>
          <w:rFonts w:ascii="Times New Roman" w:hAnsi="Times New Roman" w:cs="Times New Roman"/>
          <w:sz w:val="24"/>
          <w:szCs w:val="24"/>
        </w:rPr>
        <w:tab/>
      </w:r>
    </w:p>
    <w:p w14:paraId="4858CC40" w14:textId="77777777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Industrial/Organizational Psychology</w:t>
      </w:r>
    </w:p>
    <w:p w14:paraId="11A084B3" w14:textId="77777777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F8B83" w14:textId="19B9B3D8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McKENDREE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</w:t>
      </w:r>
      <w:r w:rsidR="00410EA0">
        <w:rPr>
          <w:rFonts w:ascii="Times New Roman" w:hAnsi="Times New Roman" w:cs="Times New Roman"/>
          <w:sz w:val="24"/>
          <w:szCs w:val="24"/>
        </w:rPr>
        <w:t>ERSITY, Lebanon, Illinois</w:t>
      </w:r>
      <w:r w:rsidR="00410EA0">
        <w:rPr>
          <w:rFonts w:ascii="Times New Roman" w:hAnsi="Times New Roman" w:cs="Times New Roman"/>
          <w:sz w:val="24"/>
          <w:szCs w:val="24"/>
        </w:rPr>
        <w:tab/>
      </w:r>
      <w:r w:rsidR="00410EA0">
        <w:rPr>
          <w:rFonts w:ascii="Times New Roman" w:hAnsi="Times New Roman" w:cs="Times New Roman"/>
          <w:sz w:val="24"/>
          <w:szCs w:val="24"/>
        </w:rPr>
        <w:tab/>
      </w:r>
      <w:r w:rsidR="00410EA0">
        <w:rPr>
          <w:rFonts w:ascii="Times New Roman" w:hAnsi="Times New Roman" w:cs="Times New Roman"/>
          <w:sz w:val="24"/>
          <w:szCs w:val="24"/>
        </w:rPr>
        <w:tab/>
      </w:r>
    </w:p>
    <w:p w14:paraId="2D67FB2E" w14:textId="77777777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628">
        <w:rPr>
          <w:rFonts w:ascii="Times New Roman" w:hAnsi="Times New Roman" w:cs="Times New Roman"/>
          <w:sz w:val="24"/>
          <w:szCs w:val="24"/>
        </w:rPr>
        <w:t xml:space="preserve">Counseling </w:t>
      </w:r>
      <w:r>
        <w:rPr>
          <w:rFonts w:ascii="Times New Roman" w:hAnsi="Times New Roman" w:cs="Times New Roman"/>
          <w:sz w:val="24"/>
          <w:szCs w:val="24"/>
        </w:rPr>
        <w:t>Psychology</w:t>
      </w:r>
    </w:p>
    <w:p w14:paraId="091BDE58" w14:textId="77777777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D8627" w14:textId="122E1A45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BELOIT COLLEGE, Beloit, Wisconsin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8031C7" w14:textId="77777777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Communications</w:t>
      </w:r>
    </w:p>
    <w:p w14:paraId="1F026E32" w14:textId="2A908BED" w:rsidR="00C0581C" w:rsidRDefault="00C0581C" w:rsidP="00C0581C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4A31E8" w14:textId="77777777" w:rsidR="00C0581C" w:rsidRDefault="00C0581C" w:rsidP="00DB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95E89" w14:textId="77777777" w:rsidR="00906A53" w:rsidRPr="00906A53" w:rsidRDefault="00906A53" w:rsidP="00DB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A53">
        <w:rPr>
          <w:rFonts w:ascii="Times New Roman" w:hAnsi="Times New Roman" w:cs="Times New Roman"/>
          <w:b/>
          <w:sz w:val="24"/>
          <w:szCs w:val="24"/>
        </w:rPr>
        <w:t xml:space="preserve">Research Interests: </w:t>
      </w:r>
    </w:p>
    <w:p w14:paraId="6D5C6BA8" w14:textId="2427B61B" w:rsidR="00906A53" w:rsidRPr="00102F77" w:rsidRDefault="00906A53" w:rsidP="00102F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Citizenship Behavior (OCB)</w:t>
      </w:r>
      <w:r w:rsidR="00102F77">
        <w:rPr>
          <w:rFonts w:ascii="Times New Roman" w:hAnsi="Times New Roman" w:cs="Times New Roman"/>
          <w:sz w:val="24"/>
          <w:szCs w:val="24"/>
        </w:rPr>
        <w:t xml:space="preserve">, </w:t>
      </w:r>
      <w:r w:rsidR="004737B3">
        <w:rPr>
          <w:rFonts w:ascii="Times New Roman" w:hAnsi="Times New Roman" w:cs="Times New Roman"/>
          <w:sz w:val="24"/>
          <w:szCs w:val="24"/>
        </w:rPr>
        <w:t xml:space="preserve">Gender, </w:t>
      </w:r>
      <w:r w:rsidR="00A50A8D">
        <w:rPr>
          <w:rFonts w:ascii="Times New Roman" w:hAnsi="Times New Roman" w:cs="Times New Roman"/>
          <w:sz w:val="24"/>
          <w:szCs w:val="24"/>
        </w:rPr>
        <w:t xml:space="preserve">Perceived Organizational Support, </w:t>
      </w:r>
      <w:r w:rsidR="00D9433E">
        <w:rPr>
          <w:rFonts w:ascii="Times New Roman" w:hAnsi="Times New Roman" w:cs="Times New Roman"/>
          <w:sz w:val="24"/>
          <w:szCs w:val="24"/>
        </w:rPr>
        <w:t xml:space="preserve">Impression Management, </w:t>
      </w:r>
      <w:r w:rsidR="007B15B3">
        <w:rPr>
          <w:rFonts w:ascii="Times New Roman" w:hAnsi="Times New Roman" w:cs="Times New Roman"/>
          <w:sz w:val="24"/>
          <w:szCs w:val="24"/>
        </w:rPr>
        <w:t xml:space="preserve">Workplace </w:t>
      </w:r>
      <w:r w:rsidR="006E26EB">
        <w:rPr>
          <w:rFonts w:ascii="Times New Roman" w:hAnsi="Times New Roman" w:cs="Times New Roman"/>
          <w:sz w:val="24"/>
          <w:szCs w:val="24"/>
        </w:rPr>
        <w:t xml:space="preserve">Curiosity, </w:t>
      </w:r>
      <w:r w:rsidR="00A50A8D">
        <w:rPr>
          <w:rFonts w:ascii="Times New Roman" w:hAnsi="Times New Roman" w:cs="Times New Roman"/>
          <w:sz w:val="24"/>
          <w:szCs w:val="24"/>
        </w:rPr>
        <w:t xml:space="preserve">Employee Job Performance, </w:t>
      </w:r>
      <w:r w:rsidR="00D9433E">
        <w:rPr>
          <w:rFonts w:ascii="Times New Roman" w:hAnsi="Times New Roman" w:cs="Times New Roman"/>
          <w:sz w:val="24"/>
          <w:szCs w:val="24"/>
        </w:rPr>
        <w:t>and</w:t>
      </w:r>
      <w:r w:rsidR="004737B3">
        <w:rPr>
          <w:rFonts w:ascii="Times New Roman" w:hAnsi="Times New Roman" w:cs="Times New Roman"/>
          <w:sz w:val="24"/>
          <w:szCs w:val="24"/>
        </w:rPr>
        <w:t xml:space="preserve"> </w:t>
      </w:r>
      <w:r w:rsidRPr="00102F77">
        <w:rPr>
          <w:rFonts w:ascii="Times New Roman" w:hAnsi="Times New Roman" w:cs="Times New Roman"/>
          <w:sz w:val="24"/>
          <w:szCs w:val="24"/>
        </w:rPr>
        <w:t>Perceptions of Organizational Politics</w:t>
      </w:r>
      <w:r w:rsidR="00D9433E">
        <w:rPr>
          <w:rFonts w:ascii="Times New Roman" w:hAnsi="Times New Roman" w:cs="Times New Roman"/>
          <w:sz w:val="24"/>
          <w:szCs w:val="24"/>
        </w:rPr>
        <w:t>.</w:t>
      </w:r>
    </w:p>
    <w:p w14:paraId="0D9B0D96" w14:textId="77777777" w:rsidR="00906A53" w:rsidRPr="00906A53" w:rsidRDefault="00906A53" w:rsidP="00102F77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A53">
        <w:rPr>
          <w:rFonts w:ascii="Times New Roman" w:hAnsi="Times New Roman" w:cs="Times New Roman"/>
          <w:b/>
          <w:sz w:val="24"/>
          <w:szCs w:val="24"/>
        </w:rPr>
        <w:t>Honors and Awards:</w:t>
      </w:r>
    </w:p>
    <w:p w14:paraId="68D65444" w14:textId="63F4EB91" w:rsidR="00470824" w:rsidRDefault="00736FE6" w:rsidP="007175B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anchor=":~:text=As%20an%20editorial%20fellow%2C%20Thompson,on%20reviews%2C%20and%20shepherding%20the" w:history="1">
        <w:r w:rsidR="00470824" w:rsidRPr="00736FE6">
          <w:rPr>
            <w:rStyle w:val="Hyperlink"/>
            <w:rFonts w:ascii="Times New Roman" w:hAnsi="Times New Roman" w:cs="Times New Roman"/>
            <w:sz w:val="24"/>
            <w:szCs w:val="24"/>
          </w:rPr>
          <w:t>Journal of Applied Psychology Editorial Fellow</w:t>
        </w:r>
      </w:hyperlink>
      <w:r w:rsidR="00470824">
        <w:rPr>
          <w:rFonts w:ascii="Times New Roman" w:hAnsi="Times New Roman" w:cs="Times New Roman"/>
          <w:sz w:val="24"/>
          <w:szCs w:val="24"/>
        </w:rPr>
        <w:t>, 2023-2024</w:t>
      </w:r>
    </w:p>
    <w:p w14:paraId="1A9AEA61" w14:textId="77777777" w:rsidR="00470824" w:rsidRDefault="00470824" w:rsidP="007175B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7F138" w14:textId="487A1E84" w:rsidR="007175B0" w:rsidRDefault="007B15B3" w:rsidP="007175B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175B0" w:rsidRPr="007B15B3">
          <w:rPr>
            <w:rStyle w:val="Hyperlink"/>
            <w:rFonts w:ascii="Times New Roman" w:hAnsi="Times New Roman" w:cs="Times New Roman"/>
            <w:sz w:val="24"/>
            <w:szCs w:val="24"/>
          </w:rPr>
          <w:t>Ascendant Scholar Award</w:t>
        </w:r>
      </w:hyperlink>
      <w:r w:rsidR="007175B0">
        <w:rPr>
          <w:rFonts w:ascii="Times New Roman" w:hAnsi="Times New Roman" w:cs="Times New Roman"/>
          <w:sz w:val="24"/>
          <w:szCs w:val="24"/>
        </w:rPr>
        <w:t xml:space="preserve"> (Early Career Award)</w:t>
      </w:r>
      <w:r w:rsidR="007175B0" w:rsidRPr="00FC56E2">
        <w:rPr>
          <w:rFonts w:ascii="Times New Roman" w:hAnsi="Times New Roman" w:cs="Times New Roman"/>
          <w:sz w:val="24"/>
          <w:szCs w:val="24"/>
        </w:rPr>
        <w:t xml:space="preserve">, </w:t>
      </w:r>
      <w:r w:rsidR="007175B0">
        <w:rPr>
          <w:rFonts w:ascii="Times New Roman" w:hAnsi="Times New Roman" w:cs="Times New Roman"/>
          <w:sz w:val="24"/>
          <w:szCs w:val="24"/>
        </w:rPr>
        <w:t>Western</w:t>
      </w:r>
      <w:r w:rsidR="007175B0" w:rsidRPr="00FC56E2">
        <w:rPr>
          <w:rFonts w:ascii="Times New Roman" w:hAnsi="Times New Roman" w:cs="Times New Roman"/>
          <w:sz w:val="24"/>
          <w:szCs w:val="24"/>
        </w:rPr>
        <w:t xml:space="preserve"> Academy of Management Meeting, 20</w:t>
      </w:r>
      <w:r w:rsidR="007175B0">
        <w:rPr>
          <w:rFonts w:ascii="Times New Roman" w:hAnsi="Times New Roman" w:cs="Times New Roman"/>
          <w:sz w:val="24"/>
          <w:szCs w:val="24"/>
        </w:rPr>
        <w:t>23</w:t>
      </w:r>
    </w:p>
    <w:p w14:paraId="2A28A927" w14:textId="527D2100" w:rsidR="007175B0" w:rsidRDefault="007175B0" w:rsidP="00EC755E">
      <w:pPr>
        <w:pBdr>
          <w:top w:val="single" w:sz="4" w:space="1" w:color="auto"/>
        </w:pBdr>
        <w:spacing w:after="0" w:line="240" w:lineRule="auto"/>
      </w:pPr>
    </w:p>
    <w:p w14:paraId="4E9AE16D" w14:textId="61C6FEC5" w:rsidR="003E6B01" w:rsidRDefault="00BD4E93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E6B01" w:rsidRPr="003E6B01">
          <w:rPr>
            <w:rStyle w:val="Hyperlink"/>
            <w:rFonts w:ascii="Times New Roman" w:hAnsi="Times New Roman" w:cs="Times New Roman"/>
            <w:sz w:val="24"/>
            <w:szCs w:val="24"/>
          </w:rPr>
          <w:t>State Council of Higher Education for Virginia (SCHEV)</w:t>
        </w:r>
      </w:hyperlink>
      <w:r w:rsidR="003E6B01" w:rsidRPr="003E6B01">
        <w:rPr>
          <w:rFonts w:ascii="Times New Roman" w:hAnsi="Times New Roman" w:cs="Times New Roman"/>
          <w:sz w:val="24"/>
          <w:szCs w:val="24"/>
        </w:rPr>
        <w:t xml:space="preserve"> Rising Star (Pamplin College of Business Nominee), 2021-22</w:t>
      </w:r>
    </w:p>
    <w:p w14:paraId="224EBD62" w14:textId="77777777" w:rsidR="003E6B01" w:rsidRDefault="003E6B01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A24E8" w14:textId="5F0B4675" w:rsidR="00FC56E2" w:rsidRDefault="00FC56E2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E2">
        <w:rPr>
          <w:rFonts w:ascii="Times New Roman" w:hAnsi="Times New Roman" w:cs="Times New Roman"/>
          <w:sz w:val="24"/>
          <w:szCs w:val="24"/>
        </w:rPr>
        <w:t xml:space="preserve">Finalist, Best Paper, </w:t>
      </w:r>
      <w:r>
        <w:rPr>
          <w:rFonts w:ascii="Times New Roman" w:hAnsi="Times New Roman" w:cs="Times New Roman"/>
          <w:sz w:val="24"/>
          <w:szCs w:val="24"/>
        </w:rPr>
        <w:t>Western</w:t>
      </w:r>
      <w:r w:rsidRPr="00FC56E2">
        <w:rPr>
          <w:rFonts w:ascii="Times New Roman" w:hAnsi="Times New Roman" w:cs="Times New Roman"/>
          <w:sz w:val="24"/>
          <w:szCs w:val="24"/>
        </w:rPr>
        <w:t xml:space="preserve"> Academy of Management Meeting,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4F415BE3" w14:textId="77777777" w:rsidR="00FC56E2" w:rsidRDefault="00FC56E2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516DC" w14:textId="28D9FA75" w:rsidR="00CB170E" w:rsidRDefault="00CB170E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MVP, Virginia Tech, Pamplin College of Business, 2021</w:t>
      </w:r>
    </w:p>
    <w:p w14:paraId="081B8E30" w14:textId="77777777" w:rsidR="00CB170E" w:rsidRDefault="00CB170E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96166" w14:textId="399A272A" w:rsidR="00B54323" w:rsidRDefault="00B54323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Excellence Award, Virginia Tech, 2021</w:t>
      </w:r>
      <w:r w:rsidR="00D055B9">
        <w:rPr>
          <w:rFonts w:ascii="Times New Roman" w:hAnsi="Times New Roman" w:cs="Times New Roman"/>
          <w:sz w:val="24"/>
          <w:szCs w:val="24"/>
        </w:rPr>
        <w:t>, 2022</w:t>
      </w:r>
    </w:p>
    <w:p w14:paraId="69DD4CF3" w14:textId="274AC3AA" w:rsidR="00D055B9" w:rsidRDefault="00D055B9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--&gt;Over 2300 student’s taught at Virginia Tech. Average teaching evaluation scores are 5.7/6.0.</w:t>
      </w:r>
    </w:p>
    <w:p w14:paraId="35908A96" w14:textId="77777777" w:rsidR="00B54323" w:rsidRDefault="00B54323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4E938" w14:textId="16D647E3" w:rsidR="009036D7" w:rsidRDefault="00906A53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8A52AD">
        <w:rPr>
          <w:rFonts w:ascii="Times New Roman" w:hAnsi="Times New Roman" w:cs="Times New Roman"/>
          <w:sz w:val="24"/>
          <w:szCs w:val="24"/>
        </w:rPr>
        <w:t>Reviewer Award, Organizational Behavior Division, Academy of Management, 2016</w:t>
      </w:r>
    </w:p>
    <w:p w14:paraId="0A53C5E4" w14:textId="77777777" w:rsidR="00411411" w:rsidRDefault="00411411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B6650" w14:textId="77777777" w:rsidR="008A52AD" w:rsidRDefault="008A52AD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Finalist, Best Doctoral Student Paper, Western Academy of Management Meeting, 2015</w:t>
      </w:r>
    </w:p>
    <w:p w14:paraId="5DF0E486" w14:textId="77777777" w:rsidR="008A52AD" w:rsidRDefault="008A52AD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BE43C" w14:textId="77777777" w:rsidR="008A52AD" w:rsidRDefault="008A52AD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Winner, Future Scholar Fellowship (Inaugural Recipient), Midwest Academy of Management, 2014</w:t>
      </w:r>
    </w:p>
    <w:p w14:paraId="14EFBFCB" w14:textId="77777777" w:rsidR="008A52AD" w:rsidRDefault="008A52AD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9B19" w14:textId="77777777" w:rsidR="008A52AD" w:rsidRDefault="008A52AD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Winner, Best Doctoral Student Paper, Midwest Academy of Management Meeting</w:t>
      </w:r>
      <w:r w:rsidR="000D65D6">
        <w:rPr>
          <w:rFonts w:ascii="Times New Roman" w:hAnsi="Times New Roman" w:cs="Times New Roman"/>
          <w:sz w:val="24"/>
          <w:szCs w:val="24"/>
        </w:rPr>
        <w:t>, 2013</w:t>
      </w:r>
    </w:p>
    <w:p w14:paraId="5553EB71" w14:textId="77777777" w:rsidR="008A52AD" w:rsidRDefault="008A52AD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C3455" w14:textId="77777777" w:rsidR="005D0F25" w:rsidRDefault="008A52AD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8167354"/>
      <w:r>
        <w:rPr>
          <w:rFonts w:ascii="Times New Roman" w:hAnsi="Times New Roman" w:cs="Times New Roman"/>
          <w:sz w:val="24"/>
          <w:szCs w:val="24"/>
        </w:rPr>
        <w:t>Finalist, Best Paper, Midwest Aca</w:t>
      </w:r>
      <w:r w:rsidR="000D65D6">
        <w:rPr>
          <w:rFonts w:ascii="Times New Roman" w:hAnsi="Times New Roman" w:cs="Times New Roman"/>
          <w:sz w:val="24"/>
          <w:szCs w:val="24"/>
        </w:rPr>
        <w:t>demy of Management Meeting, 2013</w:t>
      </w:r>
      <w:bookmarkEnd w:id="0"/>
      <w:r w:rsidR="00906A53">
        <w:rPr>
          <w:rFonts w:ascii="Times New Roman" w:hAnsi="Times New Roman" w:cs="Times New Roman"/>
          <w:sz w:val="24"/>
          <w:szCs w:val="24"/>
        </w:rPr>
        <w:tab/>
      </w:r>
    </w:p>
    <w:p w14:paraId="2AF05209" w14:textId="77777777" w:rsidR="005D0F25" w:rsidRDefault="005D0F25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7DCBD" w14:textId="77777777" w:rsidR="005D07CB" w:rsidRDefault="005D0F25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Finalist, Outstanding Graduate </w:t>
      </w:r>
      <w:r w:rsidR="005D07CB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Instructor, Missouri State University, 2012</w:t>
      </w:r>
    </w:p>
    <w:p w14:paraId="53894317" w14:textId="77777777" w:rsidR="00906A53" w:rsidRDefault="00906A53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6EBAE6" w14:textId="7EECF293" w:rsidR="00563776" w:rsidRDefault="00664657" w:rsidP="00563776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  <w:r w:rsidR="005D0F25" w:rsidRPr="00906A53">
        <w:rPr>
          <w:rFonts w:ascii="Times New Roman" w:hAnsi="Times New Roman" w:cs="Times New Roman"/>
          <w:b/>
          <w:sz w:val="24"/>
          <w:szCs w:val="24"/>
        </w:rPr>
        <w:t>:</w:t>
      </w:r>
    </w:p>
    <w:p w14:paraId="79279786" w14:textId="1CCA2908" w:rsidR="00563776" w:rsidRPr="00A41F83" w:rsidRDefault="00563776" w:rsidP="00563776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BFD">
        <w:rPr>
          <w:rFonts w:ascii="Times New Roman" w:hAnsi="Times New Roman" w:cs="Times New Roman"/>
          <w:b/>
          <w:sz w:val="24"/>
          <w:szCs w:val="24"/>
        </w:rPr>
        <w:t xml:space="preserve">Thompson, P.S., </w:t>
      </w:r>
      <w:r>
        <w:rPr>
          <w:rFonts w:ascii="Times New Roman" w:hAnsi="Times New Roman" w:cs="Times New Roman"/>
          <w:sz w:val="24"/>
          <w:szCs w:val="24"/>
        </w:rPr>
        <w:t xml:space="preserve">Bolino, M.C., </w:t>
      </w:r>
      <w:r w:rsidRPr="00F92BFD">
        <w:rPr>
          <w:rFonts w:ascii="Times New Roman" w:hAnsi="Times New Roman" w:cs="Times New Roman"/>
          <w:sz w:val="24"/>
          <w:szCs w:val="24"/>
        </w:rPr>
        <w:t>Norris, K.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F92BFD">
        <w:rPr>
          <w:rFonts w:ascii="Times New Roman" w:hAnsi="Times New Roman" w:cs="Times New Roman"/>
          <w:sz w:val="24"/>
          <w:szCs w:val="24"/>
        </w:rPr>
        <w:t xml:space="preserve">*, &amp; </w:t>
      </w:r>
      <w:proofErr w:type="spellStart"/>
      <w:r w:rsidRPr="00F92BFD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F92BFD">
        <w:rPr>
          <w:rFonts w:ascii="Times New Roman" w:hAnsi="Times New Roman" w:cs="Times New Roman"/>
          <w:sz w:val="24"/>
          <w:szCs w:val="24"/>
        </w:rPr>
        <w:t xml:space="preserve">, S-T*. </w:t>
      </w:r>
      <w:r>
        <w:rPr>
          <w:rFonts w:ascii="Times New Roman" w:hAnsi="Times New Roman" w:cs="Times New Roman"/>
          <w:sz w:val="24"/>
          <w:szCs w:val="24"/>
        </w:rPr>
        <w:t xml:space="preserve">(Conditionally Accepted, July 2023). </w:t>
      </w:r>
      <w:r w:rsidRPr="00563776">
        <w:rPr>
          <w:rFonts w:ascii="Times New Roman" w:hAnsi="Times New Roman" w:cs="Times New Roman"/>
          <w:sz w:val="24"/>
          <w:szCs w:val="24"/>
        </w:rPr>
        <w:t>Follower Curiosity and Leader Perceptions of Follower Insubordination and Likability: The Importance of Follower Political Skill and Constructive Curiosity</w:t>
      </w:r>
      <w:r w:rsidRPr="00F92BFD">
        <w:rPr>
          <w:rFonts w:ascii="Times New Roman" w:hAnsi="Times New Roman" w:cs="Times New Roman"/>
          <w:sz w:val="24"/>
          <w:szCs w:val="24"/>
        </w:rPr>
        <w:t xml:space="preserve">. </w:t>
      </w:r>
      <w:r w:rsidRPr="00F92BFD">
        <w:rPr>
          <w:rFonts w:ascii="Times New Roman" w:hAnsi="Times New Roman" w:cs="Times New Roman"/>
          <w:i/>
          <w:sz w:val="24"/>
          <w:szCs w:val="24"/>
        </w:rPr>
        <w:t>Organizational Behavior and Human Decision Processes</w:t>
      </w:r>
      <w:r w:rsidRPr="00F92BFD">
        <w:rPr>
          <w:rFonts w:ascii="Times New Roman" w:hAnsi="Times New Roman" w:cs="Times New Roman"/>
          <w:sz w:val="24"/>
          <w:szCs w:val="24"/>
        </w:rPr>
        <w:t>.</w:t>
      </w:r>
    </w:p>
    <w:p w14:paraId="58605DFA" w14:textId="7604DEE5" w:rsidR="00D756BE" w:rsidRDefault="00D756BE" w:rsidP="00D37A0E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BFD">
        <w:rPr>
          <w:rFonts w:ascii="Times New Roman" w:hAnsi="Times New Roman" w:cs="Times New Roman"/>
          <w:b/>
          <w:sz w:val="24"/>
          <w:szCs w:val="24"/>
        </w:rPr>
        <w:t xml:space="preserve">Thompson, P.S., </w:t>
      </w:r>
      <w:r w:rsidRPr="00F92BFD">
        <w:rPr>
          <w:rFonts w:ascii="Times New Roman" w:hAnsi="Times New Roman" w:cs="Times New Roman"/>
          <w:sz w:val="24"/>
          <w:szCs w:val="24"/>
        </w:rPr>
        <w:t xml:space="preserve">&amp; Klotz, A. </w:t>
      </w:r>
      <w:r>
        <w:rPr>
          <w:rFonts w:ascii="Times New Roman" w:hAnsi="Times New Roman" w:cs="Times New Roman"/>
          <w:sz w:val="24"/>
          <w:szCs w:val="24"/>
        </w:rPr>
        <w:t>(2022). L</w:t>
      </w:r>
      <w:r w:rsidRPr="00D756BE">
        <w:rPr>
          <w:rFonts w:ascii="Times New Roman" w:hAnsi="Times New Roman" w:cs="Times New Roman"/>
          <w:sz w:val="24"/>
          <w:szCs w:val="24"/>
        </w:rPr>
        <w:t>ed by curiosity and responding with voice: The influence of leader displays of curiosity and leader gender on follower reactions of psychological safety and voice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56BE">
        <w:rPr>
          <w:rFonts w:ascii="Times New Roman" w:hAnsi="Times New Roman" w:cs="Times New Roman"/>
          <w:i/>
          <w:sz w:val="24"/>
          <w:szCs w:val="24"/>
        </w:rPr>
        <w:t>Organizational Behavior and Human Decision Processes</w:t>
      </w:r>
      <w:r>
        <w:rPr>
          <w:rFonts w:ascii="Times New Roman" w:hAnsi="Times New Roman" w:cs="Times New Roman"/>
          <w:sz w:val="24"/>
          <w:szCs w:val="24"/>
        </w:rPr>
        <w:t xml:space="preserve">, 172. </w:t>
      </w:r>
      <w:r w:rsidRPr="00F92BFD">
        <w:rPr>
          <w:rFonts w:ascii="Times New Roman" w:hAnsi="Times New Roman" w:cs="Times New Roman"/>
          <w:sz w:val="24"/>
          <w:szCs w:val="24"/>
        </w:rPr>
        <w:t xml:space="preserve">Topic: Workplace curiosity and employee gender. </w:t>
      </w:r>
      <w:r w:rsidRPr="00F92BFD">
        <w:rPr>
          <w:rFonts w:ascii="Times New Roman" w:hAnsi="Times New Roman" w:cs="Times New Roman"/>
          <w:i/>
          <w:sz w:val="24"/>
          <w:szCs w:val="24"/>
        </w:rPr>
        <w:t>Organizational Behavior and Human Decision Processes</w:t>
      </w:r>
      <w:r w:rsidRPr="00F92BFD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025B18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https://www.sciencedirect.com/science/article/abs/pii/S0749597822000541?via%3Dihub</w:t>
        </w:r>
      </w:hyperlink>
    </w:p>
    <w:p w14:paraId="194B9F0C" w14:textId="55848A70" w:rsidR="00D756BE" w:rsidRPr="00D756BE" w:rsidRDefault="00D756BE" w:rsidP="00D756BE">
      <w:pPr>
        <w:pBdr>
          <w:top w:val="single" w:sz="4" w:space="1" w:color="auto"/>
        </w:pBd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-&gt; </w:t>
      </w:r>
      <w:r w:rsidRPr="00D756BE">
        <w:rPr>
          <w:rFonts w:ascii="Times New Roman" w:hAnsi="Times New Roman" w:cs="Times New Roman"/>
          <w:b/>
          <w:sz w:val="24"/>
          <w:szCs w:val="24"/>
        </w:rPr>
        <w:t xml:space="preserve">Media Coverage in the </w:t>
      </w:r>
      <w:hyperlink r:id="rId14" w:history="1">
        <w:r w:rsidRPr="0047082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Wall Street Journal</w:t>
        </w:r>
      </w:hyperlink>
      <w:r w:rsidRPr="00D756BE">
        <w:rPr>
          <w:rFonts w:ascii="Times New Roman" w:hAnsi="Times New Roman" w:cs="Times New Roman"/>
          <w:b/>
          <w:sz w:val="24"/>
          <w:szCs w:val="24"/>
        </w:rPr>
        <w:t xml:space="preserve"> and </w:t>
      </w:r>
      <w:hyperlink r:id="rId15" w:history="1">
        <w:r w:rsidRPr="0056377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Fortune Mag</w:t>
        </w:r>
        <w:r w:rsidRPr="0056377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</w:t>
        </w:r>
        <w:r w:rsidRPr="0056377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zine</w:t>
        </w:r>
      </w:hyperlink>
    </w:p>
    <w:p w14:paraId="4F5AAFE9" w14:textId="49BC5046" w:rsidR="00D37A0E" w:rsidRDefault="00D37A0E" w:rsidP="00D37A0E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C.J., Good, D.J., Bolino, M.C., </w:t>
      </w:r>
      <w:r w:rsidRPr="00A41F83">
        <w:rPr>
          <w:rFonts w:ascii="Times New Roman" w:hAnsi="Times New Roman" w:cs="Times New Roman"/>
          <w:b/>
          <w:sz w:val="24"/>
          <w:szCs w:val="24"/>
        </w:rPr>
        <w:t>Thompson, P.S.,</w:t>
      </w:r>
      <w:r w:rsidRPr="00A41F83">
        <w:rPr>
          <w:rFonts w:ascii="Times New Roman" w:hAnsi="Times New Roman" w:cs="Times New Roman"/>
          <w:sz w:val="24"/>
          <w:szCs w:val="24"/>
        </w:rPr>
        <w:t xml:space="preserve"> &amp; Stephens, J. </w:t>
      </w:r>
      <w:r w:rsidR="00CB170E">
        <w:rPr>
          <w:rFonts w:ascii="Times New Roman" w:hAnsi="Times New Roman" w:cs="Times New Roman"/>
          <w:sz w:val="24"/>
          <w:szCs w:val="24"/>
        </w:rPr>
        <w:t>(</w:t>
      </w:r>
      <w:r w:rsidR="00EA335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41F83">
        <w:rPr>
          <w:rFonts w:ascii="Times New Roman" w:hAnsi="Times New Roman" w:cs="Times New Roman"/>
          <w:sz w:val="24"/>
          <w:szCs w:val="24"/>
        </w:rPr>
        <w:t>The Costs of Mindfulness at Work: The Moderating Role of Mindfulness in Surface Acting, Self-Control Depletion, and Performance Outcomes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1F83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 w:rsidR="003E6B01">
        <w:rPr>
          <w:rFonts w:ascii="Times New Roman" w:hAnsi="Times New Roman" w:cs="Times New Roman"/>
          <w:sz w:val="24"/>
          <w:szCs w:val="24"/>
        </w:rPr>
        <w:t>, 106(12), 1921-1938</w:t>
      </w:r>
      <w:r w:rsidRPr="00A41F83">
        <w:rPr>
          <w:rFonts w:ascii="Times New Roman" w:hAnsi="Times New Roman" w:cs="Times New Roman"/>
          <w:sz w:val="24"/>
          <w:szCs w:val="24"/>
        </w:rPr>
        <w:t>.</w:t>
      </w:r>
      <w:r w:rsidR="007339C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7339C1" w:rsidRPr="000234F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https://doi.org/10.1037/apl0000863</w:t>
        </w:r>
      </w:hyperlink>
    </w:p>
    <w:p w14:paraId="0207C0F2" w14:textId="696EF0F5" w:rsidR="00583F57" w:rsidRPr="00636293" w:rsidRDefault="00583F57" w:rsidP="00583F57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>
        <w:rPr>
          <w:rFonts w:ascii="Times New Roman" w:hAnsi="Times New Roman" w:cs="Times New Roman"/>
          <w:sz w:val="24"/>
          <w:szCs w:val="24"/>
        </w:rPr>
        <w:t xml:space="preserve">, Bergeron, D.M., </w:t>
      </w:r>
      <w:r w:rsidRPr="00636293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17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Bolino, M.C.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37A0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737B3">
        <w:rPr>
          <w:rFonts w:ascii="Times New Roman" w:hAnsi="Times New Roman" w:cs="Times New Roman"/>
          <w:sz w:val="24"/>
          <w:szCs w:val="24"/>
        </w:rPr>
        <w:t>No obligation? How gender influences the relationship between perceived organizational support and organizational citizenship behavior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6293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 w:rsidRPr="006362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A0E">
        <w:rPr>
          <w:rFonts w:ascii="Times New Roman" w:hAnsi="Times New Roman" w:cs="Times New Roman"/>
          <w:sz w:val="24"/>
          <w:szCs w:val="24"/>
        </w:rPr>
        <w:t xml:space="preserve">105(11), 1338-1350. </w:t>
      </w:r>
      <w:hyperlink r:id="rId18" w:history="1">
        <w:r w:rsidRPr="004E0B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https://doi.org/10.1037/apl0000481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E556356" w14:textId="77777777" w:rsidR="006E2029" w:rsidRPr="00636293" w:rsidRDefault="006E2029" w:rsidP="006E2029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 w:rsidRPr="00636293">
        <w:rPr>
          <w:rFonts w:ascii="Times New Roman" w:hAnsi="Times New Roman" w:cs="Times New Roman"/>
          <w:sz w:val="24"/>
          <w:szCs w:val="24"/>
        </w:rPr>
        <w:t xml:space="preserve"> &amp; </w:t>
      </w:r>
      <w:hyperlink r:id="rId19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Bolino, M.C.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(2018). </w:t>
      </w:r>
      <w:r w:rsidRPr="004737B3">
        <w:rPr>
          <w:rFonts w:ascii="Times New Roman" w:hAnsi="Times New Roman" w:cs="Times New Roman"/>
          <w:sz w:val="24"/>
          <w:szCs w:val="24"/>
        </w:rPr>
        <w:t xml:space="preserve">Negative beliefs about accepting coworker help: Implications for employee attitudes, job performance, and reputation. </w:t>
      </w:r>
      <w:r w:rsidRPr="00636293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 w:rsidRPr="006362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103(8), 842-866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E0BE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http://dx.doi.org/10.1037/apl0000300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8C0E7" w14:textId="0EB1872A" w:rsidR="005C70D6" w:rsidRDefault="005C70D6" w:rsidP="005C70D6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Bergeron, D.M. &amp;, </w:t>
      </w:r>
      <w:r>
        <w:rPr>
          <w:rFonts w:ascii="Times New Roman" w:hAnsi="Times New Roman" w:cs="Times New Roman"/>
          <w:b/>
          <w:sz w:val="24"/>
          <w:szCs w:val="24"/>
        </w:rPr>
        <w:t xml:space="preserve">Thompson, P.S. </w:t>
      </w:r>
      <w:r>
        <w:rPr>
          <w:rFonts w:ascii="Times New Roman" w:hAnsi="Times New Roman" w:cs="Times New Roman"/>
          <w:sz w:val="24"/>
          <w:szCs w:val="24"/>
        </w:rPr>
        <w:t xml:space="preserve">(2020). </w:t>
      </w:r>
      <w:r w:rsidRPr="005C70D6">
        <w:rPr>
          <w:rFonts w:ascii="Times New Roman" w:hAnsi="Times New Roman" w:cs="Times New Roman"/>
          <w:sz w:val="24"/>
          <w:szCs w:val="24"/>
        </w:rPr>
        <w:t>Speaking Up at Work: The Role of Perceived Organizational Support in Explaining the Relationship Between Perceptions of Organizational Politics and Voice Behavior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Applied Behavioral Science</w:t>
      </w:r>
      <w:r w:rsidRPr="006362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AE28D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https://doi.org/10.1177/0021886319900332</w:t>
        </w:r>
      </w:hyperlink>
    </w:p>
    <w:p w14:paraId="5C187467" w14:textId="77777777" w:rsidR="00EA335C" w:rsidRDefault="00EA335C" w:rsidP="00EA335C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C.J., Good, D.J., Bolino, M.C., </w:t>
      </w:r>
      <w:r w:rsidRPr="00A41F83">
        <w:rPr>
          <w:rFonts w:ascii="Times New Roman" w:hAnsi="Times New Roman" w:cs="Times New Roman"/>
          <w:b/>
          <w:sz w:val="24"/>
          <w:szCs w:val="24"/>
        </w:rPr>
        <w:t>Thompson, P.S.,</w:t>
      </w:r>
      <w:r w:rsidRPr="00A41F83">
        <w:rPr>
          <w:rFonts w:ascii="Times New Roman" w:hAnsi="Times New Roman" w:cs="Times New Roman"/>
          <w:sz w:val="24"/>
          <w:szCs w:val="24"/>
        </w:rPr>
        <w:t xml:space="preserve"> &amp; Stephens, J. </w:t>
      </w:r>
      <w:r>
        <w:rPr>
          <w:rFonts w:ascii="Times New Roman" w:hAnsi="Times New Roman" w:cs="Times New Roman"/>
          <w:sz w:val="24"/>
          <w:szCs w:val="24"/>
        </w:rPr>
        <w:t xml:space="preserve">(2021). Where mindfulness falls short. </w:t>
      </w:r>
      <w:r>
        <w:rPr>
          <w:rFonts w:ascii="Times New Roman" w:hAnsi="Times New Roman" w:cs="Times New Roman"/>
          <w:i/>
          <w:sz w:val="24"/>
          <w:szCs w:val="24"/>
        </w:rPr>
        <w:t>Harvard Business Review</w:t>
      </w:r>
      <w:r w:rsidRPr="00A41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0234FE">
          <w:rPr>
            <w:rStyle w:val="Hyperlink"/>
            <w:rFonts w:ascii="Times New Roman" w:hAnsi="Times New Roman" w:cs="Times New Roman"/>
            <w:sz w:val="24"/>
            <w:szCs w:val="24"/>
          </w:rPr>
          <w:t>https://hbr.org/2021/03/where-mindfulness-falls-short</w:t>
        </w:r>
      </w:hyperlink>
    </w:p>
    <w:p w14:paraId="30C64960" w14:textId="74717808" w:rsidR="004737B3" w:rsidRPr="00636293" w:rsidRDefault="004737B3" w:rsidP="004737B3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37B3">
        <w:rPr>
          <w:rFonts w:ascii="Times New Roman" w:hAnsi="Times New Roman" w:cs="Times New Roman"/>
          <w:sz w:val="24"/>
          <w:szCs w:val="24"/>
        </w:rPr>
        <w:t xml:space="preserve">Bolino, M.C. </w:t>
      </w:r>
      <w:r>
        <w:rPr>
          <w:rFonts w:ascii="Times New Roman" w:hAnsi="Times New Roman" w:cs="Times New Roman"/>
          <w:b/>
          <w:sz w:val="24"/>
          <w:szCs w:val="24"/>
        </w:rPr>
        <w:t xml:space="preserve">&amp; Thompson, P.S. </w:t>
      </w:r>
      <w:r>
        <w:rPr>
          <w:rFonts w:ascii="Times New Roman" w:hAnsi="Times New Roman" w:cs="Times New Roman"/>
          <w:sz w:val="24"/>
          <w:szCs w:val="24"/>
        </w:rPr>
        <w:t xml:space="preserve">(2018). </w:t>
      </w:r>
      <w:r w:rsidRPr="004737B3">
        <w:rPr>
          <w:rFonts w:ascii="Times New Roman" w:hAnsi="Times New Roman" w:cs="Times New Roman"/>
          <w:sz w:val="24"/>
          <w:szCs w:val="24"/>
        </w:rPr>
        <w:t xml:space="preserve">Why we don't let coworkers help us, even when we need it. </w:t>
      </w:r>
      <w:r w:rsidRPr="003920F1">
        <w:rPr>
          <w:rFonts w:ascii="Times New Roman" w:hAnsi="Times New Roman" w:cs="Times New Roman"/>
          <w:i/>
          <w:sz w:val="24"/>
          <w:szCs w:val="24"/>
        </w:rPr>
        <w:t>Harvard Business Review</w:t>
      </w:r>
      <w:r w:rsidRPr="004737B3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166FC8">
          <w:rPr>
            <w:rStyle w:val="Hyperlink"/>
            <w:rFonts w:ascii="Times New Roman" w:hAnsi="Times New Roman" w:cs="Times New Roman"/>
            <w:sz w:val="24"/>
            <w:szCs w:val="24"/>
          </w:rPr>
          <w:t>https://hbr.org/2018/03/why-we-dont-let-coworkers-help-us-even-when-we-need-it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473A4470" w14:textId="030B0DD2" w:rsidR="00784DD2" w:rsidRDefault="00BD4E93" w:rsidP="004737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17681"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Bergeron, D.M.</w:t>
        </w:r>
      </w:hyperlink>
      <w:r w:rsidR="00E17681" w:rsidRPr="00636293">
        <w:rPr>
          <w:rFonts w:ascii="Times New Roman" w:hAnsi="Times New Roman" w:cs="Times New Roman"/>
          <w:sz w:val="24"/>
          <w:szCs w:val="24"/>
        </w:rPr>
        <w:t xml:space="preserve">, van Esch, C., &amp; </w:t>
      </w:r>
      <w:r w:rsidR="00E17681"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 w:rsidR="00E17681" w:rsidRPr="00636293">
        <w:rPr>
          <w:rFonts w:ascii="Times New Roman" w:hAnsi="Times New Roman" w:cs="Times New Roman"/>
          <w:sz w:val="24"/>
          <w:szCs w:val="24"/>
        </w:rPr>
        <w:t xml:space="preserve"> (</w:t>
      </w:r>
      <w:r w:rsidR="0013574D">
        <w:rPr>
          <w:rFonts w:ascii="Times New Roman" w:hAnsi="Times New Roman" w:cs="Times New Roman"/>
          <w:sz w:val="24"/>
          <w:szCs w:val="24"/>
        </w:rPr>
        <w:t>2018</w:t>
      </w:r>
      <w:r w:rsidR="00E17681" w:rsidRPr="00636293">
        <w:rPr>
          <w:rFonts w:ascii="Times New Roman" w:hAnsi="Times New Roman" w:cs="Times New Roman"/>
          <w:sz w:val="24"/>
          <w:szCs w:val="24"/>
        </w:rPr>
        <w:t xml:space="preserve">). Citizenship behavior and objective career outcomes. In N. Podsakoff, D. Organ, &amp; P. Podsakoff (Eds.) </w:t>
      </w:r>
      <w:r w:rsidR="00E17681" w:rsidRPr="003920F1">
        <w:rPr>
          <w:rFonts w:ascii="Times New Roman" w:hAnsi="Times New Roman" w:cs="Times New Roman"/>
          <w:i/>
          <w:sz w:val="24"/>
          <w:szCs w:val="24"/>
        </w:rPr>
        <w:t>Oxford Handbook of Organizational Citizenship Behavior</w:t>
      </w:r>
      <w:r w:rsidR="00E17681" w:rsidRPr="00636293">
        <w:rPr>
          <w:rFonts w:ascii="Times New Roman" w:hAnsi="Times New Roman" w:cs="Times New Roman"/>
          <w:sz w:val="24"/>
          <w:szCs w:val="24"/>
        </w:rPr>
        <w:t>. Oxford: Oxford University Press</w:t>
      </w:r>
      <w:r w:rsidR="00CB4D6E">
        <w:rPr>
          <w:rFonts w:ascii="Times New Roman" w:hAnsi="Times New Roman" w:cs="Times New Roman"/>
          <w:sz w:val="24"/>
          <w:szCs w:val="24"/>
        </w:rPr>
        <w:t>.</w:t>
      </w:r>
      <w:r w:rsidR="00CB170E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CB170E" w:rsidRPr="000234FE">
          <w:rPr>
            <w:rStyle w:val="Hyperlink"/>
            <w:rFonts w:ascii="Times New Roman" w:hAnsi="Times New Roman" w:cs="Times New Roman"/>
            <w:sz w:val="24"/>
            <w:szCs w:val="24"/>
          </w:rPr>
          <w:t>https://www.oxfordhandbooks.com/view/10.1093/oxfordhb/9780190219000.001.0001/oxfordhb-9780190219000-e-9</w:t>
        </w:r>
      </w:hyperlink>
    </w:p>
    <w:p w14:paraId="1C9CDD73" w14:textId="5AF55F43" w:rsidR="00CE0AF1" w:rsidRPr="00CE0AF1" w:rsidRDefault="00CE0AF1" w:rsidP="00EC755E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8530A06" w14:textId="367A2DDC" w:rsidR="00FC56E2" w:rsidRDefault="00314D98" w:rsidP="00FC56E2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Conference </w:t>
      </w:r>
      <w:r w:rsidR="007E564D">
        <w:rPr>
          <w:rFonts w:ascii="Times New Roman" w:hAnsi="Times New Roman" w:cs="Times New Roman"/>
          <w:b/>
          <w:sz w:val="24"/>
          <w:szCs w:val="24"/>
        </w:rPr>
        <w:t xml:space="preserve">Paper/Poster </w:t>
      </w:r>
      <w:r w:rsidRPr="00636293">
        <w:rPr>
          <w:rFonts w:ascii="Times New Roman" w:hAnsi="Times New Roman" w:cs="Times New Roman"/>
          <w:b/>
          <w:sz w:val="24"/>
          <w:szCs w:val="24"/>
        </w:rPr>
        <w:t>Presentations</w:t>
      </w:r>
      <w:r w:rsidR="0022768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2697801"/>
      <w:r w:rsidR="0022768B">
        <w:rPr>
          <w:rFonts w:ascii="Times New Roman" w:hAnsi="Times New Roman" w:cs="Times New Roman"/>
          <w:sz w:val="24"/>
          <w:szCs w:val="24"/>
        </w:rPr>
        <w:t>(* d</w:t>
      </w:r>
      <w:r w:rsidR="0022768B" w:rsidRPr="0022768B">
        <w:rPr>
          <w:rFonts w:ascii="Times New Roman" w:hAnsi="Times New Roman" w:cs="Times New Roman"/>
          <w:sz w:val="24"/>
          <w:szCs w:val="24"/>
        </w:rPr>
        <w:t xml:space="preserve">enotes coauthor </w:t>
      </w:r>
      <w:r w:rsidR="007222EC">
        <w:rPr>
          <w:rFonts w:ascii="Times New Roman" w:hAnsi="Times New Roman" w:cs="Times New Roman"/>
          <w:sz w:val="24"/>
          <w:szCs w:val="24"/>
        </w:rPr>
        <w:t>was a</w:t>
      </w:r>
      <w:r w:rsidR="0022768B" w:rsidRPr="0022768B">
        <w:rPr>
          <w:rFonts w:ascii="Times New Roman" w:hAnsi="Times New Roman" w:cs="Times New Roman"/>
          <w:sz w:val="24"/>
          <w:szCs w:val="24"/>
        </w:rPr>
        <w:t xml:space="preserve"> student at time of submission)</w:t>
      </w:r>
      <w:bookmarkEnd w:id="1"/>
      <w:r w:rsidR="0022768B" w:rsidRPr="0022768B">
        <w:rPr>
          <w:rFonts w:ascii="Times New Roman" w:hAnsi="Times New Roman" w:cs="Times New Roman"/>
          <w:sz w:val="24"/>
          <w:szCs w:val="24"/>
        </w:rPr>
        <w:tab/>
      </w:r>
    </w:p>
    <w:p w14:paraId="3214DAD7" w14:textId="4F405D18" w:rsidR="005E39E3" w:rsidRDefault="005E39E3" w:rsidP="00A4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Brooks, R.</w:t>
      </w:r>
      <w:r w:rsidR="005854D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39E3">
        <w:rPr>
          <w:rFonts w:ascii="Times New Roman" w:hAnsi="Times New Roman" w:cs="Times New Roman"/>
          <w:b/>
          <w:sz w:val="24"/>
          <w:szCs w:val="24"/>
        </w:rPr>
        <w:t>Thompson, P.S.</w:t>
      </w:r>
      <w:r>
        <w:rPr>
          <w:rFonts w:ascii="Times New Roman" w:hAnsi="Times New Roman" w:cs="Times New Roman"/>
          <w:sz w:val="24"/>
          <w:szCs w:val="24"/>
        </w:rPr>
        <w:t>, &amp; Bolino, M.C.</w:t>
      </w:r>
      <w:r w:rsidRPr="005E39E3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E39E3">
        <w:rPr>
          <w:rFonts w:ascii="Times New Roman" w:hAnsi="Times New Roman" w:cs="Times New Roman"/>
          <w:sz w:val="24"/>
          <w:szCs w:val="24"/>
        </w:rPr>
        <w:t xml:space="preserve">, August). </w:t>
      </w:r>
      <w:r>
        <w:rPr>
          <w:rFonts w:ascii="Times New Roman" w:hAnsi="Times New Roman" w:cs="Times New Roman"/>
          <w:sz w:val="24"/>
          <w:szCs w:val="24"/>
        </w:rPr>
        <w:t>Perceived Organizational Support for Social Justice Initiatives</w:t>
      </w:r>
      <w:r w:rsidRPr="005E39E3">
        <w:rPr>
          <w:rFonts w:ascii="Times New Roman" w:hAnsi="Times New Roman" w:cs="Times New Roman"/>
          <w:sz w:val="24"/>
          <w:szCs w:val="24"/>
        </w:rPr>
        <w:t xml:space="preserve">. In </w:t>
      </w:r>
      <w:r w:rsidR="001F055C">
        <w:rPr>
          <w:rFonts w:ascii="Times New Roman" w:hAnsi="Times New Roman" w:cs="Times New Roman"/>
          <w:sz w:val="24"/>
          <w:szCs w:val="24"/>
        </w:rPr>
        <w:t xml:space="preserve">Young </w:t>
      </w:r>
      <w:proofErr w:type="spellStart"/>
      <w:r w:rsidR="001F055C">
        <w:rPr>
          <w:rFonts w:ascii="Times New Roman" w:hAnsi="Times New Roman" w:cs="Times New Roman"/>
          <w:sz w:val="24"/>
          <w:szCs w:val="24"/>
        </w:rPr>
        <w:t>Eun</w:t>
      </w:r>
      <w:proofErr w:type="spellEnd"/>
      <w:r w:rsidR="001F055C">
        <w:rPr>
          <w:rFonts w:ascii="Times New Roman" w:hAnsi="Times New Roman" w:cs="Times New Roman"/>
          <w:sz w:val="24"/>
          <w:szCs w:val="24"/>
        </w:rPr>
        <w:t xml:space="preserve"> Lee &amp; Katrina </w:t>
      </w:r>
      <w:proofErr w:type="spellStart"/>
      <w:r w:rsidR="001F055C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="001F055C">
        <w:rPr>
          <w:rFonts w:ascii="Times New Roman" w:hAnsi="Times New Roman" w:cs="Times New Roman"/>
          <w:sz w:val="24"/>
          <w:szCs w:val="24"/>
        </w:rPr>
        <w:t xml:space="preserve"> Lin’s</w:t>
      </w:r>
      <w:r w:rsidRPr="005E39E3">
        <w:rPr>
          <w:rFonts w:ascii="Times New Roman" w:hAnsi="Times New Roman" w:cs="Times New Roman"/>
          <w:sz w:val="24"/>
          <w:szCs w:val="24"/>
        </w:rPr>
        <w:t xml:space="preserve"> (Chair</w:t>
      </w:r>
      <w:r w:rsidR="001F055C">
        <w:rPr>
          <w:rFonts w:ascii="Times New Roman" w:hAnsi="Times New Roman" w:cs="Times New Roman"/>
          <w:sz w:val="24"/>
          <w:szCs w:val="24"/>
        </w:rPr>
        <w:t>’s</w:t>
      </w:r>
      <w:r w:rsidRPr="005E39E3">
        <w:rPr>
          <w:rFonts w:ascii="Times New Roman" w:hAnsi="Times New Roman" w:cs="Times New Roman"/>
          <w:sz w:val="24"/>
          <w:szCs w:val="24"/>
        </w:rPr>
        <w:t>) Symposia</w:t>
      </w:r>
      <w:r w:rsidR="001F055C">
        <w:rPr>
          <w:rFonts w:ascii="Times New Roman" w:hAnsi="Times New Roman" w:cs="Times New Roman"/>
          <w:sz w:val="24"/>
          <w:szCs w:val="24"/>
        </w:rPr>
        <w:t xml:space="preserve">, “Rethinking Organizational Citizenship Behavior” </w:t>
      </w:r>
      <w:r w:rsidRPr="005E39E3">
        <w:rPr>
          <w:rFonts w:ascii="Times New Roman" w:hAnsi="Times New Roman" w:cs="Times New Roman"/>
          <w:sz w:val="24"/>
          <w:szCs w:val="24"/>
        </w:rPr>
        <w:t xml:space="preserve">at the annual meeting of the Academy of Management, </w:t>
      </w:r>
      <w:r w:rsidR="001F055C">
        <w:rPr>
          <w:rFonts w:ascii="Times New Roman" w:hAnsi="Times New Roman" w:cs="Times New Roman"/>
          <w:sz w:val="24"/>
          <w:szCs w:val="24"/>
        </w:rPr>
        <w:t>Boston</w:t>
      </w:r>
      <w:r w:rsidRPr="005E39E3">
        <w:rPr>
          <w:rFonts w:ascii="Times New Roman" w:hAnsi="Times New Roman" w:cs="Times New Roman"/>
          <w:sz w:val="24"/>
          <w:szCs w:val="24"/>
        </w:rPr>
        <w:t xml:space="preserve">, </w:t>
      </w:r>
      <w:r w:rsidR="001F055C">
        <w:rPr>
          <w:rFonts w:ascii="Times New Roman" w:hAnsi="Times New Roman" w:cs="Times New Roman"/>
          <w:sz w:val="24"/>
          <w:szCs w:val="24"/>
        </w:rPr>
        <w:t>Massachusetts</w:t>
      </w:r>
      <w:r w:rsidRPr="005E39E3">
        <w:rPr>
          <w:rFonts w:ascii="Times New Roman" w:hAnsi="Times New Roman" w:cs="Times New Roman"/>
          <w:sz w:val="24"/>
          <w:szCs w:val="24"/>
        </w:rPr>
        <w:t xml:space="preserve">. </w:t>
      </w:r>
      <w:r w:rsidR="001F055C">
        <w:rPr>
          <w:rFonts w:ascii="Times New Roman" w:hAnsi="Times New Roman" w:cs="Times New Roman"/>
          <w:sz w:val="24"/>
          <w:szCs w:val="24"/>
        </w:rPr>
        <w:t>Showcase Symposium</w:t>
      </w:r>
      <w:r w:rsidRPr="005E39E3">
        <w:rPr>
          <w:rFonts w:ascii="Times New Roman" w:hAnsi="Times New Roman" w:cs="Times New Roman"/>
          <w:sz w:val="24"/>
          <w:szCs w:val="24"/>
        </w:rPr>
        <w:t>.</w:t>
      </w:r>
    </w:p>
    <w:p w14:paraId="05B2ABC2" w14:textId="783B3CC7" w:rsidR="005E39E3" w:rsidRDefault="005E39E3" w:rsidP="00A4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BBB1E" w14:textId="7D764C4E" w:rsidR="00563776" w:rsidRDefault="00563776" w:rsidP="0056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F62">
        <w:rPr>
          <w:rFonts w:ascii="Times New Roman" w:hAnsi="Times New Roman" w:cs="Times New Roman"/>
          <w:sz w:val="24"/>
          <w:szCs w:val="24"/>
        </w:rPr>
        <w:t>Keleman</w:t>
      </w:r>
      <w:proofErr w:type="spellEnd"/>
      <w:r w:rsidRPr="00A43F62">
        <w:rPr>
          <w:rFonts w:ascii="Times New Roman" w:hAnsi="Times New Roman" w:cs="Times New Roman"/>
          <w:sz w:val="24"/>
          <w:szCs w:val="24"/>
        </w:rPr>
        <w:t>, T., Matthews, S.H., Matthews, M.J.*, Bolino, M.C.,</w:t>
      </w:r>
      <w:r w:rsidRPr="00A43F62">
        <w:rPr>
          <w:rFonts w:ascii="Times New Roman" w:hAnsi="Times New Roman" w:cs="Times New Roman"/>
          <w:b/>
          <w:sz w:val="24"/>
          <w:szCs w:val="24"/>
        </w:rPr>
        <w:t xml:space="preserve"> &amp; Thompson, P.S.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F62">
        <w:rPr>
          <w:rFonts w:ascii="Times New Roman" w:hAnsi="Times New Roman" w:cs="Times New Roman"/>
          <w:sz w:val="24"/>
          <w:szCs w:val="24"/>
        </w:rPr>
        <w:t>(August, 2023)</w:t>
      </w:r>
      <w:r w:rsidRPr="00A43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F62">
        <w:rPr>
          <w:rFonts w:ascii="Times New Roman" w:hAnsi="Times New Roman" w:cs="Times New Roman"/>
          <w:sz w:val="24"/>
          <w:szCs w:val="24"/>
        </w:rPr>
        <w:t>Good Soldiers, Good Actors, and Good Learners? Self-Improvement as a Motive for OCB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6293">
        <w:rPr>
          <w:rFonts w:ascii="Times New Roman" w:hAnsi="Times New Roman" w:cs="Times New Roman"/>
          <w:sz w:val="24"/>
          <w:szCs w:val="24"/>
        </w:rPr>
        <w:t>Paper accepted for presentation at the annual meeting of the Ac</w:t>
      </w:r>
      <w:r>
        <w:rPr>
          <w:rFonts w:ascii="Times New Roman" w:hAnsi="Times New Roman" w:cs="Times New Roman"/>
          <w:sz w:val="24"/>
          <w:szCs w:val="24"/>
        </w:rPr>
        <w:t>ademy of Management, Boston, Massachusetts. Showcase Symposium.</w:t>
      </w:r>
    </w:p>
    <w:p w14:paraId="3E5A4772" w14:textId="77777777" w:rsidR="00563776" w:rsidRPr="00A43F62" w:rsidRDefault="00563776" w:rsidP="0056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79249" w14:textId="0CD749B0" w:rsidR="00CA4818" w:rsidRDefault="00CA4818" w:rsidP="00A4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Grantham, C.L.*, Klotz, A.C., &amp; </w:t>
      </w:r>
      <w:r w:rsidRPr="00CA4818">
        <w:rPr>
          <w:rFonts w:ascii="Times New Roman" w:hAnsi="Times New Roman" w:cs="Times New Roman"/>
          <w:b/>
          <w:sz w:val="24"/>
          <w:szCs w:val="24"/>
        </w:rPr>
        <w:t>Thompson, P.S.</w:t>
      </w:r>
      <w:r>
        <w:rPr>
          <w:rFonts w:ascii="Times New Roman" w:hAnsi="Times New Roman" w:cs="Times New Roman"/>
          <w:sz w:val="24"/>
          <w:szCs w:val="24"/>
        </w:rPr>
        <w:t xml:space="preserve"> (2023, June). </w:t>
      </w:r>
      <w:r w:rsidRPr="00CA4818">
        <w:rPr>
          <w:rFonts w:ascii="Times New Roman" w:hAnsi="Times New Roman" w:cs="Times New Roman"/>
          <w:sz w:val="24"/>
          <w:szCs w:val="24"/>
        </w:rPr>
        <w:t xml:space="preserve">Will I Follow You </w:t>
      </w:r>
      <w:proofErr w:type="gramStart"/>
      <w:r w:rsidRPr="00CA4818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CA4818">
        <w:rPr>
          <w:rFonts w:ascii="Times New Roman" w:hAnsi="Times New Roman" w:cs="Times New Roman"/>
          <w:sz w:val="24"/>
          <w:szCs w:val="24"/>
        </w:rPr>
        <w:t xml:space="preserve"> the Dark? The Relationship Between Follower Deference Orientation and Unethical Pro-Leader Behaviors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</w:t>
      </w:r>
      <w:r w:rsidRPr="00CA4818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Pr="00CA4818">
        <w:rPr>
          <w:rFonts w:ascii="Times New Roman" w:hAnsi="Times New Roman" w:cs="Times New Roman"/>
          <w:sz w:val="24"/>
          <w:szCs w:val="24"/>
        </w:rPr>
        <w:t xml:space="preserve"> of the Society for the Psychological Study of Social Issues (SPSSI)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818">
        <w:rPr>
          <w:rFonts w:ascii="Times New Roman" w:hAnsi="Times New Roman" w:cs="Times New Roman"/>
          <w:sz w:val="24"/>
          <w:szCs w:val="24"/>
        </w:rPr>
        <w:t xml:space="preserve"> Denver, CO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814687" w14:textId="77777777" w:rsidR="00563776" w:rsidRDefault="00563776" w:rsidP="00A4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07C39" w14:textId="649F9481" w:rsidR="00A43F62" w:rsidRPr="00A43F62" w:rsidRDefault="005E39E3" w:rsidP="00A4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43F62">
        <w:rPr>
          <w:rFonts w:ascii="Times New Roman" w:hAnsi="Times New Roman" w:cs="Times New Roman"/>
          <w:sz w:val="24"/>
          <w:szCs w:val="24"/>
        </w:rPr>
        <w:t xml:space="preserve">Norris, K.R., 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A43F62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A43F62">
        <w:rPr>
          <w:rFonts w:ascii="Times New Roman" w:hAnsi="Times New Roman" w:cs="Times New Roman"/>
          <w:sz w:val="24"/>
          <w:szCs w:val="24"/>
        </w:rPr>
        <w:t xml:space="preserve">, S-T., </w:t>
      </w:r>
      <w:r>
        <w:rPr>
          <w:rFonts w:ascii="Times New Roman" w:hAnsi="Times New Roman" w:cs="Times New Roman"/>
          <w:sz w:val="24"/>
          <w:szCs w:val="24"/>
        </w:rPr>
        <w:t>*</w:t>
      </w:r>
      <w:r w:rsidR="00A43F62">
        <w:rPr>
          <w:rFonts w:ascii="Times New Roman" w:hAnsi="Times New Roman" w:cs="Times New Roman"/>
          <w:sz w:val="24"/>
          <w:szCs w:val="24"/>
        </w:rPr>
        <w:t>Zhang, H.,</w:t>
      </w:r>
      <w:r w:rsidR="00A43F62" w:rsidRPr="00A43F62">
        <w:rPr>
          <w:rFonts w:ascii="Times New Roman" w:hAnsi="Times New Roman" w:cs="Times New Roman"/>
          <w:b/>
          <w:sz w:val="24"/>
          <w:szCs w:val="24"/>
        </w:rPr>
        <w:t xml:space="preserve"> &amp; Thompson, P.S.</w:t>
      </w:r>
      <w:r w:rsidR="00A43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F62" w:rsidRPr="00A43F62">
        <w:rPr>
          <w:rFonts w:ascii="Times New Roman" w:hAnsi="Times New Roman" w:cs="Times New Roman"/>
          <w:sz w:val="24"/>
          <w:szCs w:val="24"/>
        </w:rPr>
        <w:t>(August, 202</w:t>
      </w:r>
      <w:r w:rsidR="00DE2DC1">
        <w:rPr>
          <w:rFonts w:ascii="Times New Roman" w:hAnsi="Times New Roman" w:cs="Times New Roman"/>
          <w:sz w:val="24"/>
          <w:szCs w:val="24"/>
        </w:rPr>
        <w:t>2</w:t>
      </w:r>
      <w:r w:rsidR="00A43F62" w:rsidRPr="00A43F62">
        <w:rPr>
          <w:rFonts w:ascii="Times New Roman" w:hAnsi="Times New Roman" w:cs="Times New Roman"/>
          <w:sz w:val="24"/>
          <w:szCs w:val="24"/>
        </w:rPr>
        <w:t>)</w:t>
      </w:r>
      <w:r w:rsidR="00A43F62" w:rsidRPr="00A43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Curiositor’s Dilemma: Why Curious Employees are </w:t>
      </w:r>
      <w:r w:rsidR="008C69E4">
        <w:rPr>
          <w:rFonts w:ascii="Times New Roman" w:hAnsi="Times New Roman" w:cs="Times New Roman"/>
          <w:sz w:val="24"/>
          <w:szCs w:val="24"/>
        </w:rPr>
        <w:t>Perceived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as Insubordinate and Unlikeable</w:t>
      </w:r>
      <w:r w:rsidR="00A43F62">
        <w:rPr>
          <w:rFonts w:ascii="Times New Roman" w:hAnsi="Times New Roman" w:cs="Times New Roman"/>
          <w:sz w:val="24"/>
          <w:szCs w:val="24"/>
        </w:rPr>
        <w:t xml:space="preserve">. </w:t>
      </w:r>
      <w:r w:rsidR="00A43F62" w:rsidRPr="00636293">
        <w:rPr>
          <w:rFonts w:ascii="Times New Roman" w:hAnsi="Times New Roman" w:cs="Times New Roman"/>
          <w:sz w:val="24"/>
          <w:szCs w:val="24"/>
        </w:rPr>
        <w:t>Paper present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A43F62" w:rsidRPr="00636293">
        <w:rPr>
          <w:rFonts w:ascii="Times New Roman" w:hAnsi="Times New Roman" w:cs="Times New Roman"/>
          <w:sz w:val="24"/>
          <w:szCs w:val="24"/>
        </w:rPr>
        <w:t xml:space="preserve"> at the annual meeting of the Ac</w:t>
      </w:r>
      <w:r w:rsidR="00A43F62">
        <w:rPr>
          <w:rFonts w:ascii="Times New Roman" w:hAnsi="Times New Roman" w:cs="Times New Roman"/>
          <w:sz w:val="24"/>
          <w:szCs w:val="24"/>
        </w:rPr>
        <w:t xml:space="preserve">ademy of Management, </w:t>
      </w:r>
      <w:r>
        <w:rPr>
          <w:rFonts w:ascii="Times New Roman" w:hAnsi="Times New Roman" w:cs="Times New Roman"/>
          <w:sz w:val="24"/>
          <w:szCs w:val="24"/>
        </w:rPr>
        <w:t>Seattle, Washington</w:t>
      </w:r>
      <w:r w:rsidR="00A43F62">
        <w:rPr>
          <w:rFonts w:ascii="Times New Roman" w:hAnsi="Times New Roman" w:cs="Times New Roman"/>
          <w:sz w:val="24"/>
          <w:szCs w:val="24"/>
        </w:rPr>
        <w:t>.</w:t>
      </w:r>
      <w:r w:rsidR="001F055C">
        <w:rPr>
          <w:rFonts w:ascii="Times New Roman" w:hAnsi="Times New Roman" w:cs="Times New Roman"/>
          <w:sz w:val="24"/>
          <w:szCs w:val="24"/>
        </w:rPr>
        <w:t xml:space="preserve"> Part of “Cool Paper” </w:t>
      </w:r>
      <w:proofErr w:type="spellStart"/>
      <w:r w:rsidR="001F055C">
        <w:rPr>
          <w:rFonts w:ascii="Times New Roman" w:hAnsi="Times New Roman" w:cs="Times New Roman"/>
          <w:sz w:val="24"/>
          <w:szCs w:val="24"/>
        </w:rPr>
        <w:t>AoM</w:t>
      </w:r>
      <w:proofErr w:type="spellEnd"/>
      <w:r w:rsidR="001F055C">
        <w:rPr>
          <w:rFonts w:ascii="Times New Roman" w:hAnsi="Times New Roman" w:cs="Times New Roman"/>
          <w:sz w:val="24"/>
          <w:szCs w:val="24"/>
        </w:rPr>
        <w:t xml:space="preserve"> Showcase</w:t>
      </w:r>
      <w:r w:rsidR="007B15B3">
        <w:rPr>
          <w:rFonts w:ascii="Times New Roman" w:hAnsi="Times New Roman" w:cs="Times New Roman"/>
          <w:sz w:val="24"/>
          <w:szCs w:val="24"/>
        </w:rPr>
        <w:t xml:space="preserve"> Symposium</w:t>
      </w:r>
      <w:r w:rsidR="001F055C">
        <w:rPr>
          <w:rFonts w:ascii="Times New Roman" w:hAnsi="Times New Roman" w:cs="Times New Roman"/>
          <w:sz w:val="24"/>
          <w:szCs w:val="24"/>
        </w:rPr>
        <w:t>.</w:t>
      </w:r>
    </w:p>
    <w:p w14:paraId="57EEA3DE" w14:textId="77777777" w:rsidR="00A43F62" w:rsidRDefault="00A43F62" w:rsidP="00FC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56F8BE" w14:textId="742F257C" w:rsidR="007245A2" w:rsidRDefault="007245A2" w:rsidP="00FC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5A2">
        <w:rPr>
          <w:rFonts w:ascii="Times New Roman" w:hAnsi="Times New Roman" w:cs="Times New Roman"/>
          <w:b/>
          <w:sz w:val="24"/>
          <w:szCs w:val="24"/>
        </w:rPr>
        <w:t xml:space="preserve">Thompson, P.S., </w:t>
      </w:r>
      <w:r w:rsidRPr="007245A2">
        <w:rPr>
          <w:rFonts w:ascii="Times New Roman" w:hAnsi="Times New Roman" w:cs="Times New Roman"/>
          <w:sz w:val="24"/>
          <w:szCs w:val="24"/>
        </w:rPr>
        <w:t xml:space="preserve">&amp; Klotz, A. </w:t>
      </w:r>
      <w:r>
        <w:rPr>
          <w:rFonts w:ascii="Times New Roman" w:hAnsi="Times New Roman" w:cs="Times New Roman"/>
          <w:sz w:val="24"/>
          <w:szCs w:val="24"/>
        </w:rPr>
        <w:t>(2022, March) Paper accepted - Western Academy of Management.</w:t>
      </w:r>
    </w:p>
    <w:p w14:paraId="1B93CE67" w14:textId="584B0221" w:rsidR="00FC56E2" w:rsidRPr="007245A2" w:rsidRDefault="00FC56E2" w:rsidP="00FC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***Nominated for Best Paper</w:t>
      </w:r>
    </w:p>
    <w:p w14:paraId="6EA4B17B" w14:textId="4156EE9D" w:rsidR="00430313" w:rsidRDefault="00430313" w:rsidP="00A202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Thompson, P.S. </w:t>
      </w:r>
      <w:r w:rsidRPr="00430313">
        <w:rPr>
          <w:rFonts w:ascii="Times New Roman" w:hAnsi="Times New Roman" w:cs="Times New Roman"/>
          <w:sz w:val="24"/>
          <w:szCs w:val="24"/>
        </w:rPr>
        <w:t>(2020, October) Midwest Academy of Management (Panelist)</w:t>
      </w:r>
    </w:p>
    <w:p w14:paraId="27236B02" w14:textId="05C73D0D" w:rsidR="00B33EA3" w:rsidRDefault="000160E6" w:rsidP="00A20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0E6">
        <w:rPr>
          <w:rFonts w:ascii="Times New Roman" w:hAnsi="Times New Roman" w:cs="Times New Roman"/>
          <w:b/>
          <w:sz w:val="24"/>
          <w:szCs w:val="24"/>
        </w:rPr>
        <w:t>Thompson, P.S.</w:t>
      </w:r>
      <w:r>
        <w:rPr>
          <w:rFonts w:ascii="Times New Roman" w:hAnsi="Times New Roman" w:cs="Times New Roman"/>
          <w:sz w:val="24"/>
          <w:szCs w:val="24"/>
        </w:rPr>
        <w:t xml:space="preserve"> (2020, March) </w:t>
      </w:r>
      <w:r w:rsidR="00430313">
        <w:rPr>
          <w:rFonts w:ascii="Times New Roman" w:hAnsi="Times New Roman" w:cs="Times New Roman"/>
          <w:sz w:val="24"/>
          <w:szCs w:val="24"/>
        </w:rPr>
        <w:t xml:space="preserve">Paper accepted - </w:t>
      </w:r>
      <w:r>
        <w:rPr>
          <w:rFonts w:ascii="Times New Roman" w:hAnsi="Times New Roman" w:cs="Times New Roman"/>
          <w:sz w:val="24"/>
          <w:szCs w:val="24"/>
        </w:rPr>
        <w:t>Western Academy of Management</w:t>
      </w:r>
      <w:r w:rsidR="001B6849">
        <w:rPr>
          <w:rFonts w:ascii="Times New Roman" w:hAnsi="Times New Roman" w:cs="Times New Roman"/>
          <w:sz w:val="24"/>
          <w:szCs w:val="24"/>
        </w:rPr>
        <w:t xml:space="preserve"> (Cancelled)</w:t>
      </w:r>
    </w:p>
    <w:p w14:paraId="69D2F976" w14:textId="3AF36982" w:rsidR="009E10A5" w:rsidRDefault="00C20602" w:rsidP="00A20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82697737"/>
      <w:proofErr w:type="spellStart"/>
      <w:r w:rsidRPr="00C20602">
        <w:rPr>
          <w:rFonts w:ascii="Times New Roman" w:hAnsi="Times New Roman" w:cs="Times New Roman"/>
          <w:sz w:val="24"/>
          <w:szCs w:val="24"/>
        </w:rPr>
        <w:t>Boncoeur</w:t>
      </w:r>
      <w:proofErr w:type="spellEnd"/>
      <w:r w:rsidRPr="00C20602">
        <w:rPr>
          <w:rFonts w:ascii="Times New Roman" w:hAnsi="Times New Roman" w:cs="Times New Roman"/>
          <w:sz w:val="24"/>
          <w:szCs w:val="24"/>
        </w:rPr>
        <w:t>, O.D</w:t>
      </w:r>
      <w:r w:rsidR="00B83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20602">
        <w:rPr>
          <w:rFonts w:ascii="Times New Roman" w:hAnsi="Times New Roman" w:cs="Times New Roman"/>
          <w:sz w:val="24"/>
          <w:szCs w:val="24"/>
        </w:rPr>
        <w:t>, Richard, O. Takeuchi, R.,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Thompson, P.S. </w:t>
      </w:r>
      <w:r>
        <w:rPr>
          <w:rFonts w:ascii="Times New Roman" w:hAnsi="Times New Roman" w:cs="Times New Roman"/>
          <w:sz w:val="24"/>
          <w:szCs w:val="24"/>
        </w:rPr>
        <w:t>(2020</w:t>
      </w:r>
      <w:r w:rsidRPr="006362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April</w:t>
      </w:r>
      <w:r w:rsidRPr="00636293">
        <w:rPr>
          <w:rFonts w:ascii="Times New Roman" w:hAnsi="Times New Roman" w:cs="Times New Roman"/>
          <w:sz w:val="24"/>
          <w:szCs w:val="24"/>
        </w:rPr>
        <w:t xml:space="preserve">). </w:t>
      </w:r>
      <w:r w:rsidRPr="00C20602">
        <w:rPr>
          <w:rFonts w:ascii="Times New Roman" w:hAnsi="Times New Roman" w:cs="Times New Roman"/>
          <w:i/>
          <w:sz w:val="24"/>
          <w:szCs w:val="24"/>
        </w:rPr>
        <w:t>Kicking the Boss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Upward Displaced Aggression. </w:t>
      </w:r>
      <w:r w:rsidRPr="00636293">
        <w:rPr>
          <w:rFonts w:ascii="Times New Roman" w:hAnsi="Times New Roman" w:cs="Times New Roman"/>
          <w:sz w:val="24"/>
          <w:szCs w:val="24"/>
        </w:rPr>
        <w:t xml:space="preserve">Paper accepted for presentation at the annual meeting of the </w:t>
      </w:r>
      <w:r>
        <w:rPr>
          <w:rFonts w:ascii="Times New Roman" w:hAnsi="Times New Roman" w:cs="Times New Roman"/>
          <w:sz w:val="24"/>
          <w:szCs w:val="24"/>
        </w:rPr>
        <w:t>Society of Industrial and Organizational Psychology.</w:t>
      </w:r>
    </w:p>
    <w:bookmarkEnd w:id="3"/>
    <w:p w14:paraId="6DC4D76C" w14:textId="28A17A47" w:rsidR="009E10A5" w:rsidRDefault="009E10A5" w:rsidP="009E1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(2018</w:t>
      </w:r>
      <w:r w:rsidRPr="00636293">
        <w:rPr>
          <w:rFonts w:ascii="Times New Roman" w:hAnsi="Times New Roman" w:cs="Times New Roman"/>
          <w:sz w:val="24"/>
          <w:szCs w:val="24"/>
        </w:rPr>
        <w:t xml:space="preserve">, August).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Relationship between Beliefs about Accepting Coworker Help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Long Term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Career Outcomes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Paper accepted for presentation at the annual meeting of the Western Academy of Management.</w:t>
      </w:r>
    </w:p>
    <w:p w14:paraId="57A459D4" w14:textId="15014BC7" w:rsidR="00A202F3" w:rsidRPr="00636293" w:rsidRDefault="00A202F3" w:rsidP="00A20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 xml:space="preserve">Thompson, P.S. </w:t>
      </w:r>
      <w:r w:rsidRPr="0063629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Maldonado, T. (2018</w:t>
      </w:r>
      <w:r w:rsidRPr="00636293">
        <w:rPr>
          <w:rFonts w:ascii="Times New Roman" w:hAnsi="Times New Roman" w:cs="Times New Roman"/>
          <w:sz w:val="24"/>
          <w:szCs w:val="24"/>
        </w:rPr>
        <w:t xml:space="preserve">, August). </w:t>
      </w:r>
      <w:r w:rsidRPr="00A202F3">
        <w:rPr>
          <w:rFonts w:ascii="Times New Roman" w:hAnsi="Times New Roman" w:cs="Times New Roman"/>
          <w:i/>
          <w:sz w:val="24"/>
          <w:szCs w:val="24"/>
        </w:rPr>
        <w:t>The Role of Humility and Gender in the Effectiveness of Self- Promotion in Organizational Settings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136419468"/>
      <w:r w:rsidRPr="00636293">
        <w:rPr>
          <w:rFonts w:ascii="Times New Roman" w:hAnsi="Times New Roman" w:cs="Times New Roman"/>
          <w:sz w:val="24"/>
          <w:szCs w:val="24"/>
        </w:rPr>
        <w:t>Paper accepted for presentation at the annual meeting of the Ac</w:t>
      </w:r>
      <w:r>
        <w:rPr>
          <w:rFonts w:ascii="Times New Roman" w:hAnsi="Times New Roman" w:cs="Times New Roman"/>
          <w:sz w:val="24"/>
          <w:szCs w:val="24"/>
        </w:rPr>
        <w:t>ademy of Management, Chicago, Illinois</w:t>
      </w:r>
      <w:bookmarkEnd w:id="4"/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2A89446F" w14:textId="5272169C" w:rsidR="00A202F3" w:rsidRPr="00636293" w:rsidRDefault="00A202F3" w:rsidP="00A202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(2018</w:t>
      </w:r>
      <w:r w:rsidRPr="00636293">
        <w:rPr>
          <w:rFonts w:ascii="Times New Roman" w:hAnsi="Times New Roman" w:cs="Times New Roman"/>
          <w:sz w:val="24"/>
          <w:szCs w:val="24"/>
        </w:rPr>
        <w:t xml:space="preserve">, August).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Relationship between Beliefs about Accepting Coworker Help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Long Term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Career Outcomes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Schabram’s</w:t>
      </w:r>
      <w:proofErr w:type="spellEnd"/>
      <w:r w:rsidRPr="00636293">
        <w:rPr>
          <w:rFonts w:ascii="Times New Roman" w:hAnsi="Times New Roman" w:cs="Times New Roman"/>
          <w:sz w:val="24"/>
          <w:szCs w:val="24"/>
        </w:rPr>
        <w:t xml:space="preserve"> (Chair) Symposia at the annual meeting of th</w:t>
      </w:r>
      <w:r>
        <w:rPr>
          <w:rFonts w:ascii="Times New Roman" w:hAnsi="Times New Roman" w:cs="Times New Roman"/>
          <w:sz w:val="24"/>
          <w:szCs w:val="24"/>
        </w:rPr>
        <w:t>e Academy of Management, Chicago, Illinois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</w:t>
      </w:r>
      <w:r w:rsidRPr="00636293">
        <w:rPr>
          <w:rFonts w:ascii="Times New Roman" w:hAnsi="Times New Roman" w:cs="Times New Roman"/>
          <w:b/>
          <w:sz w:val="24"/>
          <w:szCs w:val="24"/>
        </w:rPr>
        <w:t xml:space="preserve">Included in </w:t>
      </w:r>
      <w:proofErr w:type="spellStart"/>
      <w:r w:rsidRPr="00636293">
        <w:rPr>
          <w:rFonts w:ascii="Times New Roman" w:hAnsi="Times New Roman" w:cs="Times New Roman"/>
          <w:b/>
          <w:sz w:val="24"/>
          <w:szCs w:val="24"/>
        </w:rPr>
        <w:t>AoM</w:t>
      </w:r>
      <w:proofErr w:type="spellEnd"/>
      <w:r w:rsidRPr="00636293">
        <w:rPr>
          <w:rFonts w:ascii="Times New Roman" w:hAnsi="Times New Roman" w:cs="Times New Roman"/>
          <w:b/>
          <w:sz w:val="24"/>
          <w:szCs w:val="24"/>
        </w:rPr>
        <w:t xml:space="preserve"> Best Paper Proceedings.</w:t>
      </w:r>
    </w:p>
    <w:p w14:paraId="1E1BE8C0" w14:textId="5191A086" w:rsidR="00A202F3" w:rsidRPr="004E691C" w:rsidRDefault="00A202F3" w:rsidP="00A202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Lemoine, G.J., Bolino, M.C., &amp; Varley, A.</w:t>
      </w:r>
      <w:r w:rsidR="0022768B">
        <w:rPr>
          <w:rFonts w:ascii="Times New Roman" w:hAnsi="Times New Roman" w:cs="Times New Roman"/>
          <w:sz w:val="24"/>
          <w:szCs w:val="24"/>
        </w:rPr>
        <w:t>*</w:t>
      </w:r>
      <w:r w:rsidRPr="0063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(2018</w:t>
      </w:r>
      <w:r w:rsidRPr="00636293">
        <w:rPr>
          <w:rFonts w:ascii="Times New Roman" w:hAnsi="Times New Roman" w:cs="Times New Roman"/>
          <w:sz w:val="24"/>
          <w:szCs w:val="24"/>
        </w:rPr>
        <w:t xml:space="preserve">, August). </w:t>
      </w:r>
      <w:r w:rsidRPr="00A202F3">
        <w:rPr>
          <w:rFonts w:ascii="Times New Roman" w:hAnsi="Times New Roman" w:cs="Times New Roman"/>
          <w:i/>
          <w:sz w:val="24"/>
          <w:szCs w:val="24"/>
        </w:rPr>
        <w:t>The Influence of Humor Styles on Impression Management and Supervisor Evaluations of Employees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sz w:val="24"/>
          <w:szCs w:val="24"/>
        </w:rPr>
        <w:t xml:space="preserve">N. Chawla, J. Evans, &amp; A. </w:t>
      </w:r>
      <w:r w:rsidRPr="004E691C">
        <w:rPr>
          <w:rFonts w:ascii="Times New Roman" w:hAnsi="Times New Roman" w:cs="Times New Roman"/>
          <w:sz w:val="24"/>
          <w:szCs w:val="24"/>
        </w:rPr>
        <w:t xml:space="preserve">Gabriel’s (Chairs) Symposia at the annual meeting of the Academy of Management, Chicago, Illinois. </w:t>
      </w:r>
      <w:r w:rsidRPr="004E691C">
        <w:rPr>
          <w:rFonts w:ascii="Times New Roman" w:hAnsi="Times New Roman" w:cs="Times New Roman"/>
          <w:b/>
          <w:sz w:val="24"/>
          <w:szCs w:val="24"/>
        </w:rPr>
        <w:t xml:space="preserve">Included in </w:t>
      </w:r>
      <w:proofErr w:type="spellStart"/>
      <w:r w:rsidRPr="004E691C">
        <w:rPr>
          <w:rFonts w:ascii="Times New Roman" w:hAnsi="Times New Roman" w:cs="Times New Roman"/>
          <w:b/>
          <w:sz w:val="24"/>
          <w:szCs w:val="24"/>
        </w:rPr>
        <w:t>AoM</w:t>
      </w:r>
      <w:proofErr w:type="spellEnd"/>
      <w:r w:rsidRPr="004E691C">
        <w:rPr>
          <w:rFonts w:ascii="Times New Roman" w:hAnsi="Times New Roman" w:cs="Times New Roman"/>
          <w:b/>
          <w:sz w:val="24"/>
          <w:szCs w:val="24"/>
        </w:rPr>
        <w:t xml:space="preserve"> Best Paper Proceedings.</w:t>
      </w:r>
    </w:p>
    <w:p w14:paraId="701893D1" w14:textId="3772CABB" w:rsidR="0032571C" w:rsidRPr="004E691C" w:rsidRDefault="0032571C" w:rsidP="00CA4C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Thompson, P.S</w:t>
      </w:r>
      <w:r w:rsidR="002C30DC" w:rsidRPr="004E691C">
        <w:rPr>
          <w:rFonts w:ascii="Times New Roman" w:hAnsi="Times New Roman" w:cs="Times New Roman"/>
          <w:sz w:val="24"/>
          <w:szCs w:val="24"/>
          <w:shd w:val="clear" w:color="auto" w:fill="FFFFFF"/>
        </w:rPr>
        <w:t>., Maldonado, T., Parker, K.</w:t>
      </w:r>
      <w:r w:rsidR="0022768B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2C30DC" w:rsidRPr="004E691C">
        <w:rPr>
          <w:rFonts w:ascii="Times New Roman" w:hAnsi="Times New Roman" w:cs="Times New Roman"/>
          <w:sz w:val="24"/>
          <w:szCs w:val="24"/>
          <w:shd w:val="clear" w:color="auto" w:fill="FFFFFF"/>
        </w:rPr>
        <w:t>, Norris, K.</w:t>
      </w:r>
      <w:r w:rsidR="0022768B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2C30DC" w:rsidRPr="004E691C">
        <w:rPr>
          <w:rFonts w:ascii="Times New Roman" w:hAnsi="Times New Roman" w:cs="Times New Roman"/>
          <w:sz w:val="24"/>
          <w:szCs w:val="24"/>
          <w:shd w:val="clear" w:color="auto" w:fill="FFFFFF"/>
        </w:rPr>
        <w:t>, &amp; Brooks, R.</w:t>
      </w:r>
      <w:r w:rsidR="0022768B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4E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(2018, April). Be humble: A moderated-mediated model of impression management and gender on performance. Paper and poster </w:t>
      </w:r>
      <w:r w:rsidR="00BD3A2B" w:rsidRPr="004E691C">
        <w:rPr>
          <w:rFonts w:ascii="Times New Roman" w:hAnsi="Times New Roman" w:cs="Times New Roman"/>
          <w:sz w:val="24"/>
          <w:szCs w:val="24"/>
          <w:shd w:val="clear" w:color="auto" w:fill="FFFFFF"/>
        </w:rPr>
        <w:t>accepted</w:t>
      </w:r>
      <w:r w:rsidRPr="004E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presentation at the annual meeting of the Society of Industrial and Organizational Psychology, Chicago, IL.</w:t>
      </w:r>
    </w:p>
    <w:p w14:paraId="7803740A" w14:textId="53BC82C4" w:rsidR="002C30DC" w:rsidRPr="002C30DC" w:rsidRDefault="0022768B" w:rsidP="00CA4C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Brooks, R.*, </w:t>
      </w:r>
      <w:r w:rsidRPr="002C30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Norris, K.*,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Parker, K</w:t>
      </w:r>
      <w:r w:rsidRPr="002276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22768B">
        <w:rPr>
          <w:rFonts w:ascii="Times New Roman" w:hAnsi="Times New Roman" w:cs="Times New Roman"/>
          <w:sz w:val="24"/>
          <w:szCs w:val="24"/>
          <w:shd w:val="clear" w:color="auto" w:fill="FFFFFF"/>
        </w:rPr>
        <w:t>, &amp;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C30DC" w:rsidRPr="004E69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Thompson, P.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S.</w:t>
      </w:r>
      <w:r w:rsidR="002C30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C30DC" w:rsidRPr="002C30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(2018, April). Supporting role innovation: Mediators of the role innovation-performance relationship. Paper and poster </w:t>
      </w:r>
      <w:r w:rsidR="00BD3A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</w:t>
      </w:r>
      <w:r w:rsidR="002C30DC" w:rsidRPr="002C30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presentation at the annual meeting of the Society of Industrial and Organizational Psychology, Chicago, IL.</w:t>
      </w:r>
    </w:p>
    <w:p w14:paraId="17DE457A" w14:textId="1A20D120" w:rsidR="00CA4CEE" w:rsidRPr="00636293" w:rsidRDefault="00CA4CEE" w:rsidP="00CA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 xml:space="preserve">Thompson, P.S. </w:t>
      </w:r>
      <w:r w:rsidRPr="00636293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26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Baskerville</w:t>
        </w:r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M. B.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(2017</w:t>
      </w:r>
      <w:r w:rsidRPr="00636293">
        <w:rPr>
          <w:rFonts w:ascii="Times New Roman" w:hAnsi="Times New Roman" w:cs="Times New Roman"/>
          <w:sz w:val="24"/>
          <w:szCs w:val="24"/>
        </w:rPr>
        <w:t xml:space="preserve">, August). </w:t>
      </w:r>
      <w:r w:rsidRPr="00CA4CEE">
        <w:rPr>
          <w:rFonts w:ascii="Times New Roman" w:hAnsi="Times New Roman" w:cs="Times New Roman"/>
          <w:i/>
          <w:sz w:val="24"/>
          <w:szCs w:val="24"/>
        </w:rPr>
        <w:t>Why and When Organizational Politics Are Related to Performance: Role Ambiguity and Gender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6293">
        <w:rPr>
          <w:rFonts w:ascii="Times New Roman" w:hAnsi="Times New Roman" w:cs="Times New Roman"/>
          <w:sz w:val="24"/>
          <w:szCs w:val="24"/>
        </w:rPr>
        <w:t>Paper accepted for presentation at the annual meeting of the Ac</w:t>
      </w:r>
      <w:r>
        <w:rPr>
          <w:rFonts w:ascii="Times New Roman" w:hAnsi="Times New Roman" w:cs="Times New Roman"/>
          <w:sz w:val="24"/>
          <w:szCs w:val="24"/>
        </w:rPr>
        <w:t>ademy of Management, Atlanta, Georgia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5550066E" w14:textId="043D8C56" w:rsidR="00CA4CEE" w:rsidRPr="00636293" w:rsidRDefault="00CA4CEE" w:rsidP="00CA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 xml:space="preserve">Thompson, P.S. </w:t>
      </w:r>
      <w:r w:rsidRPr="00636293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27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Bolino, M.C</w:t>
        </w:r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(2017</w:t>
      </w:r>
      <w:r w:rsidRPr="00636293">
        <w:rPr>
          <w:rFonts w:ascii="Times New Roman" w:hAnsi="Times New Roman" w:cs="Times New Roman"/>
          <w:sz w:val="24"/>
          <w:szCs w:val="24"/>
        </w:rPr>
        <w:t>, August).</w:t>
      </w:r>
      <w:r w:rsidR="00EF423C" w:rsidRPr="00EF423C">
        <w:t xml:space="preserve"> </w:t>
      </w:r>
      <w:r w:rsidR="00EF423C" w:rsidRPr="00EF423C">
        <w:rPr>
          <w:rFonts w:ascii="Times New Roman" w:hAnsi="Times New Roman" w:cs="Times New Roman"/>
          <w:i/>
          <w:sz w:val="24"/>
          <w:szCs w:val="24"/>
        </w:rPr>
        <w:t>Beliefs about Accepting Coworker Help and Employee Attitudes, Job Performance, and Reputation</w:t>
      </w:r>
      <w:r w:rsidRPr="00EF423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293">
        <w:rPr>
          <w:rFonts w:ascii="Times New Roman" w:hAnsi="Times New Roman" w:cs="Times New Roman"/>
          <w:sz w:val="24"/>
          <w:szCs w:val="24"/>
        </w:rPr>
        <w:t>Paper accepted for presentation at the annual meeting of the Ac</w:t>
      </w:r>
      <w:r>
        <w:rPr>
          <w:rFonts w:ascii="Times New Roman" w:hAnsi="Times New Roman" w:cs="Times New Roman"/>
          <w:sz w:val="24"/>
          <w:szCs w:val="24"/>
        </w:rPr>
        <w:t>ademy of Management, Atlanta, Georgia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752821E8" w14:textId="56DA660F" w:rsidR="00CA4CEE" w:rsidRPr="00636293" w:rsidRDefault="00CA4CEE" w:rsidP="00CA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 xml:space="preserve">Thompson, P.S. </w:t>
      </w:r>
      <w:r w:rsidRPr="00636293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2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Bergeron, D.M</w:t>
        </w:r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(2017</w:t>
      </w:r>
      <w:r w:rsidRPr="00636293">
        <w:rPr>
          <w:rFonts w:ascii="Times New Roman" w:hAnsi="Times New Roman" w:cs="Times New Roman"/>
          <w:sz w:val="24"/>
          <w:szCs w:val="24"/>
        </w:rPr>
        <w:t xml:space="preserve">, August). </w:t>
      </w:r>
      <w:r>
        <w:rPr>
          <w:rFonts w:ascii="Times New Roman" w:hAnsi="Times New Roman" w:cs="Times New Roman"/>
          <w:i/>
          <w:sz w:val="24"/>
          <w:szCs w:val="24"/>
        </w:rPr>
        <w:t>The Norm of Reciprocity – Men Need It, Women Don’t: Gender Differences in the Norm of Reciprocity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6293">
        <w:rPr>
          <w:rFonts w:ascii="Times New Roman" w:hAnsi="Times New Roman" w:cs="Times New Roman"/>
          <w:sz w:val="24"/>
          <w:szCs w:val="24"/>
        </w:rPr>
        <w:t>Paper accepted for presentation at the annual meeting of the Ac</w:t>
      </w:r>
      <w:r>
        <w:rPr>
          <w:rFonts w:ascii="Times New Roman" w:hAnsi="Times New Roman" w:cs="Times New Roman"/>
          <w:sz w:val="24"/>
          <w:szCs w:val="24"/>
        </w:rPr>
        <w:t>ademy of Management, Atlanta, Georgia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40C6A5A1" w14:textId="32F0ACD8" w:rsidR="00636293" w:rsidRPr="00636293" w:rsidRDefault="00636293" w:rsidP="00636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 w:rsidRPr="006362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Lemoine, G.J.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, &amp; Varley, A. (October, 2016). </w:t>
      </w:r>
      <w:r w:rsidRPr="00636293">
        <w:rPr>
          <w:rFonts w:ascii="Times New Roman" w:hAnsi="Times New Roman" w:cs="Times New Roman"/>
          <w:i/>
          <w:sz w:val="24"/>
          <w:szCs w:val="24"/>
        </w:rPr>
        <w:t>Make ‘</w:t>
      </w:r>
      <w:proofErr w:type="spellStart"/>
      <w:r w:rsidR="00EE1D49">
        <w:rPr>
          <w:rFonts w:ascii="Times New Roman" w:hAnsi="Times New Roman" w:cs="Times New Roman"/>
          <w:i/>
          <w:sz w:val="24"/>
          <w:szCs w:val="24"/>
        </w:rPr>
        <w:t>e</w:t>
      </w:r>
      <w:r w:rsidRPr="00636293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6362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D49">
        <w:rPr>
          <w:rFonts w:ascii="Times New Roman" w:hAnsi="Times New Roman" w:cs="Times New Roman"/>
          <w:i/>
          <w:sz w:val="24"/>
          <w:szCs w:val="24"/>
        </w:rPr>
        <w:t>l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augh: A </w:t>
      </w:r>
      <w:r w:rsidR="00EE1D49">
        <w:rPr>
          <w:rFonts w:ascii="Times New Roman" w:hAnsi="Times New Roman" w:cs="Times New Roman"/>
          <w:i/>
          <w:sz w:val="24"/>
          <w:szCs w:val="24"/>
        </w:rPr>
        <w:t>m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oderated </w:t>
      </w:r>
      <w:r w:rsidR="00EE1D49">
        <w:rPr>
          <w:rFonts w:ascii="Times New Roman" w:hAnsi="Times New Roman" w:cs="Times New Roman"/>
          <w:i/>
          <w:sz w:val="24"/>
          <w:szCs w:val="24"/>
        </w:rPr>
        <w:t>m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ediation </w:t>
      </w:r>
      <w:r w:rsidR="00EE1D49">
        <w:rPr>
          <w:rFonts w:ascii="Times New Roman" w:hAnsi="Times New Roman" w:cs="Times New Roman"/>
          <w:i/>
          <w:sz w:val="24"/>
          <w:szCs w:val="24"/>
        </w:rPr>
        <w:t>m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odel of </w:t>
      </w:r>
      <w:r w:rsidR="00EE1D49">
        <w:rPr>
          <w:rFonts w:ascii="Times New Roman" w:hAnsi="Times New Roman" w:cs="Times New Roman"/>
          <w:i/>
          <w:sz w:val="24"/>
          <w:szCs w:val="24"/>
        </w:rPr>
        <w:t>h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umor, </w:t>
      </w:r>
      <w:r w:rsidR="00EE1D49">
        <w:rPr>
          <w:rFonts w:ascii="Times New Roman" w:hAnsi="Times New Roman" w:cs="Times New Roman"/>
          <w:i/>
          <w:sz w:val="24"/>
          <w:szCs w:val="24"/>
        </w:rPr>
        <w:t>i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mpression </w:t>
      </w:r>
      <w:r w:rsidR="00EE1D49">
        <w:rPr>
          <w:rFonts w:ascii="Times New Roman" w:hAnsi="Times New Roman" w:cs="Times New Roman"/>
          <w:i/>
          <w:sz w:val="24"/>
          <w:szCs w:val="24"/>
        </w:rPr>
        <w:t>m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anagement, and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sychological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afety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>redicting</w:t>
      </w:r>
      <w:r w:rsidR="00EE1D49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ask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erformance and </w:t>
      </w:r>
      <w:r w:rsidR="00EE1D49">
        <w:rPr>
          <w:rFonts w:ascii="Times New Roman" w:hAnsi="Times New Roman" w:cs="Times New Roman"/>
          <w:i/>
          <w:sz w:val="24"/>
          <w:szCs w:val="24"/>
        </w:rPr>
        <w:t>o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c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itizenship </w:t>
      </w:r>
      <w:r w:rsidR="00EE1D49">
        <w:rPr>
          <w:rFonts w:ascii="Times New Roman" w:hAnsi="Times New Roman" w:cs="Times New Roman"/>
          <w:i/>
          <w:sz w:val="24"/>
          <w:szCs w:val="24"/>
        </w:rPr>
        <w:t>b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ehavior. </w:t>
      </w:r>
      <w:r w:rsidR="003032AA">
        <w:rPr>
          <w:rFonts w:ascii="Times New Roman" w:hAnsi="Times New Roman" w:cs="Times New Roman"/>
          <w:sz w:val="24"/>
          <w:szCs w:val="24"/>
        </w:rPr>
        <w:t>P</w:t>
      </w:r>
      <w:r w:rsidRPr="00636293">
        <w:rPr>
          <w:rFonts w:ascii="Times New Roman" w:hAnsi="Times New Roman" w:cs="Times New Roman"/>
          <w:sz w:val="24"/>
          <w:szCs w:val="24"/>
        </w:rPr>
        <w:t>resented at the annual meeting of the Southern Manage</w:t>
      </w:r>
      <w:r w:rsidR="003032AA">
        <w:rPr>
          <w:rFonts w:ascii="Times New Roman" w:hAnsi="Times New Roman" w:cs="Times New Roman"/>
          <w:sz w:val="24"/>
          <w:szCs w:val="24"/>
        </w:rPr>
        <w:t>ment Association, Charlotte, North Carolina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1FCCEC87" w14:textId="2C5E2651" w:rsidR="00636293" w:rsidRPr="00636293" w:rsidRDefault="003032AA" w:rsidP="00636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Bergeron, D.M, </w:t>
      </w:r>
      <w:r w:rsidR="00636293"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2AA">
        <w:rPr>
          <w:rFonts w:ascii="Times New Roman" w:hAnsi="Times New Roman" w:cs="Times New Roman"/>
          <w:sz w:val="24"/>
          <w:szCs w:val="24"/>
        </w:rPr>
        <w:t>&amp; Kim, H-K.</w:t>
      </w:r>
      <w:r w:rsidR="00636293" w:rsidRPr="00636293">
        <w:rPr>
          <w:rFonts w:ascii="Times New Roman" w:hAnsi="Times New Roman" w:cs="Times New Roman"/>
          <w:sz w:val="24"/>
          <w:szCs w:val="24"/>
        </w:rPr>
        <w:t xml:space="preserve"> (October, 2016). 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ocial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etting and </w:t>
      </w:r>
      <w:r w:rsidR="00EE1D49">
        <w:rPr>
          <w:rFonts w:ascii="Times New Roman" w:hAnsi="Times New Roman" w:cs="Times New Roman"/>
          <w:i/>
          <w:sz w:val="24"/>
          <w:szCs w:val="24"/>
        </w:rPr>
        <w:t>e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mployee </w:t>
      </w:r>
      <w:r w:rsidR="00EE1D49">
        <w:rPr>
          <w:rFonts w:ascii="Times New Roman" w:hAnsi="Times New Roman" w:cs="Times New Roman"/>
          <w:i/>
          <w:sz w:val="24"/>
          <w:szCs w:val="24"/>
        </w:rPr>
        <w:t>j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ob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erformance: The </w:t>
      </w:r>
      <w:r w:rsidR="00EE1D49">
        <w:rPr>
          <w:rFonts w:ascii="Times New Roman" w:hAnsi="Times New Roman" w:cs="Times New Roman"/>
          <w:i/>
          <w:sz w:val="24"/>
          <w:szCs w:val="24"/>
        </w:rPr>
        <w:t>c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ombined </w:t>
      </w:r>
      <w:r w:rsidR="00EE1D49">
        <w:rPr>
          <w:rFonts w:ascii="Times New Roman" w:hAnsi="Times New Roman" w:cs="Times New Roman"/>
          <w:i/>
          <w:sz w:val="24"/>
          <w:szCs w:val="24"/>
        </w:rPr>
        <w:t>e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ffects of </w:t>
      </w:r>
      <w:r w:rsidR="00EE1D49">
        <w:rPr>
          <w:rFonts w:ascii="Times New Roman" w:hAnsi="Times New Roman" w:cs="Times New Roman"/>
          <w:i/>
          <w:sz w:val="24"/>
          <w:szCs w:val="24"/>
        </w:rPr>
        <w:t>j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ustice,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erceived </w:t>
      </w:r>
      <w:r w:rsidR="00EE1D49">
        <w:rPr>
          <w:rFonts w:ascii="Times New Roman" w:hAnsi="Times New Roman" w:cs="Times New Roman"/>
          <w:i/>
          <w:sz w:val="24"/>
          <w:szCs w:val="24"/>
        </w:rPr>
        <w:t>o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upport and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>olitics.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636293" w:rsidRPr="00636293">
        <w:rPr>
          <w:rFonts w:ascii="Times New Roman" w:hAnsi="Times New Roman" w:cs="Times New Roman"/>
          <w:sz w:val="24"/>
          <w:szCs w:val="24"/>
        </w:rPr>
        <w:t>resented at the annual meeting of the Southern Manage</w:t>
      </w:r>
      <w:r>
        <w:rPr>
          <w:rFonts w:ascii="Times New Roman" w:hAnsi="Times New Roman" w:cs="Times New Roman"/>
          <w:sz w:val="24"/>
          <w:szCs w:val="24"/>
        </w:rPr>
        <w:t>ment Association, Charlotte, North Carolina</w:t>
      </w:r>
      <w:r w:rsidR="00636293" w:rsidRPr="00636293">
        <w:rPr>
          <w:rFonts w:ascii="Times New Roman" w:hAnsi="Times New Roman" w:cs="Times New Roman"/>
          <w:sz w:val="24"/>
          <w:szCs w:val="24"/>
        </w:rPr>
        <w:t>.</w:t>
      </w:r>
    </w:p>
    <w:p w14:paraId="139AC51F" w14:textId="610D67E5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 xml:space="preserve">Thompson, P.S. </w:t>
      </w:r>
      <w:r w:rsidRPr="00636293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30" w:history="1">
        <w:r w:rsidR="004478F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Baskerville</w:t>
        </w:r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M. B.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(2016, August).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Responses to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olitics: The </w:t>
      </w:r>
      <w:r w:rsidR="00EE1D49">
        <w:rPr>
          <w:rFonts w:ascii="Times New Roman" w:hAnsi="Times New Roman" w:cs="Times New Roman"/>
          <w:i/>
          <w:sz w:val="24"/>
          <w:szCs w:val="24"/>
        </w:rPr>
        <w:t>r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ole of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sychological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afety in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erceptions of </w:t>
      </w:r>
      <w:r w:rsidR="00EE1D49">
        <w:rPr>
          <w:rFonts w:ascii="Times New Roman" w:hAnsi="Times New Roman" w:cs="Times New Roman"/>
          <w:i/>
          <w:sz w:val="24"/>
          <w:szCs w:val="24"/>
        </w:rPr>
        <w:t>o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>olitics.</w:t>
      </w:r>
      <w:r w:rsidR="00CA4CEE">
        <w:rPr>
          <w:rFonts w:ascii="Times New Roman" w:hAnsi="Times New Roman" w:cs="Times New Roman"/>
          <w:sz w:val="24"/>
          <w:szCs w:val="24"/>
        </w:rPr>
        <w:t xml:space="preserve"> Paper presented</w:t>
      </w:r>
      <w:r w:rsidRPr="00636293">
        <w:rPr>
          <w:rFonts w:ascii="Times New Roman" w:hAnsi="Times New Roman" w:cs="Times New Roman"/>
          <w:sz w:val="24"/>
          <w:szCs w:val="24"/>
        </w:rPr>
        <w:t xml:space="preserve"> at the annual meeting of the Ac</w:t>
      </w:r>
      <w:r w:rsidR="003032AA">
        <w:rPr>
          <w:rFonts w:ascii="Times New Roman" w:hAnsi="Times New Roman" w:cs="Times New Roman"/>
          <w:sz w:val="24"/>
          <w:szCs w:val="24"/>
        </w:rPr>
        <w:t>ademy of Management, Anaheim, California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3388F414" w14:textId="1EF0DE57" w:rsidR="00E535EF" w:rsidRPr="00636293" w:rsidRDefault="00E535EF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 w:rsidRPr="00636293">
        <w:rPr>
          <w:rFonts w:ascii="Times New Roman" w:hAnsi="Times New Roman" w:cs="Times New Roman"/>
          <w:sz w:val="24"/>
          <w:szCs w:val="24"/>
        </w:rPr>
        <w:t xml:space="preserve">, &amp; Varley, A. (2016, April). </w:t>
      </w:r>
      <w:r w:rsidRPr="00636293">
        <w:rPr>
          <w:rFonts w:ascii="Times New Roman" w:hAnsi="Times New Roman" w:cs="Times New Roman"/>
          <w:bCs/>
          <w:i/>
          <w:sz w:val="24"/>
          <w:szCs w:val="24"/>
        </w:rPr>
        <w:t>Empirically investigating the positive humor and organizational citizenship behavior relationship.</w:t>
      </w:r>
      <w:r w:rsidRPr="00636293">
        <w:rPr>
          <w:rFonts w:ascii="Times New Roman" w:hAnsi="Times New Roman" w:cs="Times New Roman"/>
          <w:sz w:val="24"/>
          <w:szCs w:val="24"/>
        </w:rPr>
        <w:t xml:space="preserve"> </w:t>
      </w:r>
      <w:r w:rsidR="00CA4CEE">
        <w:rPr>
          <w:rFonts w:ascii="Times New Roman" w:hAnsi="Times New Roman" w:cs="Times New Roman"/>
          <w:sz w:val="24"/>
          <w:szCs w:val="24"/>
        </w:rPr>
        <w:t>Paper accepted and p</w:t>
      </w:r>
      <w:r w:rsidR="007E564D">
        <w:rPr>
          <w:rFonts w:ascii="Times New Roman" w:hAnsi="Times New Roman" w:cs="Times New Roman"/>
          <w:sz w:val="24"/>
          <w:szCs w:val="24"/>
        </w:rPr>
        <w:t>oster</w:t>
      </w:r>
      <w:r w:rsidRPr="00636293">
        <w:rPr>
          <w:rFonts w:ascii="Times New Roman" w:hAnsi="Times New Roman" w:cs="Times New Roman"/>
          <w:sz w:val="24"/>
          <w:szCs w:val="24"/>
        </w:rPr>
        <w:t xml:space="preserve"> presented at the annual meeting of the Society of Industrial and Organi</w:t>
      </w:r>
      <w:r w:rsidR="003032AA">
        <w:rPr>
          <w:rFonts w:ascii="Times New Roman" w:hAnsi="Times New Roman" w:cs="Times New Roman"/>
          <w:sz w:val="24"/>
          <w:szCs w:val="24"/>
        </w:rPr>
        <w:t>zational Psychology, Anaheim, California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2808777D" w14:textId="13853E43" w:rsidR="00E535EF" w:rsidRPr="00636293" w:rsidRDefault="00E535EF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sz w:val="24"/>
          <w:szCs w:val="24"/>
        </w:rPr>
        <w:t xml:space="preserve">Varley, A, &amp; </w:t>
      </w: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(2016, April).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Negative </w:t>
      </w:r>
      <w:r w:rsidR="00EE1D49">
        <w:rPr>
          <w:rFonts w:ascii="Times New Roman" w:hAnsi="Times New Roman" w:cs="Times New Roman"/>
          <w:i/>
          <w:sz w:val="24"/>
          <w:szCs w:val="24"/>
        </w:rPr>
        <w:t>h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umor and </w:t>
      </w:r>
      <w:r w:rsidR="00EE1D49">
        <w:rPr>
          <w:rFonts w:ascii="Times New Roman" w:hAnsi="Times New Roman" w:cs="Times New Roman"/>
          <w:i/>
          <w:sz w:val="24"/>
          <w:szCs w:val="24"/>
        </w:rPr>
        <w:t>o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c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itizenship </w:t>
      </w:r>
      <w:r w:rsidR="00EE1D49">
        <w:rPr>
          <w:rFonts w:ascii="Times New Roman" w:hAnsi="Times New Roman" w:cs="Times New Roman"/>
          <w:i/>
          <w:sz w:val="24"/>
          <w:szCs w:val="24"/>
        </w:rPr>
        <w:t>b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ehavior. </w:t>
      </w:r>
      <w:r w:rsidR="00CA4CEE">
        <w:rPr>
          <w:rFonts w:ascii="Times New Roman" w:hAnsi="Times New Roman" w:cs="Times New Roman"/>
          <w:sz w:val="24"/>
          <w:szCs w:val="24"/>
        </w:rPr>
        <w:t>Paper accepted and p</w:t>
      </w:r>
      <w:r w:rsidR="007E564D">
        <w:rPr>
          <w:rFonts w:ascii="Times New Roman" w:hAnsi="Times New Roman" w:cs="Times New Roman"/>
          <w:sz w:val="24"/>
          <w:szCs w:val="24"/>
        </w:rPr>
        <w:t>oster</w:t>
      </w:r>
      <w:r w:rsidRPr="00636293">
        <w:rPr>
          <w:rFonts w:ascii="Times New Roman" w:hAnsi="Times New Roman" w:cs="Times New Roman"/>
          <w:sz w:val="24"/>
          <w:szCs w:val="24"/>
        </w:rPr>
        <w:t xml:space="preserve"> presented at the annual meeting of the Society of Industrial and Organi</w:t>
      </w:r>
      <w:r w:rsidR="003032AA">
        <w:rPr>
          <w:rFonts w:ascii="Times New Roman" w:hAnsi="Times New Roman" w:cs="Times New Roman"/>
          <w:sz w:val="24"/>
          <w:szCs w:val="24"/>
        </w:rPr>
        <w:t>zational Psychology, Anaheim, California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67DCB02E" w14:textId="76FA9D77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 xml:space="preserve">Thompson, P.S., </w:t>
      </w:r>
      <w:r w:rsidRPr="00636293">
        <w:rPr>
          <w:rFonts w:ascii="Times New Roman" w:hAnsi="Times New Roman" w:cs="Times New Roman"/>
          <w:sz w:val="24"/>
          <w:szCs w:val="24"/>
        </w:rPr>
        <w:t xml:space="preserve">&amp; Kim, H. (2016, March).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Perceptions of </w:t>
      </w:r>
      <w:r w:rsidR="00EE1D49">
        <w:rPr>
          <w:rFonts w:ascii="Times New Roman" w:hAnsi="Times New Roman" w:cs="Times New Roman"/>
          <w:i/>
          <w:sz w:val="24"/>
          <w:szCs w:val="24"/>
        </w:rPr>
        <w:t>o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upport and </w:t>
      </w:r>
      <w:r w:rsidR="00EE1D49">
        <w:rPr>
          <w:rFonts w:ascii="Times New Roman" w:hAnsi="Times New Roman" w:cs="Times New Roman"/>
          <w:i/>
          <w:sz w:val="24"/>
          <w:szCs w:val="24"/>
        </w:rPr>
        <w:t>j</w:t>
      </w:r>
      <w:r w:rsidRPr="00636293">
        <w:rPr>
          <w:rFonts w:ascii="Times New Roman" w:hAnsi="Times New Roman" w:cs="Times New Roman"/>
          <w:i/>
          <w:sz w:val="24"/>
          <w:szCs w:val="24"/>
        </w:rPr>
        <w:t>ustice: The mediating influence of organizational politics.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Paper accepted for the annual meeting of the Western Aca</w:t>
      </w:r>
      <w:r w:rsidR="003032AA">
        <w:rPr>
          <w:rFonts w:ascii="Times New Roman" w:hAnsi="Times New Roman" w:cs="Times New Roman"/>
          <w:sz w:val="24"/>
          <w:szCs w:val="24"/>
        </w:rPr>
        <w:t>demy of Management, Portland, Oregon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185FB047" w14:textId="005469C5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., (2015, August).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Development of the </w:t>
      </w:r>
      <w:r w:rsidR="00EE1D49">
        <w:rPr>
          <w:rFonts w:ascii="Times New Roman" w:hAnsi="Times New Roman" w:cs="Times New Roman"/>
          <w:i/>
          <w:sz w:val="24"/>
          <w:szCs w:val="24"/>
        </w:rPr>
        <w:t>o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c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itizenship </w:t>
      </w:r>
      <w:r w:rsidR="00EE1D49">
        <w:rPr>
          <w:rFonts w:ascii="Times New Roman" w:hAnsi="Times New Roman" w:cs="Times New Roman"/>
          <w:i/>
          <w:sz w:val="24"/>
          <w:szCs w:val="24"/>
        </w:rPr>
        <w:t>b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ehavior </w:t>
      </w:r>
      <w:r w:rsidR="00EE1D49">
        <w:rPr>
          <w:rFonts w:ascii="Times New Roman" w:hAnsi="Times New Roman" w:cs="Times New Roman"/>
          <w:i/>
          <w:sz w:val="24"/>
          <w:szCs w:val="24"/>
        </w:rPr>
        <w:t>a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cceptance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Pr="00636293">
        <w:rPr>
          <w:rFonts w:ascii="Times New Roman" w:hAnsi="Times New Roman" w:cs="Times New Roman"/>
          <w:i/>
          <w:sz w:val="24"/>
          <w:szCs w:val="24"/>
        </w:rPr>
        <w:t>cale.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Paper presented at the annual meeting of the Academy of Management, Vancouver, Canada.</w:t>
      </w:r>
    </w:p>
    <w:p w14:paraId="29FA45EC" w14:textId="4C434794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lastRenderedPageBreak/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., (2015, August).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Relational </w:t>
      </w:r>
      <w:r w:rsidR="00EE1D49">
        <w:rPr>
          <w:rFonts w:ascii="Times New Roman" w:hAnsi="Times New Roman" w:cs="Times New Roman"/>
          <w:i/>
          <w:sz w:val="24"/>
          <w:szCs w:val="24"/>
        </w:rPr>
        <w:t>c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limate’s </w:t>
      </w:r>
      <w:r w:rsidR="00EE1D49">
        <w:rPr>
          <w:rFonts w:ascii="Times New Roman" w:hAnsi="Times New Roman" w:cs="Times New Roman"/>
          <w:i/>
          <w:sz w:val="24"/>
          <w:szCs w:val="24"/>
        </w:rPr>
        <w:t>m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ediating </w:t>
      </w:r>
      <w:r w:rsidR="00EE1D49">
        <w:rPr>
          <w:rFonts w:ascii="Times New Roman" w:hAnsi="Times New Roman" w:cs="Times New Roman"/>
          <w:i/>
          <w:sz w:val="24"/>
          <w:szCs w:val="24"/>
        </w:rPr>
        <w:t>r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ole with </w:t>
      </w:r>
      <w:r w:rsidR="00EE1D49">
        <w:rPr>
          <w:rFonts w:ascii="Times New Roman" w:hAnsi="Times New Roman" w:cs="Times New Roman"/>
          <w:i/>
          <w:sz w:val="24"/>
          <w:szCs w:val="24"/>
        </w:rPr>
        <w:t>t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hree </w:t>
      </w:r>
      <w:r w:rsidR="00EE1D49">
        <w:rPr>
          <w:rFonts w:ascii="Times New Roman" w:hAnsi="Times New Roman" w:cs="Times New Roman"/>
          <w:i/>
          <w:sz w:val="24"/>
          <w:szCs w:val="24"/>
        </w:rPr>
        <w:t>i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ndividual </w:t>
      </w:r>
      <w:r w:rsidR="00EE1D49">
        <w:rPr>
          <w:rFonts w:ascii="Times New Roman" w:hAnsi="Times New Roman" w:cs="Times New Roman"/>
          <w:i/>
          <w:sz w:val="24"/>
          <w:szCs w:val="24"/>
        </w:rPr>
        <w:t>l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evel </w:t>
      </w:r>
      <w:r w:rsidR="00EE1D49">
        <w:rPr>
          <w:rFonts w:ascii="Times New Roman" w:hAnsi="Times New Roman" w:cs="Times New Roman"/>
          <w:i/>
          <w:sz w:val="24"/>
          <w:szCs w:val="24"/>
        </w:rPr>
        <w:t>v</w:t>
      </w:r>
      <w:r w:rsidRPr="00636293">
        <w:rPr>
          <w:rFonts w:ascii="Times New Roman" w:hAnsi="Times New Roman" w:cs="Times New Roman"/>
          <w:i/>
          <w:sz w:val="24"/>
          <w:szCs w:val="24"/>
        </w:rPr>
        <w:t>ariables.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Paper presented at the annual meeting of the Academy of Management, Vancouver, Canada.</w:t>
      </w:r>
    </w:p>
    <w:p w14:paraId="01593612" w14:textId="65124C7B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</w:t>
      </w:r>
      <w:r w:rsidR="00636293">
        <w:rPr>
          <w:rFonts w:ascii="Times New Roman" w:hAnsi="Times New Roman" w:cs="Times New Roman"/>
          <w:b/>
          <w:sz w:val="24"/>
          <w:szCs w:val="24"/>
        </w:rPr>
        <w:t xml:space="preserve">.S., </w:t>
      </w:r>
      <w:r w:rsidRPr="00636293">
        <w:rPr>
          <w:rFonts w:ascii="Times New Roman" w:hAnsi="Times New Roman" w:cs="Times New Roman"/>
          <w:sz w:val="24"/>
          <w:szCs w:val="24"/>
        </w:rPr>
        <w:t>Kim, H.</w:t>
      </w:r>
      <w:r w:rsidR="00636293">
        <w:rPr>
          <w:rFonts w:ascii="Times New Roman" w:hAnsi="Times New Roman" w:cs="Times New Roman"/>
          <w:sz w:val="24"/>
          <w:szCs w:val="24"/>
        </w:rPr>
        <w:t>, &amp; Oliver, A (Presenter).</w:t>
      </w:r>
      <w:r w:rsidRPr="0063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293">
        <w:rPr>
          <w:rFonts w:ascii="Times New Roman" w:hAnsi="Times New Roman" w:cs="Times New Roman"/>
          <w:sz w:val="24"/>
          <w:szCs w:val="24"/>
        </w:rPr>
        <w:t xml:space="preserve">(2015, August). </w:t>
      </w:r>
      <w:r w:rsidRPr="00636293">
        <w:rPr>
          <w:rFonts w:ascii="Times New Roman" w:hAnsi="Times New Roman" w:cs="Times New Roman"/>
          <w:i/>
          <w:sz w:val="24"/>
          <w:szCs w:val="24"/>
        </w:rPr>
        <w:t>Organizational politics as a mediator for perceived organizational support &amp; organizational justice.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</w:t>
      </w:r>
      <w:r w:rsidR="00CA4CEE">
        <w:rPr>
          <w:rFonts w:ascii="Times New Roman" w:hAnsi="Times New Roman" w:cs="Times New Roman"/>
          <w:sz w:val="24"/>
          <w:szCs w:val="24"/>
        </w:rPr>
        <w:t>aper accepted and p</w:t>
      </w:r>
      <w:r w:rsidRPr="00636293">
        <w:rPr>
          <w:rFonts w:ascii="Times New Roman" w:hAnsi="Times New Roman" w:cs="Times New Roman"/>
          <w:sz w:val="24"/>
          <w:szCs w:val="24"/>
        </w:rPr>
        <w:t xml:space="preserve">oster presented at the annual meeting of the American Psychological Association, Toronto, Canada. </w:t>
      </w:r>
    </w:p>
    <w:p w14:paraId="567C0104" w14:textId="24DA15C6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(2015, April).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Social </w:t>
      </w:r>
      <w:r w:rsidR="00EE1D49">
        <w:rPr>
          <w:rFonts w:ascii="Times New Roman" w:hAnsi="Times New Roman" w:cs="Times New Roman"/>
          <w:i/>
          <w:sz w:val="24"/>
          <w:szCs w:val="24"/>
        </w:rPr>
        <w:t>e</w:t>
      </w:r>
      <w:r w:rsidRPr="00636293">
        <w:rPr>
          <w:rFonts w:ascii="Times New Roman" w:hAnsi="Times New Roman" w:cs="Times New Roman"/>
          <w:i/>
          <w:sz w:val="24"/>
          <w:szCs w:val="24"/>
        </w:rPr>
        <w:t>xchange</w:t>
      </w:r>
      <w:r w:rsidR="00EE1D49">
        <w:rPr>
          <w:rFonts w:ascii="Times New Roman" w:hAnsi="Times New Roman" w:cs="Times New Roman"/>
          <w:i/>
          <w:sz w:val="24"/>
          <w:szCs w:val="24"/>
        </w:rPr>
        <w:t xml:space="preserve"> and i</w:t>
      </w:r>
      <w:r w:rsidRPr="00636293">
        <w:rPr>
          <w:rFonts w:ascii="Times New Roman" w:hAnsi="Times New Roman" w:cs="Times New Roman"/>
          <w:i/>
          <w:sz w:val="24"/>
          <w:szCs w:val="24"/>
        </w:rPr>
        <w:t>dentity</w:t>
      </w:r>
      <w:r w:rsidR="00EE1D49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rientation’s </w:t>
      </w:r>
      <w:r w:rsidR="00EE1D49">
        <w:rPr>
          <w:rFonts w:ascii="Times New Roman" w:hAnsi="Times New Roman" w:cs="Times New Roman"/>
          <w:i/>
          <w:sz w:val="24"/>
          <w:szCs w:val="24"/>
        </w:rPr>
        <w:t>i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nfluence on OCB </w:t>
      </w:r>
      <w:r w:rsidR="00EE1D49">
        <w:rPr>
          <w:rFonts w:ascii="Times New Roman" w:hAnsi="Times New Roman" w:cs="Times New Roman"/>
          <w:i/>
          <w:sz w:val="24"/>
          <w:szCs w:val="24"/>
        </w:rPr>
        <w:t>a</w:t>
      </w:r>
      <w:r w:rsidRPr="00636293">
        <w:rPr>
          <w:rFonts w:ascii="Times New Roman" w:hAnsi="Times New Roman" w:cs="Times New Roman"/>
          <w:i/>
          <w:sz w:val="24"/>
          <w:szCs w:val="24"/>
        </w:rPr>
        <w:t>cceptance.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</w:t>
      </w:r>
      <w:r w:rsidR="00CA4CEE">
        <w:rPr>
          <w:rFonts w:ascii="Times New Roman" w:hAnsi="Times New Roman" w:cs="Times New Roman"/>
          <w:sz w:val="24"/>
          <w:szCs w:val="24"/>
        </w:rPr>
        <w:t>aper accepted and p</w:t>
      </w:r>
      <w:r w:rsidRPr="00636293">
        <w:rPr>
          <w:rFonts w:ascii="Times New Roman" w:hAnsi="Times New Roman" w:cs="Times New Roman"/>
          <w:sz w:val="24"/>
          <w:szCs w:val="24"/>
        </w:rPr>
        <w:t xml:space="preserve">oster presented at the annual meeting of the Society of Industrial and Organizational Psychology, Philadelphia, Pennsylvania. </w:t>
      </w:r>
    </w:p>
    <w:p w14:paraId="6E3FE44C" w14:textId="772F3554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&amp; Thomas, N.K. (2015, April).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Mediators of </w:t>
      </w:r>
      <w:r w:rsidR="00EE1D49">
        <w:rPr>
          <w:rFonts w:ascii="Times New Roman" w:hAnsi="Times New Roman" w:cs="Times New Roman"/>
          <w:i/>
          <w:sz w:val="24"/>
          <w:szCs w:val="24"/>
        </w:rPr>
        <w:t>o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c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itizenship </w:t>
      </w:r>
      <w:r w:rsidR="00EE1D49">
        <w:rPr>
          <w:rFonts w:ascii="Times New Roman" w:hAnsi="Times New Roman" w:cs="Times New Roman"/>
          <w:i/>
          <w:sz w:val="24"/>
          <w:szCs w:val="24"/>
        </w:rPr>
        <w:t>b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ehavior (OCB) and </w:t>
      </w:r>
      <w:r w:rsidR="00EE1D49">
        <w:rPr>
          <w:rFonts w:ascii="Times New Roman" w:hAnsi="Times New Roman" w:cs="Times New Roman"/>
          <w:i/>
          <w:sz w:val="24"/>
          <w:szCs w:val="24"/>
        </w:rPr>
        <w:t>h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elp </w:t>
      </w:r>
      <w:r w:rsidR="00EE1D49">
        <w:rPr>
          <w:rFonts w:ascii="Times New Roman" w:hAnsi="Times New Roman" w:cs="Times New Roman"/>
          <w:i/>
          <w:sz w:val="24"/>
          <w:szCs w:val="24"/>
        </w:rPr>
        <w:t>a</w:t>
      </w:r>
      <w:r w:rsidRPr="00636293">
        <w:rPr>
          <w:rFonts w:ascii="Times New Roman" w:hAnsi="Times New Roman" w:cs="Times New Roman"/>
          <w:i/>
          <w:sz w:val="24"/>
          <w:szCs w:val="24"/>
        </w:rPr>
        <w:t>cceptance.</w:t>
      </w:r>
      <w:r w:rsidRPr="00636293">
        <w:rPr>
          <w:rFonts w:ascii="Times New Roman" w:hAnsi="Times New Roman" w:cs="Times New Roman"/>
          <w:sz w:val="24"/>
          <w:szCs w:val="24"/>
        </w:rPr>
        <w:t xml:space="preserve"> </w:t>
      </w:r>
      <w:r w:rsidR="00CA4CEE">
        <w:rPr>
          <w:rFonts w:ascii="Times New Roman" w:hAnsi="Times New Roman" w:cs="Times New Roman"/>
          <w:sz w:val="24"/>
          <w:szCs w:val="24"/>
        </w:rPr>
        <w:t>Paper accepted and p</w:t>
      </w:r>
      <w:r w:rsidRPr="00636293">
        <w:rPr>
          <w:rFonts w:ascii="Times New Roman" w:hAnsi="Times New Roman" w:cs="Times New Roman"/>
          <w:sz w:val="24"/>
          <w:szCs w:val="24"/>
        </w:rPr>
        <w:t xml:space="preserve">oster presented at the annual meeting of the Society of Industrial and Organizational Psychology, Philadelphia, Pennsylvania. </w:t>
      </w:r>
    </w:p>
    <w:p w14:paraId="242627DB" w14:textId="16EAF9F3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 w:rsidRPr="00636293">
        <w:rPr>
          <w:rFonts w:ascii="Times New Roman" w:hAnsi="Times New Roman" w:cs="Times New Roman"/>
          <w:sz w:val="24"/>
          <w:szCs w:val="24"/>
        </w:rPr>
        <w:t xml:space="preserve"> (2015, March).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Organizational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c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ulture’s </w:t>
      </w:r>
      <w:r w:rsidR="00EE1D49">
        <w:rPr>
          <w:rFonts w:ascii="Times New Roman" w:hAnsi="Times New Roman" w:cs="Times New Roman"/>
          <w:i/>
          <w:sz w:val="24"/>
          <w:szCs w:val="24"/>
        </w:rPr>
        <w:t>i</w:t>
      </w:r>
      <w:r w:rsidR="009462E5">
        <w:rPr>
          <w:rFonts w:ascii="Times New Roman" w:hAnsi="Times New Roman" w:cs="Times New Roman"/>
          <w:i/>
          <w:sz w:val="24"/>
          <w:szCs w:val="24"/>
        </w:rPr>
        <w:t>nfluence on organizational citizenship b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ehavior </w:t>
      </w:r>
      <w:r w:rsidR="00EE1D49">
        <w:rPr>
          <w:rFonts w:ascii="Times New Roman" w:hAnsi="Times New Roman" w:cs="Times New Roman"/>
          <w:i/>
          <w:sz w:val="24"/>
          <w:szCs w:val="24"/>
        </w:rPr>
        <w:t>a</w:t>
      </w:r>
      <w:r w:rsidRPr="00636293">
        <w:rPr>
          <w:rFonts w:ascii="Times New Roman" w:hAnsi="Times New Roman" w:cs="Times New Roman"/>
          <w:i/>
          <w:sz w:val="24"/>
          <w:szCs w:val="24"/>
        </w:rPr>
        <w:t>cceptance.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Paper presented at the annual meeting of the Western Academy of Management, Kauai, Hawaii. </w:t>
      </w:r>
      <w:r w:rsidRPr="00636293">
        <w:rPr>
          <w:rFonts w:ascii="Times New Roman" w:hAnsi="Times New Roman" w:cs="Times New Roman"/>
          <w:b/>
          <w:sz w:val="24"/>
          <w:szCs w:val="24"/>
        </w:rPr>
        <w:t>Finalist for Best Doctoral Student Paper.</w:t>
      </w:r>
    </w:p>
    <w:p w14:paraId="66D3B3EE" w14:textId="388E5EB0" w:rsidR="002156BE" w:rsidRPr="00636293" w:rsidRDefault="00B3090F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Rochford, K.C.</w:t>
      </w:r>
      <w:r w:rsidR="002156BE" w:rsidRPr="00636293">
        <w:rPr>
          <w:rFonts w:ascii="Times New Roman" w:hAnsi="Times New Roman" w:cs="Times New Roman"/>
          <w:sz w:val="24"/>
          <w:szCs w:val="24"/>
        </w:rPr>
        <w:t xml:space="preserve">, </w:t>
      </w:r>
      <w:r w:rsidR="002156BE"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="002156BE" w:rsidRPr="00636293">
        <w:rPr>
          <w:rFonts w:ascii="Times New Roman" w:hAnsi="Times New Roman" w:cs="Times New Roman"/>
          <w:sz w:val="24"/>
          <w:szCs w:val="24"/>
        </w:rPr>
        <w:t>., (Presen</w:t>
      </w:r>
      <w:r w:rsidR="0062588C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) Pavez, I., van Esch, C. &amp; Bao, L.</w:t>
      </w:r>
      <w:r w:rsidR="002156BE" w:rsidRPr="00636293">
        <w:rPr>
          <w:rFonts w:ascii="Times New Roman" w:hAnsi="Times New Roman" w:cs="Times New Roman"/>
          <w:sz w:val="24"/>
          <w:szCs w:val="24"/>
        </w:rPr>
        <w:t xml:space="preserve"> (2014, October). </w:t>
      </w:r>
      <w:r w:rsidR="002156BE" w:rsidRPr="00636293">
        <w:rPr>
          <w:rFonts w:ascii="Times New Roman" w:hAnsi="Times New Roman" w:cs="Times New Roman"/>
          <w:i/>
          <w:sz w:val="24"/>
          <w:szCs w:val="24"/>
        </w:rPr>
        <w:t xml:space="preserve">Towards a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="002156BE" w:rsidRPr="00636293">
        <w:rPr>
          <w:rFonts w:ascii="Times New Roman" w:hAnsi="Times New Roman" w:cs="Times New Roman"/>
          <w:i/>
          <w:sz w:val="24"/>
          <w:szCs w:val="24"/>
        </w:rPr>
        <w:t xml:space="preserve">ractice </w:t>
      </w:r>
      <w:r w:rsidR="00EE1D49">
        <w:rPr>
          <w:rFonts w:ascii="Times New Roman" w:hAnsi="Times New Roman" w:cs="Times New Roman"/>
          <w:i/>
          <w:sz w:val="24"/>
          <w:szCs w:val="24"/>
        </w:rPr>
        <w:t>t</w:t>
      </w:r>
      <w:r w:rsidR="002156BE" w:rsidRPr="00636293">
        <w:rPr>
          <w:rFonts w:ascii="Times New Roman" w:hAnsi="Times New Roman" w:cs="Times New Roman"/>
          <w:i/>
          <w:sz w:val="24"/>
          <w:szCs w:val="24"/>
        </w:rPr>
        <w:t xml:space="preserve">heory of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="002156BE" w:rsidRPr="00636293">
        <w:rPr>
          <w:rFonts w:ascii="Times New Roman" w:hAnsi="Times New Roman" w:cs="Times New Roman"/>
          <w:i/>
          <w:sz w:val="24"/>
          <w:szCs w:val="24"/>
        </w:rPr>
        <w:t xml:space="preserve">ustainability: Carrying out the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="002156BE" w:rsidRPr="00636293">
        <w:rPr>
          <w:rFonts w:ascii="Times New Roman" w:hAnsi="Times New Roman" w:cs="Times New Roman"/>
          <w:i/>
          <w:sz w:val="24"/>
          <w:szCs w:val="24"/>
        </w:rPr>
        <w:t xml:space="preserve">ractice of </w:t>
      </w:r>
      <w:r w:rsidR="00EE1D49">
        <w:rPr>
          <w:rFonts w:ascii="Times New Roman" w:hAnsi="Times New Roman" w:cs="Times New Roman"/>
          <w:i/>
          <w:sz w:val="24"/>
          <w:szCs w:val="24"/>
        </w:rPr>
        <w:t>f</w:t>
      </w:r>
      <w:r w:rsidR="002156BE" w:rsidRPr="00636293">
        <w:rPr>
          <w:rFonts w:ascii="Times New Roman" w:hAnsi="Times New Roman" w:cs="Times New Roman"/>
          <w:i/>
          <w:sz w:val="24"/>
          <w:szCs w:val="24"/>
        </w:rPr>
        <w:t>lourishing.</w:t>
      </w:r>
      <w:r w:rsidR="002156BE" w:rsidRPr="00636293">
        <w:rPr>
          <w:rFonts w:ascii="Times New Roman" w:hAnsi="Times New Roman" w:cs="Times New Roman"/>
          <w:sz w:val="24"/>
          <w:szCs w:val="24"/>
        </w:rPr>
        <w:t xml:space="preserve"> Paper presented at the annual meeting of the Midwest Academy of Management, Minneapolis, Minnesota. </w:t>
      </w:r>
    </w:p>
    <w:p w14:paraId="2A7E2148" w14:textId="77777777" w:rsidR="004E691C" w:rsidRPr="00636293" w:rsidRDefault="004E691C" w:rsidP="004E6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(Organizer &amp; Panelist), </w:t>
      </w:r>
      <w:hyperlink r:id="rId31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Bellamy, M.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(Panelist), </w:t>
      </w:r>
      <w:hyperlink r:id="rId32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Lemoine, G.J.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(Panelist), </w:t>
      </w:r>
      <w:hyperlink r:id="rId33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Patvardhan, S.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(Panelist), </w:t>
      </w:r>
      <w:hyperlink r:id="rId34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Tasselli, S.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(Panelist) (2014, August). </w:t>
      </w:r>
      <w:r w:rsidRPr="00636293">
        <w:rPr>
          <w:rFonts w:ascii="Times New Roman" w:hAnsi="Times New Roman" w:cs="Times New Roman"/>
          <w:i/>
          <w:sz w:val="24"/>
          <w:szCs w:val="24"/>
        </w:rPr>
        <w:t>Habits, routines, and practices of best student paper winners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In P.S. Thompson’s (Chair) Symposia at the annual meeting of the Academy of Management, Philadelphia, Pennsylvania. </w:t>
      </w:r>
      <w:r w:rsidRPr="00636293">
        <w:rPr>
          <w:rFonts w:ascii="Times New Roman" w:hAnsi="Times New Roman" w:cs="Times New Roman"/>
          <w:b/>
          <w:sz w:val="24"/>
          <w:szCs w:val="24"/>
        </w:rPr>
        <w:t xml:space="preserve">Included in </w:t>
      </w:r>
      <w:proofErr w:type="spellStart"/>
      <w:r w:rsidRPr="00636293">
        <w:rPr>
          <w:rFonts w:ascii="Times New Roman" w:hAnsi="Times New Roman" w:cs="Times New Roman"/>
          <w:b/>
          <w:sz w:val="24"/>
          <w:szCs w:val="24"/>
        </w:rPr>
        <w:t>AoM</w:t>
      </w:r>
      <w:proofErr w:type="spellEnd"/>
      <w:r w:rsidRPr="00636293">
        <w:rPr>
          <w:rFonts w:ascii="Times New Roman" w:hAnsi="Times New Roman" w:cs="Times New Roman"/>
          <w:b/>
          <w:sz w:val="24"/>
          <w:szCs w:val="24"/>
        </w:rPr>
        <w:t xml:space="preserve"> Best Paper Proceedings.</w:t>
      </w:r>
    </w:p>
    <w:p w14:paraId="62AA9437" w14:textId="77777777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 w:rsidRPr="00636293">
        <w:rPr>
          <w:rFonts w:ascii="Times New Roman" w:hAnsi="Times New Roman" w:cs="Times New Roman"/>
          <w:sz w:val="24"/>
          <w:szCs w:val="24"/>
        </w:rPr>
        <w:t xml:space="preserve"> (2013, October). </w:t>
      </w:r>
      <w:r w:rsidRPr="00636293">
        <w:rPr>
          <w:rFonts w:ascii="Times New Roman" w:hAnsi="Times New Roman" w:cs="Times New Roman"/>
          <w:i/>
          <w:sz w:val="24"/>
          <w:szCs w:val="24"/>
        </w:rPr>
        <w:t>Thanks, but no thanks: The Process of accepting or declining OCB offers.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Paper presented at the annual meeting of the Midwest Academy of Management, Milwaukee, Wisconsin. </w:t>
      </w:r>
      <w:r w:rsidRPr="00636293">
        <w:rPr>
          <w:rFonts w:ascii="Times New Roman" w:hAnsi="Times New Roman" w:cs="Times New Roman"/>
          <w:b/>
          <w:sz w:val="24"/>
          <w:szCs w:val="24"/>
        </w:rPr>
        <w:t>Best Doctoral Student Paper Winner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4504EB41" w14:textId="1BC3F590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sz w:val="24"/>
          <w:szCs w:val="24"/>
        </w:rPr>
        <w:t xml:space="preserve">Fischer, D.L., </w:t>
      </w: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., &amp; Turner, B. (2012, April). </w:t>
      </w:r>
      <w:r w:rsidRPr="00636293">
        <w:rPr>
          <w:rFonts w:ascii="Times New Roman" w:hAnsi="Times New Roman" w:cs="Times New Roman"/>
          <w:i/>
          <w:sz w:val="24"/>
          <w:szCs w:val="24"/>
        </w:rPr>
        <w:t>Predicting integrity behavior with the implicit association test</w:t>
      </w:r>
      <w:r w:rsidRPr="00636293">
        <w:rPr>
          <w:rFonts w:ascii="Times New Roman" w:hAnsi="Times New Roman" w:cs="Times New Roman"/>
          <w:sz w:val="24"/>
          <w:szCs w:val="24"/>
        </w:rPr>
        <w:t>. P</w:t>
      </w:r>
      <w:r w:rsidR="00CA4CEE">
        <w:rPr>
          <w:rFonts w:ascii="Times New Roman" w:hAnsi="Times New Roman" w:cs="Times New Roman"/>
          <w:sz w:val="24"/>
          <w:szCs w:val="24"/>
        </w:rPr>
        <w:t>aper accepted and p</w:t>
      </w:r>
      <w:r w:rsidRPr="00636293">
        <w:rPr>
          <w:rFonts w:ascii="Times New Roman" w:hAnsi="Times New Roman" w:cs="Times New Roman"/>
          <w:sz w:val="24"/>
          <w:szCs w:val="24"/>
        </w:rPr>
        <w:t xml:space="preserve">oster presented at the annual meeting of the Society of Industrial and Organizational Psychologists, San Diego, California. </w:t>
      </w:r>
    </w:p>
    <w:p w14:paraId="7546643B" w14:textId="54126AC2" w:rsidR="00E248CB" w:rsidRPr="00636293" w:rsidRDefault="004E691C" w:rsidP="00EC755E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Organized Conference Professional Development Workshops (PDW)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0083D7B" w14:textId="369213B5" w:rsidR="001A255C" w:rsidRPr="001A255C" w:rsidRDefault="001A255C" w:rsidP="00651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Thompson, P.S. (Co-Facilitator</w:t>
      </w:r>
      <w:r w:rsidR="005B2205">
        <w:rPr>
          <w:rFonts w:ascii="Times New Roman" w:hAnsi="Times New Roman" w:cs="Times New Roman"/>
          <w:b/>
          <w:sz w:val="24"/>
          <w:szCs w:val="24"/>
        </w:rPr>
        <w:t xml:space="preserve"> along with 15+ organizers, panelist, and facilitators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20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Diamonds in the Rough PDW</w:t>
      </w:r>
      <w:r w:rsidR="005B2205">
        <w:rPr>
          <w:rFonts w:ascii="Times New Roman" w:hAnsi="Times New Roman" w:cs="Times New Roman"/>
          <w:sz w:val="24"/>
          <w:szCs w:val="24"/>
        </w:rPr>
        <w:t xml:space="preserve"> sponsored by the Management and Organizational Cognition division (2021, 2022, 2023).</w:t>
      </w:r>
    </w:p>
    <w:p w14:paraId="7711513B" w14:textId="01B0A074" w:rsidR="006519B4" w:rsidRDefault="006519B4" w:rsidP="00651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(Organizer &amp; Coordinator), </w:t>
      </w:r>
      <w:hyperlink r:id="rId35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Bermiss, Y.S.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(Organizer/Moderator), </w:t>
      </w:r>
      <w:hyperlink r:id="rId36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Kennedy, J.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(Facilitator), </w:t>
      </w:r>
      <w:hyperlink r:id="rId37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Murphy, C.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(Facilitator), </w:t>
      </w:r>
      <w:hyperlink r:id="rId38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Schnackenberg, A.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(Facilitator), </w:t>
      </w:r>
      <w:hyperlink r:id="rId39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Valentine, M.</w:t>
        </w:r>
      </w:hyperlink>
      <w:r w:rsidRPr="006362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636293">
        <w:rPr>
          <w:rFonts w:ascii="Times New Roman" w:hAnsi="Times New Roman" w:cs="Times New Roman"/>
          <w:sz w:val="24"/>
          <w:szCs w:val="24"/>
        </w:rPr>
        <w:t xml:space="preserve"> and J</w:t>
      </w:r>
      <w:r>
        <w:rPr>
          <w:rFonts w:ascii="Times New Roman" w:hAnsi="Times New Roman" w:cs="Times New Roman"/>
          <w:sz w:val="24"/>
          <w:szCs w:val="24"/>
        </w:rPr>
        <w:t>ohnson, T.D. (Facilitator) (</w:t>
      </w:r>
      <w:r w:rsidRPr="006F1BDA">
        <w:rPr>
          <w:rFonts w:ascii="Times New Roman" w:hAnsi="Times New Roman" w:cs="Times New Roman"/>
          <w:b/>
          <w:sz w:val="24"/>
          <w:szCs w:val="24"/>
        </w:rPr>
        <w:t>2017, 2016, 2015, August</w:t>
      </w:r>
      <w:r w:rsidRPr="00636293">
        <w:rPr>
          <w:rFonts w:ascii="Times New Roman" w:hAnsi="Times New Roman" w:cs="Times New Roman"/>
          <w:sz w:val="24"/>
          <w:szCs w:val="24"/>
        </w:rPr>
        <w:t xml:space="preserve">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Exemplar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issertation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roposals: Tips from INFORMS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issertation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roposal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ontest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inners &amp;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636293">
        <w:rPr>
          <w:rFonts w:ascii="Times New Roman" w:hAnsi="Times New Roman" w:cs="Times New Roman"/>
          <w:i/>
          <w:sz w:val="24"/>
          <w:szCs w:val="24"/>
        </w:rPr>
        <w:t>inalist.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Professional de</w:t>
      </w:r>
      <w:r>
        <w:rPr>
          <w:rFonts w:ascii="Times New Roman" w:hAnsi="Times New Roman" w:cs="Times New Roman"/>
          <w:sz w:val="24"/>
          <w:szCs w:val="24"/>
        </w:rPr>
        <w:t>velopment workshop accepted for</w:t>
      </w:r>
      <w:r w:rsidRPr="00636293">
        <w:rPr>
          <w:rFonts w:ascii="Times New Roman" w:hAnsi="Times New Roman" w:cs="Times New Roman"/>
          <w:sz w:val="24"/>
          <w:szCs w:val="24"/>
        </w:rPr>
        <w:t xml:space="preserve"> the annual meeting of the Academy of Management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BDA">
        <w:rPr>
          <w:rFonts w:ascii="Times New Roman" w:hAnsi="Times New Roman" w:cs="Times New Roman"/>
          <w:b/>
          <w:sz w:val="24"/>
          <w:szCs w:val="24"/>
        </w:rPr>
        <w:t>Multiple Years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62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Atlanta</w:t>
      </w:r>
      <w:r w:rsidRPr="006362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Georgia</w:t>
      </w:r>
      <w:r w:rsidR="00EF423C">
        <w:rPr>
          <w:rFonts w:ascii="Times New Roman" w:hAnsi="Times New Roman" w:cs="Times New Roman"/>
          <w:sz w:val="24"/>
          <w:szCs w:val="24"/>
        </w:rPr>
        <w:t xml:space="preserve"> (2017)</w:t>
      </w:r>
      <w:r>
        <w:rPr>
          <w:rFonts w:ascii="Times New Roman" w:hAnsi="Times New Roman" w:cs="Times New Roman"/>
          <w:sz w:val="24"/>
          <w:szCs w:val="24"/>
        </w:rPr>
        <w:t>; Anaheim, California</w:t>
      </w:r>
      <w:r w:rsidR="00EF423C">
        <w:rPr>
          <w:rFonts w:ascii="Times New Roman" w:hAnsi="Times New Roman" w:cs="Times New Roman"/>
          <w:sz w:val="24"/>
          <w:szCs w:val="24"/>
        </w:rPr>
        <w:t xml:space="preserve"> (2016)</w:t>
      </w:r>
      <w:r>
        <w:rPr>
          <w:rFonts w:ascii="Times New Roman" w:hAnsi="Times New Roman" w:cs="Times New Roman"/>
          <w:sz w:val="24"/>
          <w:szCs w:val="24"/>
        </w:rPr>
        <w:t>; Vancouver, Canada</w:t>
      </w:r>
      <w:r w:rsidR="00EF423C">
        <w:rPr>
          <w:rFonts w:ascii="Times New Roman" w:hAnsi="Times New Roman" w:cs="Times New Roman"/>
          <w:sz w:val="24"/>
          <w:szCs w:val="24"/>
        </w:rPr>
        <w:t xml:space="preserve"> (2015)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40E87B90" w14:textId="721682B6" w:rsidR="00AC5499" w:rsidRPr="001B6849" w:rsidRDefault="00AC5499" w:rsidP="00AC5499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Talks</w:t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</w:p>
    <w:p w14:paraId="3566B989" w14:textId="7B5A658E" w:rsidR="00AC5499" w:rsidRDefault="00126164" w:rsidP="0012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Weatherhead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Management, Case Western Reserve University</w:t>
      </w:r>
    </w:p>
    <w:p w14:paraId="72EBE812" w14:textId="40D78343" w:rsidR="008E163D" w:rsidRDefault="008E163D" w:rsidP="0012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Pamplin College of Business, Virginia Tech</w:t>
      </w:r>
    </w:p>
    <w:p w14:paraId="55F6EAC7" w14:textId="51638B82" w:rsidR="00126164" w:rsidRDefault="00126164" w:rsidP="0012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Olin Business School, Washington University in St. Louis</w:t>
      </w:r>
    </w:p>
    <w:p w14:paraId="4AA07D4F" w14:textId="3DE66154" w:rsidR="00126164" w:rsidRDefault="00126164" w:rsidP="0012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Eccles School of Business, University of Utah</w:t>
      </w:r>
    </w:p>
    <w:p w14:paraId="4A309873" w14:textId="470104C4" w:rsidR="00126164" w:rsidRDefault="00126164" w:rsidP="0012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Kenan-Flagler Business School, University of North Carolina-Chapel Hill</w:t>
      </w:r>
    </w:p>
    <w:p w14:paraId="3471DD05" w14:textId="7AEB81AC" w:rsidR="00126164" w:rsidRDefault="00126164" w:rsidP="0012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Fuqua School of Business, Duke University</w:t>
      </w:r>
    </w:p>
    <w:p w14:paraId="37DA8FE8" w14:textId="5ED4D4E0" w:rsidR="00126164" w:rsidRDefault="00126164" w:rsidP="0012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Wharton School of Business, University of Pennsylvania</w:t>
      </w:r>
    </w:p>
    <w:p w14:paraId="25F778CF" w14:textId="1A7BC29B" w:rsidR="00611F50" w:rsidRDefault="00611F50" w:rsidP="0012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Moore School of Business, </w:t>
      </w:r>
      <w:r w:rsidR="00AC274A">
        <w:rPr>
          <w:rFonts w:ascii="Times New Roman" w:hAnsi="Times New Roman" w:cs="Times New Roman"/>
          <w:sz w:val="24"/>
          <w:szCs w:val="24"/>
        </w:rPr>
        <w:t>University of South Carolina</w:t>
      </w:r>
    </w:p>
    <w:p w14:paraId="18E57A12" w14:textId="6D5E2569" w:rsidR="009D7D4C" w:rsidRDefault="009D7D4C" w:rsidP="0012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Haskayne School of Business,</w:t>
      </w:r>
      <w:r w:rsidRPr="009D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Calgary</w:t>
      </w:r>
    </w:p>
    <w:p w14:paraId="2094B7B8" w14:textId="77777777" w:rsidR="0010317B" w:rsidRDefault="0010317B" w:rsidP="0010317B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90A7AB" w14:textId="09F895BA" w:rsidR="0010317B" w:rsidRPr="001B6849" w:rsidRDefault="0010317B" w:rsidP="0010317B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 Tech Student Committees/Advising</w:t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</w:p>
    <w:p w14:paraId="32FCC41C" w14:textId="176B0BAB" w:rsidR="0010317B" w:rsidRDefault="0010317B" w:rsidP="001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Dissertation Committee, Department of Management (</w:t>
      </w:r>
      <w:r>
        <w:rPr>
          <w:rFonts w:ascii="Times New Roman" w:hAnsi="Times New Roman" w:cs="Times New Roman"/>
          <w:sz w:val="24"/>
          <w:szCs w:val="24"/>
        </w:rPr>
        <w:t xml:space="preserve">S-T. </w:t>
      </w:r>
      <w:proofErr w:type="spellStart"/>
      <w:r>
        <w:rPr>
          <w:rFonts w:ascii="Times New Roman" w:hAnsi="Times New Roman" w:cs="Times New Roman"/>
          <w:sz w:val="24"/>
          <w:szCs w:val="24"/>
        </w:rPr>
        <w:t>Kuo</w:t>
      </w:r>
      <w:proofErr w:type="spellEnd"/>
      <w:r>
        <w:rPr>
          <w:rFonts w:ascii="Times New Roman" w:hAnsi="Times New Roman" w:cs="Times New Roman"/>
          <w:sz w:val="24"/>
          <w:szCs w:val="24"/>
        </w:rPr>
        <w:t>),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6D6A559F" w14:textId="05150010" w:rsidR="0010317B" w:rsidRDefault="0010317B" w:rsidP="0012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Dissertation Committee, Department of Management (H. Zhang), 2020-</w:t>
      </w:r>
    </w:p>
    <w:p w14:paraId="7A13F660" w14:textId="78A20742" w:rsidR="00897E77" w:rsidRDefault="00897E77" w:rsidP="0089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Advisor, Honors College (</w:t>
      </w:r>
      <w:r>
        <w:rPr>
          <w:rFonts w:ascii="Times New Roman" w:hAnsi="Times New Roman" w:cs="Times New Roman"/>
          <w:sz w:val="24"/>
          <w:szCs w:val="24"/>
        </w:rPr>
        <w:t>M. Helm</w:t>
      </w:r>
      <w:r>
        <w:rPr>
          <w:rFonts w:ascii="Times New Roman" w:hAnsi="Times New Roman" w:cs="Times New Roman"/>
          <w:sz w:val="24"/>
          <w:szCs w:val="24"/>
        </w:rPr>
        <w:t>),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F5E9FB1" w14:textId="0C5FE939" w:rsidR="00524DBF" w:rsidRDefault="00524DBF" w:rsidP="0052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Advisor, Honors College (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Lehrke</w:t>
      </w:r>
      <w:proofErr w:type="spellEnd"/>
      <w:r>
        <w:rPr>
          <w:rFonts w:ascii="Times New Roman" w:hAnsi="Times New Roman" w:cs="Times New Roman"/>
          <w:sz w:val="24"/>
          <w:szCs w:val="24"/>
        </w:rPr>
        <w:t>),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1C66933" w14:textId="0A638B7D" w:rsidR="0010317B" w:rsidRDefault="00897E77" w:rsidP="0012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Advisor, Honors College (E. Chitty), 2021</w:t>
      </w:r>
    </w:p>
    <w:p w14:paraId="376E00C4" w14:textId="4B42916E" w:rsidR="00897E77" w:rsidRDefault="00897E77" w:rsidP="0012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Advisor, Honors College (K. Taylor), 2021</w:t>
      </w:r>
    </w:p>
    <w:p w14:paraId="4BC98893" w14:textId="77777777" w:rsidR="00126164" w:rsidRPr="00636293" w:rsidRDefault="00126164" w:rsidP="0012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171FA" w14:textId="362405CF" w:rsidR="001B6849" w:rsidRPr="001B6849" w:rsidRDefault="001B6849" w:rsidP="001B6849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Memberships &amp; Service</w:t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</w:p>
    <w:p w14:paraId="19458109" w14:textId="4A43082E" w:rsidR="00853727" w:rsidRDefault="001B6849" w:rsidP="001B6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</w:t>
      </w:r>
      <w:r w:rsidR="00A50A8D">
        <w:rPr>
          <w:rFonts w:ascii="Times New Roman" w:hAnsi="Times New Roman" w:cs="Times New Roman"/>
          <w:sz w:val="24"/>
          <w:szCs w:val="24"/>
        </w:rPr>
        <w:t xml:space="preserve">the </w:t>
      </w:r>
      <w:r w:rsidR="003C71DF">
        <w:rPr>
          <w:rFonts w:ascii="Times New Roman" w:hAnsi="Times New Roman" w:cs="Times New Roman"/>
          <w:sz w:val="24"/>
          <w:szCs w:val="24"/>
        </w:rPr>
        <w:t xml:space="preserve">Management Faculty of Color Association, </w:t>
      </w:r>
      <w:r>
        <w:rPr>
          <w:rFonts w:ascii="Times New Roman" w:hAnsi="Times New Roman" w:cs="Times New Roman"/>
          <w:sz w:val="24"/>
          <w:szCs w:val="24"/>
        </w:rPr>
        <w:t xml:space="preserve">PhD Project, Academy of Management, </w:t>
      </w:r>
      <w:r w:rsidR="00A50A8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Society of Industrial and Organizational Psychology</w:t>
      </w:r>
    </w:p>
    <w:p w14:paraId="6215BD41" w14:textId="77777777" w:rsidR="00FE00A1" w:rsidRPr="00A50A8D" w:rsidRDefault="00FE00A1" w:rsidP="00FE00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Beloit College – Board of Trustees (Athletics Only) 2018-Present.</w:t>
      </w:r>
    </w:p>
    <w:p w14:paraId="12F2D078" w14:textId="433DB4FB" w:rsidR="001B6849" w:rsidRDefault="001B6849" w:rsidP="001B6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 Member at </w:t>
      </w:r>
      <w:r w:rsidRPr="001B6849">
        <w:rPr>
          <w:rFonts w:ascii="Times New Roman" w:hAnsi="Times New Roman" w:cs="Times New Roman"/>
          <w:i/>
          <w:sz w:val="24"/>
          <w:szCs w:val="24"/>
        </w:rPr>
        <w:t>Journal of Management</w:t>
      </w:r>
      <w:r w:rsidR="00FE00A1">
        <w:rPr>
          <w:rFonts w:ascii="Times New Roman" w:hAnsi="Times New Roman" w:cs="Times New Roman"/>
          <w:i/>
          <w:sz w:val="24"/>
          <w:szCs w:val="24"/>
        </w:rPr>
        <w:t>,</w:t>
      </w:r>
      <w:r w:rsidR="00FE0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FE00A1">
        <w:rPr>
          <w:rFonts w:ascii="Times New Roman" w:hAnsi="Times New Roman" w:cs="Times New Roman"/>
          <w:sz w:val="24"/>
          <w:szCs w:val="24"/>
        </w:rPr>
        <w:t>-Present</w:t>
      </w:r>
    </w:p>
    <w:p w14:paraId="68966FB8" w14:textId="3ED99CC2" w:rsidR="00FE00A1" w:rsidRDefault="00A431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 Fellow (2023</w:t>
      </w:r>
      <w:r w:rsidR="001277ED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="00FE00A1">
        <w:rPr>
          <w:rFonts w:ascii="Times New Roman" w:hAnsi="Times New Roman" w:cs="Times New Roman"/>
          <w:sz w:val="24"/>
          <w:szCs w:val="24"/>
        </w:rPr>
        <w:t xml:space="preserve">Ad hoc reviewer for </w:t>
      </w:r>
      <w:r w:rsidR="00FE00A1" w:rsidRPr="00FE00A1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00A1"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95FDB2" w14:textId="21A7BA02" w:rsidR="00FE00A1" w:rsidRDefault="00FE00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hoc reviewer for </w:t>
      </w:r>
      <w:r w:rsidRPr="00FE00A1">
        <w:rPr>
          <w:rFonts w:ascii="Times New Roman" w:hAnsi="Times New Roman" w:cs="Times New Roman"/>
          <w:i/>
          <w:sz w:val="24"/>
          <w:szCs w:val="24"/>
        </w:rPr>
        <w:t>Personnel Psychology</w:t>
      </w:r>
      <w:r>
        <w:rPr>
          <w:rFonts w:ascii="Times New Roman" w:hAnsi="Times New Roman" w:cs="Times New Roman"/>
          <w:sz w:val="24"/>
          <w:szCs w:val="24"/>
        </w:rPr>
        <w:t>, 2021-Present</w:t>
      </w:r>
    </w:p>
    <w:p w14:paraId="748C533F" w14:textId="50AC78B8" w:rsidR="00AC5499" w:rsidRPr="00A422C1" w:rsidRDefault="00E5771D" w:rsidP="00AC5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Organizational Behavior and Human Decision Processes</w:t>
      </w:r>
      <w:r>
        <w:rPr>
          <w:rFonts w:ascii="Times New Roman" w:hAnsi="Times New Roman" w:cs="Times New Roman"/>
          <w:sz w:val="24"/>
          <w:szCs w:val="24"/>
        </w:rPr>
        <w:t>, 2022-Present</w:t>
      </w:r>
    </w:p>
    <w:sectPr w:rsidR="00AC5499" w:rsidRPr="00A422C1" w:rsidSect="00DA09FB">
      <w:headerReference w:type="default" r:id="rId40"/>
      <w:footerReference w:type="default" r:id="rId41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0C0D" w14:textId="77777777" w:rsidR="00BD4E93" w:rsidRDefault="00BD4E93" w:rsidP="00D315B8">
      <w:pPr>
        <w:spacing w:after="0" w:line="240" w:lineRule="auto"/>
      </w:pPr>
      <w:r>
        <w:separator/>
      </w:r>
    </w:p>
  </w:endnote>
  <w:endnote w:type="continuationSeparator" w:id="0">
    <w:p w14:paraId="002FF02C" w14:textId="77777777" w:rsidR="00BD4E93" w:rsidRDefault="00BD4E93" w:rsidP="00D3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43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C01A4" w14:textId="4DFB8E14" w:rsidR="00F96C9D" w:rsidRPr="00D315B8" w:rsidRDefault="00F96C9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1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15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1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6D1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315B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27D20F" w14:textId="77777777" w:rsidR="00F96C9D" w:rsidRDefault="00F96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0235" w14:textId="77777777" w:rsidR="00BD4E93" w:rsidRDefault="00BD4E93" w:rsidP="00D315B8">
      <w:pPr>
        <w:spacing w:after="0" w:line="240" w:lineRule="auto"/>
      </w:pPr>
      <w:r>
        <w:separator/>
      </w:r>
    </w:p>
  </w:footnote>
  <w:footnote w:type="continuationSeparator" w:id="0">
    <w:p w14:paraId="07A5D42B" w14:textId="77777777" w:rsidR="00BD4E93" w:rsidRDefault="00BD4E93" w:rsidP="00D3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3E456" w14:textId="46AA959E" w:rsidR="00F96C9D" w:rsidRPr="00D315B8" w:rsidRDefault="00F96C9D">
    <w:pPr>
      <w:pStyle w:val="Header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D315B8">
      <w:rPr>
        <w:rFonts w:ascii="Times New Roman" w:hAnsi="Times New Roman" w:cs="Times New Roman"/>
        <w:sz w:val="20"/>
        <w:szCs w:val="20"/>
      </w:rPr>
      <w:t>Phil Thompson</w:t>
    </w:r>
    <w:r w:rsidR="00C418B7">
      <w:rPr>
        <w:rFonts w:ascii="Times New Roman" w:hAnsi="Times New Roman" w:cs="Times New Roman"/>
        <w:sz w:val="20"/>
        <w:szCs w:val="20"/>
      </w:rPr>
      <w:t>’s Short</w:t>
    </w:r>
    <w:r w:rsidRPr="00D315B8">
      <w:rPr>
        <w:rFonts w:ascii="Times New Roman" w:hAnsi="Times New Roman" w:cs="Times New Roman"/>
        <w:sz w:val="20"/>
        <w:szCs w:val="20"/>
      </w:rPr>
      <w:t xml:space="preserve"> CV</w:t>
    </w:r>
    <w:r w:rsidR="00A202F3">
      <w:rPr>
        <w:rFonts w:ascii="Times New Roman" w:hAnsi="Times New Roman" w:cs="Times New Roman"/>
        <w:sz w:val="20"/>
        <w:szCs w:val="20"/>
      </w:rPr>
      <w:t xml:space="preserve">, </w:t>
    </w:r>
    <w:r w:rsidR="00563776">
      <w:rPr>
        <w:rFonts w:ascii="Times New Roman" w:hAnsi="Times New Roman" w:cs="Times New Roman"/>
        <w:sz w:val="20"/>
        <w:szCs w:val="20"/>
      </w:rPr>
      <w:t>July</w:t>
    </w:r>
    <w:r w:rsidR="00B61465">
      <w:rPr>
        <w:rFonts w:ascii="Times New Roman" w:hAnsi="Times New Roman" w:cs="Times New Roman"/>
        <w:sz w:val="20"/>
        <w:szCs w:val="20"/>
      </w:rPr>
      <w:t xml:space="preserve"> </w:t>
    </w:r>
    <w:r w:rsidR="00C418B7">
      <w:rPr>
        <w:rFonts w:ascii="Times New Roman" w:hAnsi="Times New Roman" w:cs="Times New Roman"/>
        <w:sz w:val="20"/>
        <w:szCs w:val="20"/>
      </w:rPr>
      <w:t>202</w:t>
    </w:r>
    <w:r w:rsidR="00EE0536"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FC6"/>
    <w:multiLevelType w:val="hybridMultilevel"/>
    <w:tmpl w:val="82FA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5EA0"/>
    <w:multiLevelType w:val="hybridMultilevel"/>
    <w:tmpl w:val="F2AC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43D3"/>
    <w:multiLevelType w:val="hybridMultilevel"/>
    <w:tmpl w:val="789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B678E"/>
    <w:multiLevelType w:val="hybridMultilevel"/>
    <w:tmpl w:val="A128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95C40"/>
    <w:multiLevelType w:val="hybridMultilevel"/>
    <w:tmpl w:val="A660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59C"/>
    <w:multiLevelType w:val="hybridMultilevel"/>
    <w:tmpl w:val="11B8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A32B8"/>
    <w:multiLevelType w:val="hybridMultilevel"/>
    <w:tmpl w:val="6054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DD"/>
    <w:rsid w:val="000005A1"/>
    <w:rsid w:val="0000083F"/>
    <w:rsid w:val="00000B0A"/>
    <w:rsid w:val="00001E5B"/>
    <w:rsid w:val="00002539"/>
    <w:rsid w:val="00002BB4"/>
    <w:rsid w:val="0000391B"/>
    <w:rsid w:val="00003949"/>
    <w:rsid w:val="0000396E"/>
    <w:rsid w:val="00003FE8"/>
    <w:rsid w:val="0000438C"/>
    <w:rsid w:val="000043A8"/>
    <w:rsid w:val="00004712"/>
    <w:rsid w:val="00004C22"/>
    <w:rsid w:val="0000509A"/>
    <w:rsid w:val="0000593F"/>
    <w:rsid w:val="00005B56"/>
    <w:rsid w:val="000065BA"/>
    <w:rsid w:val="00006F8D"/>
    <w:rsid w:val="0000736C"/>
    <w:rsid w:val="000074F8"/>
    <w:rsid w:val="000075C1"/>
    <w:rsid w:val="000076F4"/>
    <w:rsid w:val="000077DD"/>
    <w:rsid w:val="000078FA"/>
    <w:rsid w:val="0000799D"/>
    <w:rsid w:val="00007D8F"/>
    <w:rsid w:val="00010407"/>
    <w:rsid w:val="00010B5E"/>
    <w:rsid w:val="00010E75"/>
    <w:rsid w:val="00010EC6"/>
    <w:rsid w:val="000110EA"/>
    <w:rsid w:val="00011303"/>
    <w:rsid w:val="0001183B"/>
    <w:rsid w:val="00011CAA"/>
    <w:rsid w:val="000122CA"/>
    <w:rsid w:val="0001246A"/>
    <w:rsid w:val="00012E32"/>
    <w:rsid w:val="00012FBB"/>
    <w:rsid w:val="00012FC9"/>
    <w:rsid w:val="000130E8"/>
    <w:rsid w:val="00013B77"/>
    <w:rsid w:val="00013BC9"/>
    <w:rsid w:val="00015745"/>
    <w:rsid w:val="00015B89"/>
    <w:rsid w:val="00015DEF"/>
    <w:rsid w:val="000160E6"/>
    <w:rsid w:val="00016170"/>
    <w:rsid w:val="000161EB"/>
    <w:rsid w:val="00016CD8"/>
    <w:rsid w:val="0001730A"/>
    <w:rsid w:val="00017311"/>
    <w:rsid w:val="00017444"/>
    <w:rsid w:val="00017847"/>
    <w:rsid w:val="00020A2A"/>
    <w:rsid w:val="000210FD"/>
    <w:rsid w:val="00021BEF"/>
    <w:rsid w:val="00022463"/>
    <w:rsid w:val="00022DE7"/>
    <w:rsid w:val="00023AB9"/>
    <w:rsid w:val="000246F5"/>
    <w:rsid w:val="0002496F"/>
    <w:rsid w:val="00024E8E"/>
    <w:rsid w:val="0002501A"/>
    <w:rsid w:val="00025712"/>
    <w:rsid w:val="00026746"/>
    <w:rsid w:val="00026DF6"/>
    <w:rsid w:val="00026F4D"/>
    <w:rsid w:val="000270AF"/>
    <w:rsid w:val="000272BD"/>
    <w:rsid w:val="000277DB"/>
    <w:rsid w:val="00027AE1"/>
    <w:rsid w:val="0003067C"/>
    <w:rsid w:val="00030983"/>
    <w:rsid w:val="000317E7"/>
    <w:rsid w:val="00031C9B"/>
    <w:rsid w:val="0003245F"/>
    <w:rsid w:val="000324BF"/>
    <w:rsid w:val="00033362"/>
    <w:rsid w:val="000334F4"/>
    <w:rsid w:val="00033710"/>
    <w:rsid w:val="00033E9D"/>
    <w:rsid w:val="00034196"/>
    <w:rsid w:val="00034269"/>
    <w:rsid w:val="00034A30"/>
    <w:rsid w:val="00034E84"/>
    <w:rsid w:val="00035057"/>
    <w:rsid w:val="00035926"/>
    <w:rsid w:val="0003603D"/>
    <w:rsid w:val="0003618C"/>
    <w:rsid w:val="00036279"/>
    <w:rsid w:val="000363D8"/>
    <w:rsid w:val="000369E0"/>
    <w:rsid w:val="00036BF4"/>
    <w:rsid w:val="0003729C"/>
    <w:rsid w:val="000372C3"/>
    <w:rsid w:val="0003743F"/>
    <w:rsid w:val="0003797F"/>
    <w:rsid w:val="00037F0C"/>
    <w:rsid w:val="000404D3"/>
    <w:rsid w:val="000404E4"/>
    <w:rsid w:val="00040961"/>
    <w:rsid w:val="000409EC"/>
    <w:rsid w:val="00040A7B"/>
    <w:rsid w:val="00040C16"/>
    <w:rsid w:val="00040E53"/>
    <w:rsid w:val="0004156B"/>
    <w:rsid w:val="000415D8"/>
    <w:rsid w:val="00041D9C"/>
    <w:rsid w:val="00042174"/>
    <w:rsid w:val="000422A3"/>
    <w:rsid w:val="00042584"/>
    <w:rsid w:val="00042671"/>
    <w:rsid w:val="000427AB"/>
    <w:rsid w:val="0004284B"/>
    <w:rsid w:val="00042875"/>
    <w:rsid w:val="00042A93"/>
    <w:rsid w:val="00042C55"/>
    <w:rsid w:val="00044482"/>
    <w:rsid w:val="0004471A"/>
    <w:rsid w:val="0004489B"/>
    <w:rsid w:val="000448D0"/>
    <w:rsid w:val="00044C84"/>
    <w:rsid w:val="00045307"/>
    <w:rsid w:val="000457B7"/>
    <w:rsid w:val="000468AE"/>
    <w:rsid w:val="000472C8"/>
    <w:rsid w:val="000501C3"/>
    <w:rsid w:val="00050424"/>
    <w:rsid w:val="00050714"/>
    <w:rsid w:val="000524C0"/>
    <w:rsid w:val="00052C68"/>
    <w:rsid w:val="00052EA9"/>
    <w:rsid w:val="00053183"/>
    <w:rsid w:val="00053549"/>
    <w:rsid w:val="00054535"/>
    <w:rsid w:val="00054A3B"/>
    <w:rsid w:val="00054D01"/>
    <w:rsid w:val="000552B3"/>
    <w:rsid w:val="0005572D"/>
    <w:rsid w:val="000557F9"/>
    <w:rsid w:val="00056E78"/>
    <w:rsid w:val="00056F7A"/>
    <w:rsid w:val="00057848"/>
    <w:rsid w:val="0005786F"/>
    <w:rsid w:val="0006040A"/>
    <w:rsid w:val="00060CF3"/>
    <w:rsid w:val="00061682"/>
    <w:rsid w:val="00061F8F"/>
    <w:rsid w:val="000620AA"/>
    <w:rsid w:val="000625A8"/>
    <w:rsid w:val="00063056"/>
    <w:rsid w:val="00063113"/>
    <w:rsid w:val="00063667"/>
    <w:rsid w:val="000636D4"/>
    <w:rsid w:val="00063C13"/>
    <w:rsid w:val="00063CCC"/>
    <w:rsid w:val="0006439B"/>
    <w:rsid w:val="00064724"/>
    <w:rsid w:val="000647D4"/>
    <w:rsid w:val="00064CE0"/>
    <w:rsid w:val="0006514D"/>
    <w:rsid w:val="00065A1D"/>
    <w:rsid w:val="00065BBD"/>
    <w:rsid w:val="00066EC6"/>
    <w:rsid w:val="000671A0"/>
    <w:rsid w:val="0006774F"/>
    <w:rsid w:val="00067978"/>
    <w:rsid w:val="0007029B"/>
    <w:rsid w:val="00070FBE"/>
    <w:rsid w:val="000726E1"/>
    <w:rsid w:val="00072E44"/>
    <w:rsid w:val="000732C4"/>
    <w:rsid w:val="000745CF"/>
    <w:rsid w:val="0007548E"/>
    <w:rsid w:val="00075794"/>
    <w:rsid w:val="00075B8B"/>
    <w:rsid w:val="00075BCE"/>
    <w:rsid w:val="00075C42"/>
    <w:rsid w:val="000762FC"/>
    <w:rsid w:val="0007706D"/>
    <w:rsid w:val="000772BA"/>
    <w:rsid w:val="000772D1"/>
    <w:rsid w:val="00077E49"/>
    <w:rsid w:val="00081390"/>
    <w:rsid w:val="00081B6D"/>
    <w:rsid w:val="00082220"/>
    <w:rsid w:val="000826ED"/>
    <w:rsid w:val="00082AD7"/>
    <w:rsid w:val="0008429C"/>
    <w:rsid w:val="000844CC"/>
    <w:rsid w:val="0008517B"/>
    <w:rsid w:val="00085C32"/>
    <w:rsid w:val="00085EF3"/>
    <w:rsid w:val="000861F4"/>
    <w:rsid w:val="000868D7"/>
    <w:rsid w:val="0008699A"/>
    <w:rsid w:val="00087073"/>
    <w:rsid w:val="000871F6"/>
    <w:rsid w:val="00087261"/>
    <w:rsid w:val="00087C4C"/>
    <w:rsid w:val="000907F7"/>
    <w:rsid w:val="00091218"/>
    <w:rsid w:val="00091753"/>
    <w:rsid w:val="00091F22"/>
    <w:rsid w:val="00091FB1"/>
    <w:rsid w:val="00092468"/>
    <w:rsid w:val="0009256C"/>
    <w:rsid w:val="00092A65"/>
    <w:rsid w:val="00092F99"/>
    <w:rsid w:val="000934DB"/>
    <w:rsid w:val="000939B6"/>
    <w:rsid w:val="00093D8A"/>
    <w:rsid w:val="00095ACE"/>
    <w:rsid w:val="00095B20"/>
    <w:rsid w:val="000960BA"/>
    <w:rsid w:val="00096403"/>
    <w:rsid w:val="0009651D"/>
    <w:rsid w:val="000967E2"/>
    <w:rsid w:val="0009683A"/>
    <w:rsid w:val="00096ADE"/>
    <w:rsid w:val="00096D67"/>
    <w:rsid w:val="00096E69"/>
    <w:rsid w:val="000971DC"/>
    <w:rsid w:val="00097BA9"/>
    <w:rsid w:val="00097C7A"/>
    <w:rsid w:val="000A0CEF"/>
    <w:rsid w:val="000A1764"/>
    <w:rsid w:val="000A24B6"/>
    <w:rsid w:val="000A27DE"/>
    <w:rsid w:val="000A28BA"/>
    <w:rsid w:val="000A2F1B"/>
    <w:rsid w:val="000A36F5"/>
    <w:rsid w:val="000A3A22"/>
    <w:rsid w:val="000A3B1C"/>
    <w:rsid w:val="000A3CB0"/>
    <w:rsid w:val="000A3CFC"/>
    <w:rsid w:val="000A49A5"/>
    <w:rsid w:val="000A51FC"/>
    <w:rsid w:val="000A56B8"/>
    <w:rsid w:val="000A59B2"/>
    <w:rsid w:val="000A5E46"/>
    <w:rsid w:val="000A618C"/>
    <w:rsid w:val="000A6DEE"/>
    <w:rsid w:val="000A728D"/>
    <w:rsid w:val="000B05BA"/>
    <w:rsid w:val="000B0875"/>
    <w:rsid w:val="000B0F98"/>
    <w:rsid w:val="000B1469"/>
    <w:rsid w:val="000B15A7"/>
    <w:rsid w:val="000B16F9"/>
    <w:rsid w:val="000B1A24"/>
    <w:rsid w:val="000B1ECF"/>
    <w:rsid w:val="000B3B84"/>
    <w:rsid w:val="000B3CFE"/>
    <w:rsid w:val="000B45E9"/>
    <w:rsid w:val="000B4CAB"/>
    <w:rsid w:val="000B4E93"/>
    <w:rsid w:val="000B5328"/>
    <w:rsid w:val="000B53E5"/>
    <w:rsid w:val="000B5CE2"/>
    <w:rsid w:val="000B5DB8"/>
    <w:rsid w:val="000B6212"/>
    <w:rsid w:val="000B6ADA"/>
    <w:rsid w:val="000B6CFE"/>
    <w:rsid w:val="000B7F71"/>
    <w:rsid w:val="000C0628"/>
    <w:rsid w:val="000C0A63"/>
    <w:rsid w:val="000C0B11"/>
    <w:rsid w:val="000C12A8"/>
    <w:rsid w:val="000C135A"/>
    <w:rsid w:val="000C25E5"/>
    <w:rsid w:val="000C25FB"/>
    <w:rsid w:val="000C261C"/>
    <w:rsid w:val="000C266B"/>
    <w:rsid w:val="000C28CD"/>
    <w:rsid w:val="000C2BAA"/>
    <w:rsid w:val="000C31DE"/>
    <w:rsid w:val="000C3232"/>
    <w:rsid w:val="000C3542"/>
    <w:rsid w:val="000C36FB"/>
    <w:rsid w:val="000C36FC"/>
    <w:rsid w:val="000C3D73"/>
    <w:rsid w:val="000C3EE1"/>
    <w:rsid w:val="000C4086"/>
    <w:rsid w:val="000C4364"/>
    <w:rsid w:val="000C47B9"/>
    <w:rsid w:val="000C47DA"/>
    <w:rsid w:val="000C5F74"/>
    <w:rsid w:val="000C60D3"/>
    <w:rsid w:val="000C61C0"/>
    <w:rsid w:val="000C6477"/>
    <w:rsid w:val="000C650E"/>
    <w:rsid w:val="000C6B18"/>
    <w:rsid w:val="000C72D7"/>
    <w:rsid w:val="000D028D"/>
    <w:rsid w:val="000D12F2"/>
    <w:rsid w:val="000D170F"/>
    <w:rsid w:val="000D18F8"/>
    <w:rsid w:val="000D1BFF"/>
    <w:rsid w:val="000D1CA7"/>
    <w:rsid w:val="000D2339"/>
    <w:rsid w:val="000D2AD1"/>
    <w:rsid w:val="000D341D"/>
    <w:rsid w:val="000D378A"/>
    <w:rsid w:val="000D3C5A"/>
    <w:rsid w:val="000D3E9C"/>
    <w:rsid w:val="000D467C"/>
    <w:rsid w:val="000D47F8"/>
    <w:rsid w:val="000D4839"/>
    <w:rsid w:val="000D53F6"/>
    <w:rsid w:val="000D5714"/>
    <w:rsid w:val="000D5DBC"/>
    <w:rsid w:val="000D63D4"/>
    <w:rsid w:val="000D65D6"/>
    <w:rsid w:val="000D6A0B"/>
    <w:rsid w:val="000D6B2E"/>
    <w:rsid w:val="000D6C3A"/>
    <w:rsid w:val="000D7045"/>
    <w:rsid w:val="000D78C9"/>
    <w:rsid w:val="000E02A7"/>
    <w:rsid w:val="000E0412"/>
    <w:rsid w:val="000E1686"/>
    <w:rsid w:val="000E18E7"/>
    <w:rsid w:val="000E1E05"/>
    <w:rsid w:val="000E1E53"/>
    <w:rsid w:val="000E233B"/>
    <w:rsid w:val="000E2F14"/>
    <w:rsid w:val="000E3B0B"/>
    <w:rsid w:val="000E3EF6"/>
    <w:rsid w:val="000E3F74"/>
    <w:rsid w:val="000E44A7"/>
    <w:rsid w:val="000E489A"/>
    <w:rsid w:val="000E49D0"/>
    <w:rsid w:val="000E4A74"/>
    <w:rsid w:val="000E4D8D"/>
    <w:rsid w:val="000E4F13"/>
    <w:rsid w:val="000E4F26"/>
    <w:rsid w:val="000E5F29"/>
    <w:rsid w:val="000E60B3"/>
    <w:rsid w:val="000E64F2"/>
    <w:rsid w:val="000E6769"/>
    <w:rsid w:val="000E7D78"/>
    <w:rsid w:val="000E7F7E"/>
    <w:rsid w:val="000F021D"/>
    <w:rsid w:val="000F08AC"/>
    <w:rsid w:val="000F10D7"/>
    <w:rsid w:val="000F1FDD"/>
    <w:rsid w:val="000F2089"/>
    <w:rsid w:val="000F21EB"/>
    <w:rsid w:val="000F2836"/>
    <w:rsid w:val="000F2A8C"/>
    <w:rsid w:val="000F2D53"/>
    <w:rsid w:val="000F3E32"/>
    <w:rsid w:val="000F5303"/>
    <w:rsid w:val="000F58D8"/>
    <w:rsid w:val="000F5941"/>
    <w:rsid w:val="000F5F90"/>
    <w:rsid w:val="000F6465"/>
    <w:rsid w:val="000F6558"/>
    <w:rsid w:val="000F66B8"/>
    <w:rsid w:val="000F6971"/>
    <w:rsid w:val="000F718B"/>
    <w:rsid w:val="000F71FA"/>
    <w:rsid w:val="000F7333"/>
    <w:rsid w:val="000F780A"/>
    <w:rsid w:val="001000B3"/>
    <w:rsid w:val="00100470"/>
    <w:rsid w:val="001004CE"/>
    <w:rsid w:val="001006D7"/>
    <w:rsid w:val="00100AD6"/>
    <w:rsid w:val="00100EF0"/>
    <w:rsid w:val="00101166"/>
    <w:rsid w:val="001012F5"/>
    <w:rsid w:val="00101DC6"/>
    <w:rsid w:val="0010277B"/>
    <w:rsid w:val="00102B63"/>
    <w:rsid w:val="00102F77"/>
    <w:rsid w:val="0010317B"/>
    <w:rsid w:val="00103BCB"/>
    <w:rsid w:val="0010400D"/>
    <w:rsid w:val="00104145"/>
    <w:rsid w:val="001044AD"/>
    <w:rsid w:val="00104A93"/>
    <w:rsid w:val="00104E2D"/>
    <w:rsid w:val="0010505F"/>
    <w:rsid w:val="00105342"/>
    <w:rsid w:val="001057D3"/>
    <w:rsid w:val="00105C90"/>
    <w:rsid w:val="00106C2C"/>
    <w:rsid w:val="00106DEA"/>
    <w:rsid w:val="0010731B"/>
    <w:rsid w:val="00107397"/>
    <w:rsid w:val="00107522"/>
    <w:rsid w:val="00107E9B"/>
    <w:rsid w:val="001100EF"/>
    <w:rsid w:val="00110734"/>
    <w:rsid w:val="00111082"/>
    <w:rsid w:val="001115EE"/>
    <w:rsid w:val="0011257E"/>
    <w:rsid w:val="00112700"/>
    <w:rsid w:val="00112809"/>
    <w:rsid w:val="001129EA"/>
    <w:rsid w:val="00112CBE"/>
    <w:rsid w:val="0011359D"/>
    <w:rsid w:val="0011394D"/>
    <w:rsid w:val="00113FD1"/>
    <w:rsid w:val="00114A1D"/>
    <w:rsid w:val="00114A6E"/>
    <w:rsid w:val="00114B69"/>
    <w:rsid w:val="00115C2E"/>
    <w:rsid w:val="001162AB"/>
    <w:rsid w:val="00116349"/>
    <w:rsid w:val="00116E96"/>
    <w:rsid w:val="00117145"/>
    <w:rsid w:val="001172F2"/>
    <w:rsid w:val="0011732E"/>
    <w:rsid w:val="001177AC"/>
    <w:rsid w:val="00117EEB"/>
    <w:rsid w:val="0012087A"/>
    <w:rsid w:val="00120ABE"/>
    <w:rsid w:val="001216C1"/>
    <w:rsid w:val="001216C8"/>
    <w:rsid w:val="00121A90"/>
    <w:rsid w:val="00121B6C"/>
    <w:rsid w:val="00121D2D"/>
    <w:rsid w:val="00121EA8"/>
    <w:rsid w:val="00122098"/>
    <w:rsid w:val="00122B16"/>
    <w:rsid w:val="00122C0D"/>
    <w:rsid w:val="0012463D"/>
    <w:rsid w:val="00124A85"/>
    <w:rsid w:val="00124BEF"/>
    <w:rsid w:val="0012555A"/>
    <w:rsid w:val="00125C26"/>
    <w:rsid w:val="00125ED8"/>
    <w:rsid w:val="00125EFB"/>
    <w:rsid w:val="00126164"/>
    <w:rsid w:val="0012629C"/>
    <w:rsid w:val="0012644D"/>
    <w:rsid w:val="0012656A"/>
    <w:rsid w:val="001274DC"/>
    <w:rsid w:val="001277ED"/>
    <w:rsid w:val="001278FB"/>
    <w:rsid w:val="001279F1"/>
    <w:rsid w:val="00127BAF"/>
    <w:rsid w:val="00127E68"/>
    <w:rsid w:val="00127F56"/>
    <w:rsid w:val="00130833"/>
    <w:rsid w:val="00131127"/>
    <w:rsid w:val="00131259"/>
    <w:rsid w:val="001314FA"/>
    <w:rsid w:val="001317C9"/>
    <w:rsid w:val="00132230"/>
    <w:rsid w:val="0013223D"/>
    <w:rsid w:val="001328CD"/>
    <w:rsid w:val="00132A0F"/>
    <w:rsid w:val="00133714"/>
    <w:rsid w:val="00133E12"/>
    <w:rsid w:val="00133F4B"/>
    <w:rsid w:val="001341D5"/>
    <w:rsid w:val="0013429E"/>
    <w:rsid w:val="00134512"/>
    <w:rsid w:val="0013485D"/>
    <w:rsid w:val="00134ED5"/>
    <w:rsid w:val="00134F46"/>
    <w:rsid w:val="0013574D"/>
    <w:rsid w:val="00135946"/>
    <w:rsid w:val="00135A4B"/>
    <w:rsid w:val="00135E74"/>
    <w:rsid w:val="00136205"/>
    <w:rsid w:val="001362E1"/>
    <w:rsid w:val="0013650A"/>
    <w:rsid w:val="001365B8"/>
    <w:rsid w:val="00136760"/>
    <w:rsid w:val="001367E7"/>
    <w:rsid w:val="00136D51"/>
    <w:rsid w:val="001370C7"/>
    <w:rsid w:val="00137AD3"/>
    <w:rsid w:val="00137FC2"/>
    <w:rsid w:val="00140471"/>
    <w:rsid w:val="00140D99"/>
    <w:rsid w:val="00140E5E"/>
    <w:rsid w:val="00140FD3"/>
    <w:rsid w:val="00141001"/>
    <w:rsid w:val="00141D9D"/>
    <w:rsid w:val="001422FE"/>
    <w:rsid w:val="0014248E"/>
    <w:rsid w:val="00142A80"/>
    <w:rsid w:val="00142BA5"/>
    <w:rsid w:val="001430D1"/>
    <w:rsid w:val="001433B2"/>
    <w:rsid w:val="0014377B"/>
    <w:rsid w:val="001437B7"/>
    <w:rsid w:val="00143C44"/>
    <w:rsid w:val="001441D3"/>
    <w:rsid w:val="00144302"/>
    <w:rsid w:val="00144768"/>
    <w:rsid w:val="00144A79"/>
    <w:rsid w:val="00144C45"/>
    <w:rsid w:val="00144CC2"/>
    <w:rsid w:val="00144E39"/>
    <w:rsid w:val="001458F1"/>
    <w:rsid w:val="00145B22"/>
    <w:rsid w:val="00146592"/>
    <w:rsid w:val="001468EA"/>
    <w:rsid w:val="00146C52"/>
    <w:rsid w:val="00146CED"/>
    <w:rsid w:val="00147030"/>
    <w:rsid w:val="00147040"/>
    <w:rsid w:val="00147702"/>
    <w:rsid w:val="0015028F"/>
    <w:rsid w:val="00150666"/>
    <w:rsid w:val="00150919"/>
    <w:rsid w:val="00150C6F"/>
    <w:rsid w:val="00150F10"/>
    <w:rsid w:val="00151238"/>
    <w:rsid w:val="00151580"/>
    <w:rsid w:val="001529AF"/>
    <w:rsid w:val="001532C1"/>
    <w:rsid w:val="001533CB"/>
    <w:rsid w:val="001533CC"/>
    <w:rsid w:val="001533FE"/>
    <w:rsid w:val="00154BD7"/>
    <w:rsid w:val="00154EE2"/>
    <w:rsid w:val="001551FD"/>
    <w:rsid w:val="0015550F"/>
    <w:rsid w:val="001559F0"/>
    <w:rsid w:val="00156178"/>
    <w:rsid w:val="00156482"/>
    <w:rsid w:val="00156AC6"/>
    <w:rsid w:val="00156B71"/>
    <w:rsid w:val="001572D4"/>
    <w:rsid w:val="001578CE"/>
    <w:rsid w:val="00157A80"/>
    <w:rsid w:val="00157B48"/>
    <w:rsid w:val="0016017F"/>
    <w:rsid w:val="0016034A"/>
    <w:rsid w:val="001606A5"/>
    <w:rsid w:val="00161052"/>
    <w:rsid w:val="00161451"/>
    <w:rsid w:val="00161DAE"/>
    <w:rsid w:val="001634E7"/>
    <w:rsid w:val="00163B42"/>
    <w:rsid w:val="00163E88"/>
    <w:rsid w:val="00164244"/>
    <w:rsid w:val="001643BD"/>
    <w:rsid w:val="0016442E"/>
    <w:rsid w:val="00164712"/>
    <w:rsid w:val="001648AE"/>
    <w:rsid w:val="00164C57"/>
    <w:rsid w:val="00164E7C"/>
    <w:rsid w:val="00164FD2"/>
    <w:rsid w:val="00165DED"/>
    <w:rsid w:val="00165FC7"/>
    <w:rsid w:val="0016645C"/>
    <w:rsid w:val="001664C6"/>
    <w:rsid w:val="00166A3A"/>
    <w:rsid w:val="00166B73"/>
    <w:rsid w:val="00167476"/>
    <w:rsid w:val="001678DB"/>
    <w:rsid w:val="001678FA"/>
    <w:rsid w:val="001679E5"/>
    <w:rsid w:val="00167E2F"/>
    <w:rsid w:val="00170788"/>
    <w:rsid w:val="00170B03"/>
    <w:rsid w:val="00170B74"/>
    <w:rsid w:val="00171010"/>
    <w:rsid w:val="00171C55"/>
    <w:rsid w:val="00171EAC"/>
    <w:rsid w:val="0017206D"/>
    <w:rsid w:val="00172108"/>
    <w:rsid w:val="001728FB"/>
    <w:rsid w:val="00172A98"/>
    <w:rsid w:val="00172C30"/>
    <w:rsid w:val="00173362"/>
    <w:rsid w:val="00173A86"/>
    <w:rsid w:val="00173D8F"/>
    <w:rsid w:val="00174750"/>
    <w:rsid w:val="00174E55"/>
    <w:rsid w:val="0017503E"/>
    <w:rsid w:val="0017509D"/>
    <w:rsid w:val="001755EF"/>
    <w:rsid w:val="001756C2"/>
    <w:rsid w:val="0017593B"/>
    <w:rsid w:val="00175C1C"/>
    <w:rsid w:val="00175CB2"/>
    <w:rsid w:val="00176015"/>
    <w:rsid w:val="0017609A"/>
    <w:rsid w:val="00176463"/>
    <w:rsid w:val="00176657"/>
    <w:rsid w:val="0017710F"/>
    <w:rsid w:val="00177CF1"/>
    <w:rsid w:val="00177D37"/>
    <w:rsid w:val="00180307"/>
    <w:rsid w:val="0018034E"/>
    <w:rsid w:val="00180736"/>
    <w:rsid w:val="001809B8"/>
    <w:rsid w:val="00180D73"/>
    <w:rsid w:val="00180E29"/>
    <w:rsid w:val="00180F1A"/>
    <w:rsid w:val="0018100F"/>
    <w:rsid w:val="00181725"/>
    <w:rsid w:val="00181C9F"/>
    <w:rsid w:val="00181FC9"/>
    <w:rsid w:val="00182BB7"/>
    <w:rsid w:val="00182C40"/>
    <w:rsid w:val="00182E0F"/>
    <w:rsid w:val="00182E99"/>
    <w:rsid w:val="00183CC4"/>
    <w:rsid w:val="00183EFB"/>
    <w:rsid w:val="001845D2"/>
    <w:rsid w:val="00184B0B"/>
    <w:rsid w:val="00184BBC"/>
    <w:rsid w:val="00185905"/>
    <w:rsid w:val="001869C7"/>
    <w:rsid w:val="00186B6A"/>
    <w:rsid w:val="00186B9F"/>
    <w:rsid w:val="00186CE2"/>
    <w:rsid w:val="00187296"/>
    <w:rsid w:val="00187B0D"/>
    <w:rsid w:val="00187BB9"/>
    <w:rsid w:val="00190864"/>
    <w:rsid w:val="0019139B"/>
    <w:rsid w:val="00191788"/>
    <w:rsid w:val="0019289F"/>
    <w:rsid w:val="001928A8"/>
    <w:rsid w:val="001929D5"/>
    <w:rsid w:val="00192C12"/>
    <w:rsid w:val="00193213"/>
    <w:rsid w:val="00193528"/>
    <w:rsid w:val="001939A2"/>
    <w:rsid w:val="00193E7C"/>
    <w:rsid w:val="00194F08"/>
    <w:rsid w:val="00195218"/>
    <w:rsid w:val="00195ADC"/>
    <w:rsid w:val="00196C2F"/>
    <w:rsid w:val="00196E02"/>
    <w:rsid w:val="00196EDC"/>
    <w:rsid w:val="00197390"/>
    <w:rsid w:val="0019741E"/>
    <w:rsid w:val="0019787A"/>
    <w:rsid w:val="001A00F9"/>
    <w:rsid w:val="001A0147"/>
    <w:rsid w:val="001A084A"/>
    <w:rsid w:val="001A1B10"/>
    <w:rsid w:val="001A2071"/>
    <w:rsid w:val="001A250B"/>
    <w:rsid w:val="001A255C"/>
    <w:rsid w:val="001A2674"/>
    <w:rsid w:val="001A2B3C"/>
    <w:rsid w:val="001A2B75"/>
    <w:rsid w:val="001A2F82"/>
    <w:rsid w:val="001A3089"/>
    <w:rsid w:val="001A37BB"/>
    <w:rsid w:val="001A3916"/>
    <w:rsid w:val="001A3A24"/>
    <w:rsid w:val="001A3E8E"/>
    <w:rsid w:val="001A4047"/>
    <w:rsid w:val="001A4456"/>
    <w:rsid w:val="001A446A"/>
    <w:rsid w:val="001A46CB"/>
    <w:rsid w:val="001A4891"/>
    <w:rsid w:val="001A4EBA"/>
    <w:rsid w:val="001A53C4"/>
    <w:rsid w:val="001A5504"/>
    <w:rsid w:val="001A56C6"/>
    <w:rsid w:val="001A58A8"/>
    <w:rsid w:val="001A601E"/>
    <w:rsid w:val="001A6119"/>
    <w:rsid w:val="001A61FD"/>
    <w:rsid w:val="001A62E4"/>
    <w:rsid w:val="001A6444"/>
    <w:rsid w:val="001A64DD"/>
    <w:rsid w:val="001A7315"/>
    <w:rsid w:val="001A743F"/>
    <w:rsid w:val="001B034F"/>
    <w:rsid w:val="001B03A3"/>
    <w:rsid w:val="001B09F7"/>
    <w:rsid w:val="001B0C3F"/>
    <w:rsid w:val="001B1018"/>
    <w:rsid w:val="001B16D0"/>
    <w:rsid w:val="001B1E41"/>
    <w:rsid w:val="001B2047"/>
    <w:rsid w:val="001B2905"/>
    <w:rsid w:val="001B2B7A"/>
    <w:rsid w:val="001B2EB7"/>
    <w:rsid w:val="001B2F04"/>
    <w:rsid w:val="001B35AA"/>
    <w:rsid w:val="001B3A8E"/>
    <w:rsid w:val="001B3BDD"/>
    <w:rsid w:val="001B3CF5"/>
    <w:rsid w:val="001B4164"/>
    <w:rsid w:val="001B4401"/>
    <w:rsid w:val="001B45DD"/>
    <w:rsid w:val="001B46CB"/>
    <w:rsid w:val="001B4D39"/>
    <w:rsid w:val="001B4FA1"/>
    <w:rsid w:val="001B5581"/>
    <w:rsid w:val="001B61A0"/>
    <w:rsid w:val="001B6849"/>
    <w:rsid w:val="001B6E24"/>
    <w:rsid w:val="001B6FD3"/>
    <w:rsid w:val="001B77B2"/>
    <w:rsid w:val="001B7A81"/>
    <w:rsid w:val="001B7CE7"/>
    <w:rsid w:val="001B7F2F"/>
    <w:rsid w:val="001C00E1"/>
    <w:rsid w:val="001C04CC"/>
    <w:rsid w:val="001C05C0"/>
    <w:rsid w:val="001C0845"/>
    <w:rsid w:val="001C1958"/>
    <w:rsid w:val="001C1B8E"/>
    <w:rsid w:val="001C1C35"/>
    <w:rsid w:val="001C1CCE"/>
    <w:rsid w:val="001C2308"/>
    <w:rsid w:val="001C243D"/>
    <w:rsid w:val="001C2668"/>
    <w:rsid w:val="001C2B41"/>
    <w:rsid w:val="001C2E8E"/>
    <w:rsid w:val="001C30AB"/>
    <w:rsid w:val="001C3162"/>
    <w:rsid w:val="001C3593"/>
    <w:rsid w:val="001C35F6"/>
    <w:rsid w:val="001C407B"/>
    <w:rsid w:val="001C45F0"/>
    <w:rsid w:val="001C52A9"/>
    <w:rsid w:val="001C551A"/>
    <w:rsid w:val="001C59C1"/>
    <w:rsid w:val="001C5A5F"/>
    <w:rsid w:val="001C6597"/>
    <w:rsid w:val="001C699A"/>
    <w:rsid w:val="001C70CF"/>
    <w:rsid w:val="001C767A"/>
    <w:rsid w:val="001C7990"/>
    <w:rsid w:val="001C7F38"/>
    <w:rsid w:val="001D0464"/>
    <w:rsid w:val="001D18B4"/>
    <w:rsid w:val="001D1A23"/>
    <w:rsid w:val="001D1C4D"/>
    <w:rsid w:val="001D1CA2"/>
    <w:rsid w:val="001D225B"/>
    <w:rsid w:val="001D22B1"/>
    <w:rsid w:val="001D2F1C"/>
    <w:rsid w:val="001D3421"/>
    <w:rsid w:val="001D39E0"/>
    <w:rsid w:val="001D3B3E"/>
    <w:rsid w:val="001D3B7D"/>
    <w:rsid w:val="001D542D"/>
    <w:rsid w:val="001D5A8D"/>
    <w:rsid w:val="001D5D31"/>
    <w:rsid w:val="001D6372"/>
    <w:rsid w:val="001D6445"/>
    <w:rsid w:val="001D67EB"/>
    <w:rsid w:val="001D6EDF"/>
    <w:rsid w:val="001D6F38"/>
    <w:rsid w:val="001D7A38"/>
    <w:rsid w:val="001D7DC1"/>
    <w:rsid w:val="001E0AB5"/>
    <w:rsid w:val="001E0C54"/>
    <w:rsid w:val="001E0CBF"/>
    <w:rsid w:val="001E13A9"/>
    <w:rsid w:val="001E1E05"/>
    <w:rsid w:val="001E267A"/>
    <w:rsid w:val="001E2A8A"/>
    <w:rsid w:val="001E360D"/>
    <w:rsid w:val="001E3949"/>
    <w:rsid w:val="001E3A6A"/>
    <w:rsid w:val="001E3EFE"/>
    <w:rsid w:val="001E402C"/>
    <w:rsid w:val="001E4D04"/>
    <w:rsid w:val="001E55A8"/>
    <w:rsid w:val="001E57EB"/>
    <w:rsid w:val="001E63F8"/>
    <w:rsid w:val="001E656B"/>
    <w:rsid w:val="001E7B5F"/>
    <w:rsid w:val="001E7D1D"/>
    <w:rsid w:val="001F055C"/>
    <w:rsid w:val="001F05B9"/>
    <w:rsid w:val="001F0D26"/>
    <w:rsid w:val="001F167F"/>
    <w:rsid w:val="001F27EA"/>
    <w:rsid w:val="001F29AF"/>
    <w:rsid w:val="001F31B7"/>
    <w:rsid w:val="001F36A7"/>
    <w:rsid w:val="001F3C1C"/>
    <w:rsid w:val="001F4666"/>
    <w:rsid w:val="001F4724"/>
    <w:rsid w:val="001F4CFB"/>
    <w:rsid w:val="001F4D63"/>
    <w:rsid w:val="001F4E7D"/>
    <w:rsid w:val="001F4EA5"/>
    <w:rsid w:val="001F5D90"/>
    <w:rsid w:val="001F62BC"/>
    <w:rsid w:val="001F632D"/>
    <w:rsid w:val="001F75EF"/>
    <w:rsid w:val="001F76DE"/>
    <w:rsid w:val="001F7820"/>
    <w:rsid w:val="002004F1"/>
    <w:rsid w:val="002011F6"/>
    <w:rsid w:val="00201699"/>
    <w:rsid w:val="00201B2C"/>
    <w:rsid w:val="00201CD9"/>
    <w:rsid w:val="0020248A"/>
    <w:rsid w:val="00202684"/>
    <w:rsid w:val="00202974"/>
    <w:rsid w:val="00202DCB"/>
    <w:rsid w:val="00203040"/>
    <w:rsid w:val="0020314C"/>
    <w:rsid w:val="0020351F"/>
    <w:rsid w:val="002039B3"/>
    <w:rsid w:val="00203E31"/>
    <w:rsid w:val="00203F77"/>
    <w:rsid w:val="00204033"/>
    <w:rsid w:val="00204626"/>
    <w:rsid w:val="00204AF4"/>
    <w:rsid w:val="00204E01"/>
    <w:rsid w:val="00205148"/>
    <w:rsid w:val="00206410"/>
    <w:rsid w:val="002073F1"/>
    <w:rsid w:val="00207627"/>
    <w:rsid w:val="002078AE"/>
    <w:rsid w:val="00207E52"/>
    <w:rsid w:val="00210C9F"/>
    <w:rsid w:val="002110B1"/>
    <w:rsid w:val="002110B5"/>
    <w:rsid w:val="002112F5"/>
    <w:rsid w:val="00211413"/>
    <w:rsid w:val="00211CA6"/>
    <w:rsid w:val="00212294"/>
    <w:rsid w:val="002129C2"/>
    <w:rsid w:val="002132DB"/>
    <w:rsid w:val="00213CCC"/>
    <w:rsid w:val="00214A58"/>
    <w:rsid w:val="00214A5B"/>
    <w:rsid w:val="00214C68"/>
    <w:rsid w:val="0021507E"/>
    <w:rsid w:val="0021558D"/>
    <w:rsid w:val="002156BE"/>
    <w:rsid w:val="002161FE"/>
    <w:rsid w:val="002164AE"/>
    <w:rsid w:val="00216A23"/>
    <w:rsid w:val="00216C8E"/>
    <w:rsid w:val="002171F9"/>
    <w:rsid w:val="00217345"/>
    <w:rsid w:val="00217C4A"/>
    <w:rsid w:val="002200C8"/>
    <w:rsid w:val="00220192"/>
    <w:rsid w:val="002203B2"/>
    <w:rsid w:val="00220901"/>
    <w:rsid w:val="00220B22"/>
    <w:rsid w:val="00221544"/>
    <w:rsid w:val="002216E8"/>
    <w:rsid w:val="00221D26"/>
    <w:rsid w:val="00222BBC"/>
    <w:rsid w:val="002230A5"/>
    <w:rsid w:val="00223329"/>
    <w:rsid w:val="002236BC"/>
    <w:rsid w:val="00223C09"/>
    <w:rsid w:val="0022466A"/>
    <w:rsid w:val="0022534A"/>
    <w:rsid w:val="00225987"/>
    <w:rsid w:val="0022658B"/>
    <w:rsid w:val="00227166"/>
    <w:rsid w:val="002271B7"/>
    <w:rsid w:val="002271F8"/>
    <w:rsid w:val="00227389"/>
    <w:rsid w:val="0022768B"/>
    <w:rsid w:val="00227714"/>
    <w:rsid w:val="002278C9"/>
    <w:rsid w:val="00227EE3"/>
    <w:rsid w:val="002302F3"/>
    <w:rsid w:val="00230AC3"/>
    <w:rsid w:val="00231518"/>
    <w:rsid w:val="00231A74"/>
    <w:rsid w:val="00231E8A"/>
    <w:rsid w:val="00232353"/>
    <w:rsid w:val="002328B4"/>
    <w:rsid w:val="00232E21"/>
    <w:rsid w:val="00232E87"/>
    <w:rsid w:val="00234813"/>
    <w:rsid w:val="002363B1"/>
    <w:rsid w:val="0023647D"/>
    <w:rsid w:val="00236B55"/>
    <w:rsid w:val="002372E3"/>
    <w:rsid w:val="0023740F"/>
    <w:rsid w:val="00240146"/>
    <w:rsid w:val="00240899"/>
    <w:rsid w:val="00240ACD"/>
    <w:rsid w:val="00240C7B"/>
    <w:rsid w:val="00240E89"/>
    <w:rsid w:val="00241985"/>
    <w:rsid w:val="00241C77"/>
    <w:rsid w:val="00242022"/>
    <w:rsid w:val="00242530"/>
    <w:rsid w:val="00242B10"/>
    <w:rsid w:val="002433AF"/>
    <w:rsid w:val="002433B8"/>
    <w:rsid w:val="002433BC"/>
    <w:rsid w:val="0024375C"/>
    <w:rsid w:val="00243AA0"/>
    <w:rsid w:val="002446FF"/>
    <w:rsid w:val="00244DF3"/>
    <w:rsid w:val="00245FB0"/>
    <w:rsid w:val="00246AA3"/>
    <w:rsid w:val="002471FF"/>
    <w:rsid w:val="00247B76"/>
    <w:rsid w:val="00247CE3"/>
    <w:rsid w:val="0025034A"/>
    <w:rsid w:val="00251BAD"/>
    <w:rsid w:val="002520DF"/>
    <w:rsid w:val="0025277D"/>
    <w:rsid w:val="00252C78"/>
    <w:rsid w:val="00253203"/>
    <w:rsid w:val="002534AF"/>
    <w:rsid w:val="002537E5"/>
    <w:rsid w:val="00253FB3"/>
    <w:rsid w:val="00254014"/>
    <w:rsid w:val="00254362"/>
    <w:rsid w:val="002544AA"/>
    <w:rsid w:val="002551A9"/>
    <w:rsid w:val="002551C8"/>
    <w:rsid w:val="0025574E"/>
    <w:rsid w:val="002557CF"/>
    <w:rsid w:val="00255870"/>
    <w:rsid w:val="00255B3E"/>
    <w:rsid w:val="00255B83"/>
    <w:rsid w:val="00256515"/>
    <w:rsid w:val="00256844"/>
    <w:rsid w:val="00256E07"/>
    <w:rsid w:val="0025792B"/>
    <w:rsid w:val="00257945"/>
    <w:rsid w:val="00257B64"/>
    <w:rsid w:val="0026067E"/>
    <w:rsid w:val="00260E33"/>
    <w:rsid w:val="00261839"/>
    <w:rsid w:val="002621E9"/>
    <w:rsid w:val="002622B8"/>
    <w:rsid w:val="0026264D"/>
    <w:rsid w:val="00262675"/>
    <w:rsid w:val="00262E59"/>
    <w:rsid w:val="00262F6E"/>
    <w:rsid w:val="00262FC4"/>
    <w:rsid w:val="00264136"/>
    <w:rsid w:val="0026450B"/>
    <w:rsid w:val="00264704"/>
    <w:rsid w:val="00264A43"/>
    <w:rsid w:val="00264B1E"/>
    <w:rsid w:val="00264EF5"/>
    <w:rsid w:val="00265B71"/>
    <w:rsid w:val="002660B0"/>
    <w:rsid w:val="00266CB2"/>
    <w:rsid w:val="00266D6D"/>
    <w:rsid w:val="00266EB4"/>
    <w:rsid w:val="00266EC6"/>
    <w:rsid w:val="0026732B"/>
    <w:rsid w:val="00267887"/>
    <w:rsid w:val="00267B6D"/>
    <w:rsid w:val="00270127"/>
    <w:rsid w:val="0027137B"/>
    <w:rsid w:val="00271C1B"/>
    <w:rsid w:val="00271FC3"/>
    <w:rsid w:val="0027368E"/>
    <w:rsid w:val="0027398A"/>
    <w:rsid w:val="0027399B"/>
    <w:rsid w:val="00273B8D"/>
    <w:rsid w:val="00273E32"/>
    <w:rsid w:val="00273F32"/>
    <w:rsid w:val="002746EF"/>
    <w:rsid w:val="00274BE1"/>
    <w:rsid w:val="00274F2E"/>
    <w:rsid w:val="002750AC"/>
    <w:rsid w:val="002754B6"/>
    <w:rsid w:val="0027572F"/>
    <w:rsid w:val="00275941"/>
    <w:rsid w:val="00275F79"/>
    <w:rsid w:val="00276216"/>
    <w:rsid w:val="0027722B"/>
    <w:rsid w:val="0028054D"/>
    <w:rsid w:val="0028066B"/>
    <w:rsid w:val="0028144B"/>
    <w:rsid w:val="002814AB"/>
    <w:rsid w:val="00283934"/>
    <w:rsid w:val="002847E8"/>
    <w:rsid w:val="002848D5"/>
    <w:rsid w:val="00284CB8"/>
    <w:rsid w:val="00284EE5"/>
    <w:rsid w:val="0028666D"/>
    <w:rsid w:val="00286743"/>
    <w:rsid w:val="0028679C"/>
    <w:rsid w:val="002867D6"/>
    <w:rsid w:val="002872F8"/>
    <w:rsid w:val="002876E3"/>
    <w:rsid w:val="0028799E"/>
    <w:rsid w:val="00287D3D"/>
    <w:rsid w:val="0029006D"/>
    <w:rsid w:val="00290616"/>
    <w:rsid w:val="002907EB"/>
    <w:rsid w:val="00290FD1"/>
    <w:rsid w:val="002915A1"/>
    <w:rsid w:val="002915F9"/>
    <w:rsid w:val="00291963"/>
    <w:rsid w:val="002919D6"/>
    <w:rsid w:val="002920D7"/>
    <w:rsid w:val="0029298B"/>
    <w:rsid w:val="00292DA7"/>
    <w:rsid w:val="0029318A"/>
    <w:rsid w:val="002931E1"/>
    <w:rsid w:val="0029360E"/>
    <w:rsid w:val="002937FB"/>
    <w:rsid w:val="002949D5"/>
    <w:rsid w:val="00294F3D"/>
    <w:rsid w:val="0029596D"/>
    <w:rsid w:val="00295B2A"/>
    <w:rsid w:val="002971DD"/>
    <w:rsid w:val="002977D1"/>
    <w:rsid w:val="00297849"/>
    <w:rsid w:val="00297D8A"/>
    <w:rsid w:val="002A0CA9"/>
    <w:rsid w:val="002A14A5"/>
    <w:rsid w:val="002A2306"/>
    <w:rsid w:val="002A233C"/>
    <w:rsid w:val="002A24A7"/>
    <w:rsid w:val="002A2A3A"/>
    <w:rsid w:val="002A3480"/>
    <w:rsid w:val="002A388D"/>
    <w:rsid w:val="002A398C"/>
    <w:rsid w:val="002A3A58"/>
    <w:rsid w:val="002A40A4"/>
    <w:rsid w:val="002A4792"/>
    <w:rsid w:val="002A5363"/>
    <w:rsid w:val="002A59D4"/>
    <w:rsid w:val="002A60CC"/>
    <w:rsid w:val="002A694C"/>
    <w:rsid w:val="002A6F0A"/>
    <w:rsid w:val="002A6FAD"/>
    <w:rsid w:val="002A726D"/>
    <w:rsid w:val="002A7B9A"/>
    <w:rsid w:val="002A7ECB"/>
    <w:rsid w:val="002A7FB8"/>
    <w:rsid w:val="002B0104"/>
    <w:rsid w:val="002B020B"/>
    <w:rsid w:val="002B0F1B"/>
    <w:rsid w:val="002B0F20"/>
    <w:rsid w:val="002B0F95"/>
    <w:rsid w:val="002B16A5"/>
    <w:rsid w:val="002B225B"/>
    <w:rsid w:val="002B259F"/>
    <w:rsid w:val="002B26A7"/>
    <w:rsid w:val="002B2B5E"/>
    <w:rsid w:val="002B2C1A"/>
    <w:rsid w:val="002B2C83"/>
    <w:rsid w:val="002B3282"/>
    <w:rsid w:val="002B3346"/>
    <w:rsid w:val="002B3881"/>
    <w:rsid w:val="002B3A6A"/>
    <w:rsid w:val="002B420D"/>
    <w:rsid w:val="002B4572"/>
    <w:rsid w:val="002B4CE8"/>
    <w:rsid w:val="002B52F2"/>
    <w:rsid w:val="002B535E"/>
    <w:rsid w:val="002B5C68"/>
    <w:rsid w:val="002B5D2B"/>
    <w:rsid w:val="002B5F72"/>
    <w:rsid w:val="002B6BC5"/>
    <w:rsid w:val="002B77BF"/>
    <w:rsid w:val="002B78EC"/>
    <w:rsid w:val="002B7EDC"/>
    <w:rsid w:val="002C0A2C"/>
    <w:rsid w:val="002C197D"/>
    <w:rsid w:val="002C1BB5"/>
    <w:rsid w:val="002C1E60"/>
    <w:rsid w:val="002C2565"/>
    <w:rsid w:val="002C2B55"/>
    <w:rsid w:val="002C2D16"/>
    <w:rsid w:val="002C2D9E"/>
    <w:rsid w:val="002C30DC"/>
    <w:rsid w:val="002C3BF9"/>
    <w:rsid w:val="002C3F55"/>
    <w:rsid w:val="002C427C"/>
    <w:rsid w:val="002C428D"/>
    <w:rsid w:val="002C4498"/>
    <w:rsid w:val="002C46F7"/>
    <w:rsid w:val="002C4935"/>
    <w:rsid w:val="002C5073"/>
    <w:rsid w:val="002C5A1A"/>
    <w:rsid w:val="002C5EDC"/>
    <w:rsid w:val="002C63A2"/>
    <w:rsid w:val="002C6783"/>
    <w:rsid w:val="002C6F27"/>
    <w:rsid w:val="002C71BC"/>
    <w:rsid w:val="002C7A2E"/>
    <w:rsid w:val="002D00D2"/>
    <w:rsid w:val="002D024F"/>
    <w:rsid w:val="002D06AF"/>
    <w:rsid w:val="002D0BD9"/>
    <w:rsid w:val="002D0C40"/>
    <w:rsid w:val="002D110B"/>
    <w:rsid w:val="002D11DB"/>
    <w:rsid w:val="002D1415"/>
    <w:rsid w:val="002D1A09"/>
    <w:rsid w:val="002D1A97"/>
    <w:rsid w:val="002D243D"/>
    <w:rsid w:val="002D3BE7"/>
    <w:rsid w:val="002D4450"/>
    <w:rsid w:val="002D4795"/>
    <w:rsid w:val="002D5284"/>
    <w:rsid w:val="002D59B9"/>
    <w:rsid w:val="002D5BA6"/>
    <w:rsid w:val="002D69F1"/>
    <w:rsid w:val="002D6E03"/>
    <w:rsid w:val="002D7A0E"/>
    <w:rsid w:val="002D7DEA"/>
    <w:rsid w:val="002E07ED"/>
    <w:rsid w:val="002E1228"/>
    <w:rsid w:val="002E128A"/>
    <w:rsid w:val="002E1CCC"/>
    <w:rsid w:val="002E1D4C"/>
    <w:rsid w:val="002E23C6"/>
    <w:rsid w:val="002E24C1"/>
    <w:rsid w:val="002E25B7"/>
    <w:rsid w:val="002E32C9"/>
    <w:rsid w:val="002E391E"/>
    <w:rsid w:val="002E396F"/>
    <w:rsid w:val="002E413D"/>
    <w:rsid w:val="002E4703"/>
    <w:rsid w:val="002E577D"/>
    <w:rsid w:val="002E5EC8"/>
    <w:rsid w:val="002E63FF"/>
    <w:rsid w:val="002E6DC7"/>
    <w:rsid w:val="002E77A7"/>
    <w:rsid w:val="002E796C"/>
    <w:rsid w:val="002F02E5"/>
    <w:rsid w:val="002F063D"/>
    <w:rsid w:val="002F09B3"/>
    <w:rsid w:val="002F1084"/>
    <w:rsid w:val="002F18DA"/>
    <w:rsid w:val="002F1B0E"/>
    <w:rsid w:val="002F1ED6"/>
    <w:rsid w:val="002F2350"/>
    <w:rsid w:val="002F3385"/>
    <w:rsid w:val="002F3416"/>
    <w:rsid w:val="002F3FF1"/>
    <w:rsid w:val="002F4331"/>
    <w:rsid w:val="002F450F"/>
    <w:rsid w:val="002F4E79"/>
    <w:rsid w:val="002F4F31"/>
    <w:rsid w:val="002F4FD4"/>
    <w:rsid w:val="002F52AF"/>
    <w:rsid w:val="002F6444"/>
    <w:rsid w:val="002F647E"/>
    <w:rsid w:val="002F6595"/>
    <w:rsid w:val="002F659F"/>
    <w:rsid w:val="002F65A1"/>
    <w:rsid w:val="002F6700"/>
    <w:rsid w:val="002F6858"/>
    <w:rsid w:val="002F7E92"/>
    <w:rsid w:val="002F7EB4"/>
    <w:rsid w:val="00300143"/>
    <w:rsid w:val="00300195"/>
    <w:rsid w:val="00300230"/>
    <w:rsid w:val="00300641"/>
    <w:rsid w:val="00300A3D"/>
    <w:rsid w:val="00300EE1"/>
    <w:rsid w:val="003013A6"/>
    <w:rsid w:val="00301410"/>
    <w:rsid w:val="00301C3D"/>
    <w:rsid w:val="003025E3"/>
    <w:rsid w:val="00302814"/>
    <w:rsid w:val="0030288F"/>
    <w:rsid w:val="00302B8C"/>
    <w:rsid w:val="003032AA"/>
    <w:rsid w:val="00303363"/>
    <w:rsid w:val="00303D35"/>
    <w:rsid w:val="00304769"/>
    <w:rsid w:val="0030486D"/>
    <w:rsid w:val="00305D45"/>
    <w:rsid w:val="00305D9B"/>
    <w:rsid w:val="00306F01"/>
    <w:rsid w:val="0031011E"/>
    <w:rsid w:val="00310326"/>
    <w:rsid w:val="00310744"/>
    <w:rsid w:val="00310C7C"/>
    <w:rsid w:val="00310E9D"/>
    <w:rsid w:val="003110C6"/>
    <w:rsid w:val="0031132A"/>
    <w:rsid w:val="00312B26"/>
    <w:rsid w:val="00313481"/>
    <w:rsid w:val="0031409D"/>
    <w:rsid w:val="0031411C"/>
    <w:rsid w:val="003144E0"/>
    <w:rsid w:val="00314D98"/>
    <w:rsid w:val="00314F65"/>
    <w:rsid w:val="0031511C"/>
    <w:rsid w:val="00315CD8"/>
    <w:rsid w:val="00315EFE"/>
    <w:rsid w:val="0031619E"/>
    <w:rsid w:val="003168FD"/>
    <w:rsid w:val="003169C1"/>
    <w:rsid w:val="003170B1"/>
    <w:rsid w:val="003179DE"/>
    <w:rsid w:val="00317A11"/>
    <w:rsid w:val="00317EA3"/>
    <w:rsid w:val="00320369"/>
    <w:rsid w:val="0032178D"/>
    <w:rsid w:val="0032188E"/>
    <w:rsid w:val="00321924"/>
    <w:rsid w:val="00321BBE"/>
    <w:rsid w:val="00321C52"/>
    <w:rsid w:val="003229E4"/>
    <w:rsid w:val="0032362C"/>
    <w:rsid w:val="0032373F"/>
    <w:rsid w:val="003242AA"/>
    <w:rsid w:val="003243B3"/>
    <w:rsid w:val="0032462C"/>
    <w:rsid w:val="00324775"/>
    <w:rsid w:val="003247CB"/>
    <w:rsid w:val="00324C42"/>
    <w:rsid w:val="0032507A"/>
    <w:rsid w:val="00325472"/>
    <w:rsid w:val="003254C7"/>
    <w:rsid w:val="0032571C"/>
    <w:rsid w:val="00325B43"/>
    <w:rsid w:val="00325E11"/>
    <w:rsid w:val="00325F7E"/>
    <w:rsid w:val="0032616F"/>
    <w:rsid w:val="00326497"/>
    <w:rsid w:val="0032652E"/>
    <w:rsid w:val="00326A4C"/>
    <w:rsid w:val="003270A5"/>
    <w:rsid w:val="00327567"/>
    <w:rsid w:val="0032795F"/>
    <w:rsid w:val="00327AD9"/>
    <w:rsid w:val="00330E12"/>
    <w:rsid w:val="003317A3"/>
    <w:rsid w:val="00331A22"/>
    <w:rsid w:val="00331B49"/>
    <w:rsid w:val="00332778"/>
    <w:rsid w:val="00332E99"/>
    <w:rsid w:val="00332FB2"/>
    <w:rsid w:val="0033312D"/>
    <w:rsid w:val="0033334B"/>
    <w:rsid w:val="00333C57"/>
    <w:rsid w:val="0033498E"/>
    <w:rsid w:val="00334AD9"/>
    <w:rsid w:val="00334FEA"/>
    <w:rsid w:val="00335284"/>
    <w:rsid w:val="00335378"/>
    <w:rsid w:val="00335410"/>
    <w:rsid w:val="0033570E"/>
    <w:rsid w:val="003358DD"/>
    <w:rsid w:val="00335DE4"/>
    <w:rsid w:val="00337694"/>
    <w:rsid w:val="00337CF1"/>
    <w:rsid w:val="00340700"/>
    <w:rsid w:val="0034085C"/>
    <w:rsid w:val="00341DF9"/>
    <w:rsid w:val="00341E23"/>
    <w:rsid w:val="0034272D"/>
    <w:rsid w:val="00342C28"/>
    <w:rsid w:val="00342CBC"/>
    <w:rsid w:val="0034326D"/>
    <w:rsid w:val="0034355D"/>
    <w:rsid w:val="00343851"/>
    <w:rsid w:val="00343A6C"/>
    <w:rsid w:val="00343DD1"/>
    <w:rsid w:val="0034458D"/>
    <w:rsid w:val="00344629"/>
    <w:rsid w:val="003452F6"/>
    <w:rsid w:val="00345468"/>
    <w:rsid w:val="00345D0A"/>
    <w:rsid w:val="00345E52"/>
    <w:rsid w:val="003466CA"/>
    <w:rsid w:val="00346BB1"/>
    <w:rsid w:val="00346FD1"/>
    <w:rsid w:val="00347408"/>
    <w:rsid w:val="00347F18"/>
    <w:rsid w:val="003501F1"/>
    <w:rsid w:val="0035076D"/>
    <w:rsid w:val="00350B46"/>
    <w:rsid w:val="00350D17"/>
    <w:rsid w:val="00350F30"/>
    <w:rsid w:val="003517A2"/>
    <w:rsid w:val="003523FF"/>
    <w:rsid w:val="0035245F"/>
    <w:rsid w:val="0035246B"/>
    <w:rsid w:val="0035315C"/>
    <w:rsid w:val="00353850"/>
    <w:rsid w:val="00353EFC"/>
    <w:rsid w:val="00353FA5"/>
    <w:rsid w:val="00354138"/>
    <w:rsid w:val="00354201"/>
    <w:rsid w:val="00354364"/>
    <w:rsid w:val="00354BE4"/>
    <w:rsid w:val="003550A4"/>
    <w:rsid w:val="003557DF"/>
    <w:rsid w:val="003558B6"/>
    <w:rsid w:val="00355BB7"/>
    <w:rsid w:val="00356E64"/>
    <w:rsid w:val="00356EA9"/>
    <w:rsid w:val="0035784D"/>
    <w:rsid w:val="00357B5D"/>
    <w:rsid w:val="00357E48"/>
    <w:rsid w:val="00360099"/>
    <w:rsid w:val="00360386"/>
    <w:rsid w:val="003609D1"/>
    <w:rsid w:val="00360EB5"/>
    <w:rsid w:val="003619F9"/>
    <w:rsid w:val="00361B9E"/>
    <w:rsid w:val="00362033"/>
    <w:rsid w:val="00362182"/>
    <w:rsid w:val="0036237E"/>
    <w:rsid w:val="00362386"/>
    <w:rsid w:val="00362429"/>
    <w:rsid w:val="003624D9"/>
    <w:rsid w:val="0036250C"/>
    <w:rsid w:val="0036258B"/>
    <w:rsid w:val="003625A6"/>
    <w:rsid w:val="00362813"/>
    <w:rsid w:val="00362AFA"/>
    <w:rsid w:val="00362BF8"/>
    <w:rsid w:val="00362DB3"/>
    <w:rsid w:val="00362E97"/>
    <w:rsid w:val="00363F3F"/>
    <w:rsid w:val="0036459E"/>
    <w:rsid w:val="003647C1"/>
    <w:rsid w:val="0036510B"/>
    <w:rsid w:val="00365CAA"/>
    <w:rsid w:val="00365DC3"/>
    <w:rsid w:val="00365F8D"/>
    <w:rsid w:val="003663EC"/>
    <w:rsid w:val="00366E7C"/>
    <w:rsid w:val="0036701C"/>
    <w:rsid w:val="00370000"/>
    <w:rsid w:val="00371222"/>
    <w:rsid w:val="003717D1"/>
    <w:rsid w:val="00371D69"/>
    <w:rsid w:val="0037223F"/>
    <w:rsid w:val="0037235F"/>
    <w:rsid w:val="00372385"/>
    <w:rsid w:val="003724C3"/>
    <w:rsid w:val="00372644"/>
    <w:rsid w:val="00372977"/>
    <w:rsid w:val="00372ABF"/>
    <w:rsid w:val="00373305"/>
    <w:rsid w:val="00373753"/>
    <w:rsid w:val="00374296"/>
    <w:rsid w:val="0037440F"/>
    <w:rsid w:val="0037456E"/>
    <w:rsid w:val="00374A99"/>
    <w:rsid w:val="0037517A"/>
    <w:rsid w:val="00375956"/>
    <w:rsid w:val="00375A4B"/>
    <w:rsid w:val="00375AFA"/>
    <w:rsid w:val="00376011"/>
    <w:rsid w:val="00376298"/>
    <w:rsid w:val="00376513"/>
    <w:rsid w:val="00376D75"/>
    <w:rsid w:val="003773A6"/>
    <w:rsid w:val="00377DFB"/>
    <w:rsid w:val="00377EA9"/>
    <w:rsid w:val="00380E0E"/>
    <w:rsid w:val="00381030"/>
    <w:rsid w:val="003810C7"/>
    <w:rsid w:val="00381F2E"/>
    <w:rsid w:val="0038284F"/>
    <w:rsid w:val="00382F85"/>
    <w:rsid w:val="00383255"/>
    <w:rsid w:val="00383D68"/>
    <w:rsid w:val="00384176"/>
    <w:rsid w:val="0038438E"/>
    <w:rsid w:val="003846D2"/>
    <w:rsid w:val="00384800"/>
    <w:rsid w:val="00384D7F"/>
    <w:rsid w:val="00384DD3"/>
    <w:rsid w:val="0038516C"/>
    <w:rsid w:val="003857BC"/>
    <w:rsid w:val="00385AA9"/>
    <w:rsid w:val="00385F9B"/>
    <w:rsid w:val="003878E6"/>
    <w:rsid w:val="00387FF2"/>
    <w:rsid w:val="003900B2"/>
    <w:rsid w:val="003900F7"/>
    <w:rsid w:val="003903FB"/>
    <w:rsid w:val="0039044E"/>
    <w:rsid w:val="00390685"/>
    <w:rsid w:val="003909F4"/>
    <w:rsid w:val="0039153F"/>
    <w:rsid w:val="00391BC9"/>
    <w:rsid w:val="00391BDD"/>
    <w:rsid w:val="00391BE8"/>
    <w:rsid w:val="00391C39"/>
    <w:rsid w:val="00391DAD"/>
    <w:rsid w:val="00391F01"/>
    <w:rsid w:val="00391F9C"/>
    <w:rsid w:val="0039202A"/>
    <w:rsid w:val="003920F1"/>
    <w:rsid w:val="00392372"/>
    <w:rsid w:val="0039280B"/>
    <w:rsid w:val="00392BB4"/>
    <w:rsid w:val="00393535"/>
    <w:rsid w:val="0039367F"/>
    <w:rsid w:val="0039389F"/>
    <w:rsid w:val="00393D10"/>
    <w:rsid w:val="00393FEC"/>
    <w:rsid w:val="00394405"/>
    <w:rsid w:val="00394B4E"/>
    <w:rsid w:val="00394CCB"/>
    <w:rsid w:val="00394D27"/>
    <w:rsid w:val="00394E48"/>
    <w:rsid w:val="00395399"/>
    <w:rsid w:val="003957E3"/>
    <w:rsid w:val="00395FFC"/>
    <w:rsid w:val="00396325"/>
    <w:rsid w:val="00396C92"/>
    <w:rsid w:val="00397145"/>
    <w:rsid w:val="003A005F"/>
    <w:rsid w:val="003A031B"/>
    <w:rsid w:val="003A0A8F"/>
    <w:rsid w:val="003A15F6"/>
    <w:rsid w:val="003A1625"/>
    <w:rsid w:val="003A162C"/>
    <w:rsid w:val="003A17FF"/>
    <w:rsid w:val="003A18E7"/>
    <w:rsid w:val="003A1D7D"/>
    <w:rsid w:val="003A21AE"/>
    <w:rsid w:val="003A2576"/>
    <w:rsid w:val="003A2BF5"/>
    <w:rsid w:val="003A2E49"/>
    <w:rsid w:val="003A3149"/>
    <w:rsid w:val="003A315E"/>
    <w:rsid w:val="003A31E8"/>
    <w:rsid w:val="003A3798"/>
    <w:rsid w:val="003A4293"/>
    <w:rsid w:val="003A4669"/>
    <w:rsid w:val="003A48DC"/>
    <w:rsid w:val="003A4AB8"/>
    <w:rsid w:val="003A4C04"/>
    <w:rsid w:val="003A5161"/>
    <w:rsid w:val="003A5C33"/>
    <w:rsid w:val="003B0696"/>
    <w:rsid w:val="003B0DC8"/>
    <w:rsid w:val="003B16BC"/>
    <w:rsid w:val="003B18D0"/>
    <w:rsid w:val="003B27A9"/>
    <w:rsid w:val="003B2A00"/>
    <w:rsid w:val="003B2CB0"/>
    <w:rsid w:val="003B308F"/>
    <w:rsid w:val="003B348D"/>
    <w:rsid w:val="003B3D67"/>
    <w:rsid w:val="003B3EA3"/>
    <w:rsid w:val="003B433A"/>
    <w:rsid w:val="003B48CC"/>
    <w:rsid w:val="003B4AE5"/>
    <w:rsid w:val="003B52B0"/>
    <w:rsid w:val="003B57ED"/>
    <w:rsid w:val="003B59BC"/>
    <w:rsid w:val="003B5AAC"/>
    <w:rsid w:val="003B66E8"/>
    <w:rsid w:val="003B67E9"/>
    <w:rsid w:val="003B6BF3"/>
    <w:rsid w:val="003B70E6"/>
    <w:rsid w:val="003B7201"/>
    <w:rsid w:val="003B7AB7"/>
    <w:rsid w:val="003B7BBD"/>
    <w:rsid w:val="003B7E04"/>
    <w:rsid w:val="003C0070"/>
    <w:rsid w:val="003C015D"/>
    <w:rsid w:val="003C03E3"/>
    <w:rsid w:val="003C0568"/>
    <w:rsid w:val="003C10D5"/>
    <w:rsid w:val="003C11B7"/>
    <w:rsid w:val="003C131B"/>
    <w:rsid w:val="003C1EC2"/>
    <w:rsid w:val="003C22B5"/>
    <w:rsid w:val="003C2648"/>
    <w:rsid w:val="003C2760"/>
    <w:rsid w:val="003C3392"/>
    <w:rsid w:val="003C3483"/>
    <w:rsid w:val="003C3D0C"/>
    <w:rsid w:val="003C4034"/>
    <w:rsid w:val="003C46F5"/>
    <w:rsid w:val="003C486F"/>
    <w:rsid w:val="003C4FA8"/>
    <w:rsid w:val="003C5BF6"/>
    <w:rsid w:val="003C61EE"/>
    <w:rsid w:val="003C7112"/>
    <w:rsid w:val="003C71DF"/>
    <w:rsid w:val="003C742D"/>
    <w:rsid w:val="003C7A74"/>
    <w:rsid w:val="003C7EE1"/>
    <w:rsid w:val="003C7F94"/>
    <w:rsid w:val="003D0BF9"/>
    <w:rsid w:val="003D214D"/>
    <w:rsid w:val="003D323C"/>
    <w:rsid w:val="003D3563"/>
    <w:rsid w:val="003D37A0"/>
    <w:rsid w:val="003D3D31"/>
    <w:rsid w:val="003D410E"/>
    <w:rsid w:val="003D4462"/>
    <w:rsid w:val="003D69B1"/>
    <w:rsid w:val="003D6A7E"/>
    <w:rsid w:val="003D6CCA"/>
    <w:rsid w:val="003E033F"/>
    <w:rsid w:val="003E0F81"/>
    <w:rsid w:val="003E112B"/>
    <w:rsid w:val="003E11F8"/>
    <w:rsid w:val="003E151D"/>
    <w:rsid w:val="003E16E3"/>
    <w:rsid w:val="003E2577"/>
    <w:rsid w:val="003E26A0"/>
    <w:rsid w:val="003E2C6A"/>
    <w:rsid w:val="003E2E49"/>
    <w:rsid w:val="003E3F41"/>
    <w:rsid w:val="003E5214"/>
    <w:rsid w:val="003E52B4"/>
    <w:rsid w:val="003E5CC2"/>
    <w:rsid w:val="003E5E2A"/>
    <w:rsid w:val="003E5FF4"/>
    <w:rsid w:val="003E66C5"/>
    <w:rsid w:val="003E6B01"/>
    <w:rsid w:val="003E6DB5"/>
    <w:rsid w:val="003E7107"/>
    <w:rsid w:val="003E7405"/>
    <w:rsid w:val="003E74DB"/>
    <w:rsid w:val="003E78D9"/>
    <w:rsid w:val="003E7E33"/>
    <w:rsid w:val="003E7EF9"/>
    <w:rsid w:val="003F0242"/>
    <w:rsid w:val="003F045B"/>
    <w:rsid w:val="003F04C4"/>
    <w:rsid w:val="003F07A4"/>
    <w:rsid w:val="003F0BBA"/>
    <w:rsid w:val="003F0D35"/>
    <w:rsid w:val="003F0DC4"/>
    <w:rsid w:val="003F0EBD"/>
    <w:rsid w:val="003F1593"/>
    <w:rsid w:val="003F15E5"/>
    <w:rsid w:val="003F1ACE"/>
    <w:rsid w:val="003F22EF"/>
    <w:rsid w:val="003F2B19"/>
    <w:rsid w:val="003F2E71"/>
    <w:rsid w:val="003F33BA"/>
    <w:rsid w:val="003F34DC"/>
    <w:rsid w:val="003F34E4"/>
    <w:rsid w:val="003F44AF"/>
    <w:rsid w:val="003F4551"/>
    <w:rsid w:val="003F4B68"/>
    <w:rsid w:val="003F4D9B"/>
    <w:rsid w:val="003F597E"/>
    <w:rsid w:val="003F60E0"/>
    <w:rsid w:val="003F63A5"/>
    <w:rsid w:val="003F6681"/>
    <w:rsid w:val="003F696A"/>
    <w:rsid w:val="003F6975"/>
    <w:rsid w:val="003F6DC5"/>
    <w:rsid w:val="003F7138"/>
    <w:rsid w:val="003F7266"/>
    <w:rsid w:val="003F7544"/>
    <w:rsid w:val="003F7790"/>
    <w:rsid w:val="003F7A75"/>
    <w:rsid w:val="00401AEF"/>
    <w:rsid w:val="00401EEB"/>
    <w:rsid w:val="00401F05"/>
    <w:rsid w:val="00403620"/>
    <w:rsid w:val="00403A6C"/>
    <w:rsid w:val="004043F4"/>
    <w:rsid w:val="00404679"/>
    <w:rsid w:val="00404D77"/>
    <w:rsid w:val="004053C9"/>
    <w:rsid w:val="00405685"/>
    <w:rsid w:val="00405ED5"/>
    <w:rsid w:val="00406499"/>
    <w:rsid w:val="0040690A"/>
    <w:rsid w:val="00406921"/>
    <w:rsid w:val="00406F61"/>
    <w:rsid w:val="004079F0"/>
    <w:rsid w:val="00407AE1"/>
    <w:rsid w:val="00407B09"/>
    <w:rsid w:val="00407BBB"/>
    <w:rsid w:val="004100F6"/>
    <w:rsid w:val="004104C1"/>
    <w:rsid w:val="0041053C"/>
    <w:rsid w:val="0041056B"/>
    <w:rsid w:val="0041079A"/>
    <w:rsid w:val="00410A0F"/>
    <w:rsid w:val="00410BCB"/>
    <w:rsid w:val="00410EA0"/>
    <w:rsid w:val="00410FCA"/>
    <w:rsid w:val="00411411"/>
    <w:rsid w:val="00411D5E"/>
    <w:rsid w:val="00412759"/>
    <w:rsid w:val="004129D8"/>
    <w:rsid w:val="00412FD4"/>
    <w:rsid w:val="00413695"/>
    <w:rsid w:val="00413851"/>
    <w:rsid w:val="0041404B"/>
    <w:rsid w:val="00414411"/>
    <w:rsid w:val="00414B19"/>
    <w:rsid w:val="00414C5D"/>
    <w:rsid w:val="00414D20"/>
    <w:rsid w:val="00415A20"/>
    <w:rsid w:val="00416037"/>
    <w:rsid w:val="004161F3"/>
    <w:rsid w:val="004165B4"/>
    <w:rsid w:val="00416CFC"/>
    <w:rsid w:val="00417443"/>
    <w:rsid w:val="004174F3"/>
    <w:rsid w:val="00417CAA"/>
    <w:rsid w:val="00417D5F"/>
    <w:rsid w:val="0042020A"/>
    <w:rsid w:val="0042096B"/>
    <w:rsid w:val="00420D8A"/>
    <w:rsid w:val="00420DA0"/>
    <w:rsid w:val="00420EF2"/>
    <w:rsid w:val="00420F8F"/>
    <w:rsid w:val="00421308"/>
    <w:rsid w:val="0042181B"/>
    <w:rsid w:val="00421B33"/>
    <w:rsid w:val="00421E42"/>
    <w:rsid w:val="004226E2"/>
    <w:rsid w:val="00422D79"/>
    <w:rsid w:val="004231B6"/>
    <w:rsid w:val="00423ABA"/>
    <w:rsid w:val="00424075"/>
    <w:rsid w:val="00424175"/>
    <w:rsid w:val="00424B72"/>
    <w:rsid w:val="00425161"/>
    <w:rsid w:val="00425BE6"/>
    <w:rsid w:val="00425C2C"/>
    <w:rsid w:val="00425C55"/>
    <w:rsid w:val="00425DC7"/>
    <w:rsid w:val="0042769D"/>
    <w:rsid w:val="00427B8B"/>
    <w:rsid w:val="00430086"/>
    <w:rsid w:val="00430313"/>
    <w:rsid w:val="004306DE"/>
    <w:rsid w:val="00430909"/>
    <w:rsid w:val="00430BAE"/>
    <w:rsid w:val="00430DB7"/>
    <w:rsid w:val="00430F23"/>
    <w:rsid w:val="0043121C"/>
    <w:rsid w:val="004315AC"/>
    <w:rsid w:val="004315C5"/>
    <w:rsid w:val="00431BD2"/>
    <w:rsid w:val="00431E2E"/>
    <w:rsid w:val="00432923"/>
    <w:rsid w:val="00432D1C"/>
    <w:rsid w:val="00432D5D"/>
    <w:rsid w:val="004337DF"/>
    <w:rsid w:val="004348BF"/>
    <w:rsid w:val="00434957"/>
    <w:rsid w:val="004349E9"/>
    <w:rsid w:val="004357E3"/>
    <w:rsid w:val="0043595F"/>
    <w:rsid w:val="00435AE5"/>
    <w:rsid w:val="00436EA8"/>
    <w:rsid w:val="00436EC2"/>
    <w:rsid w:val="00437156"/>
    <w:rsid w:val="00437294"/>
    <w:rsid w:val="00437C9C"/>
    <w:rsid w:val="00440B0A"/>
    <w:rsid w:val="0044100B"/>
    <w:rsid w:val="00441107"/>
    <w:rsid w:val="0044227F"/>
    <w:rsid w:val="00442636"/>
    <w:rsid w:val="004430D6"/>
    <w:rsid w:val="00443677"/>
    <w:rsid w:val="00444064"/>
    <w:rsid w:val="004440D8"/>
    <w:rsid w:val="00444223"/>
    <w:rsid w:val="0044428C"/>
    <w:rsid w:val="004444B5"/>
    <w:rsid w:val="00444B03"/>
    <w:rsid w:val="00445055"/>
    <w:rsid w:val="00445B06"/>
    <w:rsid w:val="00446201"/>
    <w:rsid w:val="00446354"/>
    <w:rsid w:val="0044696B"/>
    <w:rsid w:val="00446CB1"/>
    <w:rsid w:val="0044705F"/>
    <w:rsid w:val="004478FE"/>
    <w:rsid w:val="00447E30"/>
    <w:rsid w:val="004508CF"/>
    <w:rsid w:val="004515C8"/>
    <w:rsid w:val="004516ED"/>
    <w:rsid w:val="0045254C"/>
    <w:rsid w:val="00452A9A"/>
    <w:rsid w:val="00452EC1"/>
    <w:rsid w:val="00453C8C"/>
    <w:rsid w:val="00453F3E"/>
    <w:rsid w:val="004541FF"/>
    <w:rsid w:val="00454272"/>
    <w:rsid w:val="004543A6"/>
    <w:rsid w:val="00454652"/>
    <w:rsid w:val="00454FDA"/>
    <w:rsid w:val="00455309"/>
    <w:rsid w:val="00455375"/>
    <w:rsid w:val="004556EE"/>
    <w:rsid w:val="00455D21"/>
    <w:rsid w:val="00456099"/>
    <w:rsid w:val="0045610D"/>
    <w:rsid w:val="0045615A"/>
    <w:rsid w:val="004563DB"/>
    <w:rsid w:val="0045653C"/>
    <w:rsid w:val="00456BAA"/>
    <w:rsid w:val="00456DEB"/>
    <w:rsid w:val="0045747B"/>
    <w:rsid w:val="00457557"/>
    <w:rsid w:val="004576D8"/>
    <w:rsid w:val="00457A4A"/>
    <w:rsid w:val="00457F28"/>
    <w:rsid w:val="00457F2F"/>
    <w:rsid w:val="00460037"/>
    <w:rsid w:val="004607DA"/>
    <w:rsid w:val="004608A0"/>
    <w:rsid w:val="00460D97"/>
    <w:rsid w:val="00460F79"/>
    <w:rsid w:val="00461463"/>
    <w:rsid w:val="0046190D"/>
    <w:rsid w:val="00461F22"/>
    <w:rsid w:val="004622F5"/>
    <w:rsid w:val="004629FC"/>
    <w:rsid w:val="00462E6C"/>
    <w:rsid w:val="00463989"/>
    <w:rsid w:val="00463C0E"/>
    <w:rsid w:val="00463FB3"/>
    <w:rsid w:val="004647C5"/>
    <w:rsid w:val="00464844"/>
    <w:rsid w:val="00464F52"/>
    <w:rsid w:val="004651B0"/>
    <w:rsid w:val="0046544B"/>
    <w:rsid w:val="004655ED"/>
    <w:rsid w:val="004659FD"/>
    <w:rsid w:val="00466117"/>
    <w:rsid w:val="00466996"/>
    <w:rsid w:val="00466F47"/>
    <w:rsid w:val="0046755C"/>
    <w:rsid w:val="0046776C"/>
    <w:rsid w:val="0047042B"/>
    <w:rsid w:val="00470450"/>
    <w:rsid w:val="004707C0"/>
    <w:rsid w:val="00470824"/>
    <w:rsid w:val="0047090E"/>
    <w:rsid w:val="0047140E"/>
    <w:rsid w:val="00472192"/>
    <w:rsid w:val="00472AE9"/>
    <w:rsid w:val="00472D7D"/>
    <w:rsid w:val="0047355B"/>
    <w:rsid w:val="004737B3"/>
    <w:rsid w:val="004738EA"/>
    <w:rsid w:val="0047395A"/>
    <w:rsid w:val="00473C8F"/>
    <w:rsid w:val="00473FF7"/>
    <w:rsid w:val="00474853"/>
    <w:rsid w:val="004748A5"/>
    <w:rsid w:val="004748DA"/>
    <w:rsid w:val="00474C2E"/>
    <w:rsid w:val="00474E4E"/>
    <w:rsid w:val="00474F0A"/>
    <w:rsid w:val="00475FF5"/>
    <w:rsid w:val="0047635A"/>
    <w:rsid w:val="004775D9"/>
    <w:rsid w:val="0047764D"/>
    <w:rsid w:val="00477A4F"/>
    <w:rsid w:val="00477D46"/>
    <w:rsid w:val="0048042F"/>
    <w:rsid w:val="004806F6"/>
    <w:rsid w:val="0048096A"/>
    <w:rsid w:val="00480988"/>
    <w:rsid w:val="00480B60"/>
    <w:rsid w:val="00480EBB"/>
    <w:rsid w:val="00481CD5"/>
    <w:rsid w:val="00481F43"/>
    <w:rsid w:val="004822EA"/>
    <w:rsid w:val="00482515"/>
    <w:rsid w:val="0048311F"/>
    <w:rsid w:val="004836E3"/>
    <w:rsid w:val="00483815"/>
    <w:rsid w:val="00483BB5"/>
    <w:rsid w:val="00483DE8"/>
    <w:rsid w:val="00484A5B"/>
    <w:rsid w:val="00484B57"/>
    <w:rsid w:val="004852D7"/>
    <w:rsid w:val="00485467"/>
    <w:rsid w:val="00485D97"/>
    <w:rsid w:val="00486020"/>
    <w:rsid w:val="00486D86"/>
    <w:rsid w:val="00486E2B"/>
    <w:rsid w:val="004873A1"/>
    <w:rsid w:val="00487D20"/>
    <w:rsid w:val="004909E2"/>
    <w:rsid w:val="00490BD0"/>
    <w:rsid w:val="00491207"/>
    <w:rsid w:val="00492089"/>
    <w:rsid w:val="0049329B"/>
    <w:rsid w:val="00493377"/>
    <w:rsid w:val="00493FC8"/>
    <w:rsid w:val="004943AA"/>
    <w:rsid w:val="00494499"/>
    <w:rsid w:val="004946AA"/>
    <w:rsid w:val="004946BF"/>
    <w:rsid w:val="00494F06"/>
    <w:rsid w:val="004951B9"/>
    <w:rsid w:val="00495492"/>
    <w:rsid w:val="00495D78"/>
    <w:rsid w:val="00495F05"/>
    <w:rsid w:val="00496623"/>
    <w:rsid w:val="00496638"/>
    <w:rsid w:val="00496D1B"/>
    <w:rsid w:val="004971BB"/>
    <w:rsid w:val="00497234"/>
    <w:rsid w:val="0049793D"/>
    <w:rsid w:val="004A05A7"/>
    <w:rsid w:val="004A0ADB"/>
    <w:rsid w:val="004A105E"/>
    <w:rsid w:val="004A1684"/>
    <w:rsid w:val="004A1855"/>
    <w:rsid w:val="004A2009"/>
    <w:rsid w:val="004A26AA"/>
    <w:rsid w:val="004A303F"/>
    <w:rsid w:val="004A33FE"/>
    <w:rsid w:val="004A35DC"/>
    <w:rsid w:val="004A3A36"/>
    <w:rsid w:val="004A42C8"/>
    <w:rsid w:val="004A4971"/>
    <w:rsid w:val="004A4C2C"/>
    <w:rsid w:val="004A590B"/>
    <w:rsid w:val="004A614A"/>
    <w:rsid w:val="004A65D4"/>
    <w:rsid w:val="004A676C"/>
    <w:rsid w:val="004A6D95"/>
    <w:rsid w:val="004A73EF"/>
    <w:rsid w:val="004A76D3"/>
    <w:rsid w:val="004A7873"/>
    <w:rsid w:val="004A79FC"/>
    <w:rsid w:val="004A7CEC"/>
    <w:rsid w:val="004B0505"/>
    <w:rsid w:val="004B0992"/>
    <w:rsid w:val="004B0B34"/>
    <w:rsid w:val="004B0CAD"/>
    <w:rsid w:val="004B22EA"/>
    <w:rsid w:val="004B241E"/>
    <w:rsid w:val="004B29C7"/>
    <w:rsid w:val="004B2EE9"/>
    <w:rsid w:val="004B3302"/>
    <w:rsid w:val="004B3D48"/>
    <w:rsid w:val="004B4257"/>
    <w:rsid w:val="004B4EDA"/>
    <w:rsid w:val="004B4F4C"/>
    <w:rsid w:val="004B54E3"/>
    <w:rsid w:val="004B5B54"/>
    <w:rsid w:val="004B5C48"/>
    <w:rsid w:val="004B5FF5"/>
    <w:rsid w:val="004B69BE"/>
    <w:rsid w:val="004B6DF5"/>
    <w:rsid w:val="004B70B8"/>
    <w:rsid w:val="004B7437"/>
    <w:rsid w:val="004B7F01"/>
    <w:rsid w:val="004C0687"/>
    <w:rsid w:val="004C0961"/>
    <w:rsid w:val="004C09C6"/>
    <w:rsid w:val="004C0F0B"/>
    <w:rsid w:val="004C1679"/>
    <w:rsid w:val="004C17C1"/>
    <w:rsid w:val="004C1A37"/>
    <w:rsid w:val="004C202C"/>
    <w:rsid w:val="004C2075"/>
    <w:rsid w:val="004C263B"/>
    <w:rsid w:val="004C2D1E"/>
    <w:rsid w:val="004C33AF"/>
    <w:rsid w:val="004C37FD"/>
    <w:rsid w:val="004C4134"/>
    <w:rsid w:val="004C46EF"/>
    <w:rsid w:val="004C4738"/>
    <w:rsid w:val="004C4960"/>
    <w:rsid w:val="004C5160"/>
    <w:rsid w:val="004C5D65"/>
    <w:rsid w:val="004C60B0"/>
    <w:rsid w:val="004C64B4"/>
    <w:rsid w:val="004C6996"/>
    <w:rsid w:val="004C6AA6"/>
    <w:rsid w:val="004C6C23"/>
    <w:rsid w:val="004D106F"/>
    <w:rsid w:val="004D2394"/>
    <w:rsid w:val="004D24DB"/>
    <w:rsid w:val="004D2668"/>
    <w:rsid w:val="004D2732"/>
    <w:rsid w:val="004D2987"/>
    <w:rsid w:val="004D2C23"/>
    <w:rsid w:val="004D3345"/>
    <w:rsid w:val="004D37F6"/>
    <w:rsid w:val="004D3802"/>
    <w:rsid w:val="004D38B7"/>
    <w:rsid w:val="004D38E8"/>
    <w:rsid w:val="004D3CB7"/>
    <w:rsid w:val="004D4339"/>
    <w:rsid w:val="004D44A9"/>
    <w:rsid w:val="004D47CA"/>
    <w:rsid w:val="004D504D"/>
    <w:rsid w:val="004D508E"/>
    <w:rsid w:val="004D55F5"/>
    <w:rsid w:val="004D5976"/>
    <w:rsid w:val="004D5DE9"/>
    <w:rsid w:val="004D60CD"/>
    <w:rsid w:val="004D6495"/>
    <w:rsid w:val="004D68B2"/>
    <w:rsid w:val="004D6B0C"/>
    <w:rsid w:val="004D6DC3"/>
    <w:rsid w:val="004D7151"/>
    <w:rsid w:val="004D77EC"/>
    <w:rsid w:val="004D7C83"/>
    <w:rsid w:val="004E0163"/>
    <w:rsid w:val="004E0AC0"/>
    <w:rsid w:val="004E0EEB"/>
    <w:rsid w:val="004E14E6"/>
    <w:rsid w:val="004E1547"/>
    <w:rsid w:val="004E1CD7"/>
    <w:rsid w:val="004E1EDE"/>
    <w:rsid w:val="004E2186"/>
    <w:rsid w:val="004E2629"/>
    <w:rsid w:val="004E2E95"/>
    <w:rsid w:val="004E31F5"/>
    <w:rsid w:val="004E36DC"/>
    <w:rsid w:val="004E3783"/>
    <w:rsid w:val="004E3C07"/>
    <w:rsid w:val="004E47CE"/>
    <w:rsid w:val="004E51AF"/>
    <w:rsid w:val="004E53AF"/>
    <w:rsid w:val="004E5D68"/>
    <w:rsid w:val="004E64CC"/>
    <w:rsid w:val="004E691C"/>
    <w:rsid w:val="004E69A1"/>
    <w:rsid w:val="004E6D01"/>
    <w:rsid w:val="004E708C"/>
    <w:rsid w:val="004E782B"/>
    <w:rsid w:val="004E7BD2"/>
    <w:rsid w:val="004F02E3"/>
    <w:rsid w:val="004F0ACD"/>
    <w:rsid w:val="004F0DB2"/>
    <w:rsid w:val="004F1076"/>
    <w:rsid w:val="004F1303"/>
    <w:rsid w:val="004F1577"/>
    <w:rsid w:val="004F1923"/>
    <w:rsid w:val="004F25B7"/>
    <w:rsid w:val="004F27AE"/>
    <w:rsid w:val="004F289E"/>
    <w:rsid w:val="004F313E"/>
    <w:rsid w:val="004F3B4E"/>
    <w:rsid w:val="004F3D9A"/>
    <w:rsid w:val="004F3DEF"/>
    <w:rsid w:val="004F42CB"/>
    <w:rsid w:val="004F452D"/>
    <w:rsid w:val="004F48EA"/>
    <w:rsid w:val="004F5016"/>
    <w:rsid w:val="004F548D"/>
    <w:rsid w:val="004F6481"/>
    <w:rsid w:val="004F68B1"/>
    <w:rsid w:val="004F6C5F"/>
    <w:rsid w:val="004F744E"/>
    <w:rsid w:val="004F76E0"/>
    <w:rsid w:val="004F790D"/>
    <w:rsid w:val="00500B39"/>
    <w:rsid w:val="005011ED"/>
    <w:rsid w:val="005019C4"/>
    <w:rsid w:val="00501A50"/>
    <w:rsid w:val="00501AFA"/>
    <w:rsid w:val="005020EA"/>
    <w:rsid w:val="00504EEC"/>
    <w:rsid w:val="005055D4"/>
    <w:rsid w:val="00505A04"/>
    <w:rsid w:val="00506783"/>
    <w:rsid w:val="00506874"/>
    <w:rsid w:val="00506A85"/>
    <w:rsid w:val="00506E13"/>
    <w:rsid w:val="00507ACD"/>
    <w:rsid w:val="00507C05"/>
    <w:rsid w:val="00507C2A"/>
    <w:rsid w:val="00510FFB"/>
    <w:rsid w:val="0051104A"/>
    <w:rsid w:val="00511087"/>
    <w:rsid w:val="0051111E"/>
    <w:rsid w:val="0051126F"/>
    <w:rsid w:val="00511F61"/>
    <w:rsid w:val="005125A0"/>
    <w:rsid w:val="0051285D"/>
    <w:rsid w:val="00512F15"/>
    <w:rsid w:val="0051316D"/>
    <w:rsid w:val="00513B5D"/>
    <w:rsid w:val="00513BBA"/>
    <w:rsid w:val="005141D6"/>
    <w:rsid w:val="005148D4"/>
    <w:rsid w:val="00515FE0"/>
    <w:rsid w:val="005163E1"/>
    <w:rsid w:val="005163EE"/>
    <w:rsid w:val="0051796E"/>
    <w:rsid w:val="00517A1E"/>
    <w:rsid w:val="005200B0"/>
    <w:rsid w:val="005200B8"/>
    <w:rsid w:val="005200C2"/>
    <w:rsid w:val="0052087F"/>
    <w:rsid w:val="005212BB"/>
    <w:rsid w:val="00521810"/>
    <w:rsid w:val="00521863"/>
    <w:rsid w:val="0052187C"/>
    <w:rsid w:val="00521D16"/>
    <w:rsid w:val="00521FDE"/>
    <w:rsid w:val="0052200C"/>
    <w:rsid w:val="005220AE"/>
    <w:rsid w:val="00522B44"/>
    <w:rsid w:val="005234BA"/>
    <w:rsid w:val="005234FA"/>
    <w:rsid w:val="00523E1D"/>
    <w:rsid w:val="00524171"/>
    <w:rsid w:val="00524750"/>
    <w:rsid w:val="005248E7"/>
    <w:rsid w:val="005249A7"/>
    <w:rsid w:val="00524DBF"/>
    <w:rsid w:val="00524F33"/>
    <w:rsid w:val="00526C6B"/>
    <w:rsid w:val="005272D4"/>
    <w:rsid w:val="005275A2"/>
    <w:rsid w:val="0052786C"/>
    <w:rsid w:val="00527C50"/>
    <w:rsid w:val="00527CCF"/>
    <w:rsid w:val="00527EC3"/>
    <w:rsid w:val="00527ECC"/>
    <w:rsid w:val="00530D5D"/>
    <w:rsid w:val="00530E46"/>
    <w:rsid w:val="00530F9D"/>
    <w:rsid w:val="00531060"/>
    <w:rsid w:val="00531176"/>
    <w:rsid w:val="0053117F"/>
    <w:rsid w:val="005315AB"/>
    <w:rsid w:val="00531E7F"/>
    <w:rsid w:val="005326B0"/>
    <w:rsid w:val="00532B8B"/>
    <w:rsid w:val="00532DED"/>
    <w:rsid w:val="00533008"/>
    <w:rsid w:val="00533E19"/>
    <w:rsid w:val="00534154"/>
    <w:rsid w:val="0053461A"/>
    <w:rsid w:val="00534B8E"/>
    <w:rsid w:val="0053590F"/>
    <w:rsid w:val="005359B2"/>
    <w:rsid w:val="00535F75"/>
    <w:rsid w:val="00536263"/>
    <w:rsid w:val="0053688D"/>
    <w:rsid w:val="00536BCF"/>
    <w:rsid w:val="00536DD2"/>
    <w:rsid w:val="00537396"/>
    <w:rsid w:val="00537AAA"/>
    <w:rsid w:val="00537C48"/>
    <w:rsid w:val="00540438"/>
    <w:rsid w:val="005404E5"/>
    <w:rsid w:val="005404F9"/>
    <w:rsid w:val="005405A1"/>
    <w:rsid w:val="00540E93"/>
    <w:rsid w:val="005413BA"/>
    <w:rsid w:val="005416B4"/>
    <w:rsid w:val="00541AAB"/>
    <w:rsid w:val="00542220"/>
    <w:rsid w:val="00542630"/>
    <w:rsid w:val="0054266B"/>
    <w:rsid w:val="005426EB"/>
    <w:rsid w:val="00542823"/>
    <w:rsid w:val="00542834"/>
    <w:rsid w:val="00543022"/>
    <w:rsid w:val="00543127"/>
    <w:rsid w:val="00543149"/>
    <w:rsid w:val="00543E26"/>
    <w:rsid w:val="005444D7"/>
    <w:rsid w:val="00544BE9"/>
    <w:rsid w:val="00544FD3"/>
    <w:rsid w:val="00544FF3"/>
    <w:rsid w:val="0054521A"/>
    <w:rsid w:val="00545876"/>
    <w:rsid w:val="00545FF9"/>
    <w:rsid w:val="0054629D"/>
    <w:rsid w:val="00546638"/>
    <w:rsid w:val="00546642"/>
    <w:rsid w:val="00546704"/>
    <w:rsid w:val="00546B50"/>
    <w:rsid w:val="00546B82"/>
    <w:rsid w:val="00546C4E"/>
    <w:rsid w:val="00547119"/>
    <w:rsid w:val="005473ED"/>
    <w:rsid w:val="0055076A"/>
    <w:rsid w:val="0055090D"/>
    <w:rsid w:val="0055093E"/>
    <w:rsid w:val="005509AD"/>
    <w:rsid w:val="00551228"/>
    <w:rsid w:val="005514F4"/>
    <w:rsid w:val="00551880"/>
    <w:rsid w:val="00552ADA"/>
    <w:rsid w:val="00553035"/>
    <w:rsid w:val="005534AB"/>
    <w:rsid w:val="005546FF"/>
    <w:rsid w:val="005549FB"/>
    <w:rsid w:val="0055724C"/>
    <w:rsid w:val="00557381"/>
    <w:rsid w:val="005573B0"/>
    <w:rsid w:val="005573C3"/>
    <w:rsid w:val="00557CF9"/>
    <w:rsid w:val="00560167"/>
    <w:rsid w:val="005603AC"/>
    <w:rsid w:val="00560B75"/>
    <w:rsid w:val="00560D2F"/>
    <w:rsid w:val="005615D5"/>
    <w:rsid w:val="00561E4F"/>
    <w:rsid w:val="00562A45"/>
    <w:rsid w:val="005632ED"/>
    <w:rsid w:val="00563306"/>
    <w:rsid w:val="00563776"/>
    <w:rsid w:val="00563E7B"/>
    <w:rsid w:val="00564B04"/>
    <w:rsid w:val="00564B48"/>
    <w:rsid w:val="005657DA"/>
    <w:rsid w:val="005662B7"/>
    <w:rsid w:val="005664E1"/>
    <w:rsid w:val="00566C3F"/>
    <w:rsid w:val="005675CC"/>
    <w:rsid w:val="00570233"/>
    <w:rsid w:val="00570C49"/>
    <w:rsid w:val="005711BE"/>
    <w:rsid w:val="005711D0"/>
    <w:rsid w:val="0057146C"/>
    <w:rsid w:val="00572054"/>
    <w:rsid w:val="005722D1"/>
    <w:rsid w:val="00573D26"/>
    <w:rsid w:val="005741BB"/>
    <w:rsid w:val="00574425"/>
    <w:rsid w:val="00574ABA"/>
    <w:rsid w:val="00574B25"/>
    <w:rsid w:val="0057524E"/>
    <w:rsid w:val="00575477"/>
    <w:rsid w:val="005756EA"/>
    <w:rsid w:val="005757F7"/>
    <w:rsid w:val="0057599F"/>
    <w:rsid w:val="0057627F"/>
    <w:rsid w:val="005768AD"/>
    <w:rsid w:val="00576ABC"/>
    <w:rsid w:val="00576B84"/>
    <w:rsid w:val="0057722E"/>
    <w:rsid w:val="00577B73"/>
    <w:rsid w:val="005809A5"/>
    <w:rsid w:val="00580C21"/>
    <w:rsid w:val="0058169F"/>
    <w:rsid w:val="00581EFB"/>
    <w:rsid w:val="005820C9"/>
    <w:rsid w:val="0058247D"/>
    <w:rsid w:val="00582696"/>
    <w:rsid w:val="00582939"/>
    <w:rsid w:val="005829D9"/>
    <w:rsid w:val="005830AA"/>
    <w:rsid w:val="005832A8"/>
    <w:rsid w:val="00583883"/>
    <w:rsid w:val="00583F1D"/>
    <w:rsid w:val="00583F57"/>
    <w:rsid w:val="00583F85"/>
    <w:rsid w:val="005841DF"/>
    <w:rsid w:val="005846A2"/>
    <w:rsid w:val="005848B3"/>
    <w:rsid w:val="005854DE"/>
    <w:rsid w:val="00585B38"/>
    <w:rsid w:val="0058673D"/>
    <w:rsid w:val="005867BE"/>
    <w:rsid w:val="00586E4E"/>
    <w:rsid w:val="0059115C"/>
    <w:rsid w:val="005919D6"/>
    <w:rsid w:val="00593058"/>
    <w:rsid w:val="0059380F"/>
    <w:rsid w:val="00593AD3"/>
    <w:rsid w:val="00593CB5"/>
    <w:rsid w:val="00593CD8"/>
    <w:rsid w:val="00594397"/>
    <w:rsid w:val="005947FC"/>
    <w:rsid w:val="00594E9A"/>
    <w:rsid w:val="00594EEA"/>
    <w:rsid w:val="0059537C"/>
    <w:rsid w:val="005954F9"/>
    <w:rsid w:val="005955CD"/>
    <w:rsid w:val="00595957"/>
    <w:rsid w:val="0059610D"/>
    <w:rsid w:val="005966E6"/>
    <w:rsid w:val="00596D3C"/>
    <w:rsid w:val="00597355"/>
    <w:rsid w:val="0059736D"/>
    <w:rsid w:val="005976D5"/>
    <w:rsid w:val="00597A81"/>
    <w:rsid w:val="00597D2A"/>
    <w:rsid w:val="005A0387"/>
    <w:rsid w:val="005A0E15"/>
    <w:rsid w:val="005A1291"/>
    <w:rsid w:val="005A19E9"/>
    <w:rsid w:val="005A1B89"/>
    <w:rsid w:val="005A2554"/>
    <w:rsid w:val="005A2A0E"/>
    <w:rsid w:val="005A2F28"/>
    <w:rsid w:val="005A36E5"/>
    <w:rsid w:val="005A387C"/>
    <w:rsid w:val="005A397B"/>
    <w:rsid w:val="005A3EB7"/>
    <w:rsid w:val="005A437F"/>
    <w:rsid w:val="005A47CD"/>
    <w:rsid w:val="005A4A6F"/>
    <w:rsid w:val="005A4FA8"/>
    <w:rsid w:val="005A503D"/>
    <w:rsid w:val="005A601E"/>
    <w:rsid w:val="005A6102"/>
    <w:rsid w:val="005A6536"/>
    <w:rsid w:val="005A74A0"/>
    <w:rsid w:val="005A755A"/>
    <w:rsid w:val="005B007D"/>
    <w:rsid w:val="005B0793"/>
    <w:rsid w:val="005B0D89"/>
    <w:rsid w:val="005B114E"/>
    <w:rsid w:val="005B14BB"/>
    <w:rsid w:val="005B1853"/>
    <w:rsid w:val="005B1D7B"/>
    <w:rsid w:val="005B1DF2"/>
    <w:rsid w:val="005B2205"/>
    <w:rsid w:val="005B287C"/>
    <w:rsid w:val="005B3071"/>
    <w:rsid w:val="005B32A0"/>
    <w:rsid w:val="005B365C"/>
    <w:rsid w:val="005B3664"/>
    <w:rsid w:val="005B37F8"/>
    <w:rsid w:val="005B3891"/>
    <w:rsid w:val="005B3A2C"/>
    <w:rsid w:val="005B40BF"/>
    <w:rsid w:val="005B41CA"/>
    <w:rsid w:val="005B47CC"/>
    <w:rsid w:val="005B4882"/>
    <w:rsid w:val="005B4E8F"/>
    <w:rsid w:val="005B4FCD"/>
    <w:rsid w:val="005B52FA"/>
    <w:rsid w:val="005B5A5B"/>
    <w:rsid w:val="005B5BD8"/>
    <w:rsid w:val="005B5ED7"/>
    <w:rsid w:val="005B5FD3"/>
    <w:rsid w:val="005B628E"/>
    <w:rsid w:val="005B62A0"/>
    <w:rsid w:val="005B636D"/>
    <w:rsid w:val="005B72C5"/>
    <w:rsid w:val="005B738B"/>
    <w:rsid w:val="005C01BC"/>
    <w:rsid w:val="005C0377"/>
    <w:rsid w:val="005C0CA2"/>
    <w:rsid w:val="005C1196"/>
    <w:rsid w:val="005C1337"/>
    <w:rsid w:val="005C17DA"/>
    <w:rsid w:val="005C228E"/>
    <w:rsid w:val="005C2819"/>
    <w:rsid w:val="005C2C71"/>
    <w:rsid w:val="005C330B"/>
    <w:rsid w:val="005C38EF"/>
    <w:rsid w:val="005C3A0D"/>
    <w:rsid w:val="005C4357"/>
    <w:rsid w:val="005C4872"/>
    <w:rsid w:val="005C4912"/>
    <w:rsid w:val="005C4C65"/>
    <w:rsid w:val="005C4D79"/>
    <w:rsid w:val="005C5767"/>
    <w:rsid w:val="005C58F5"/>
    <w:rsid w:val="005C5C21"/>
    <w:rsid w:val="005C5EF5"/>
    <w:rsid w:val="005C6611"/>
    <w:rsid w:val="005C6617"/>
    <w:rsid w:val="005C67FA"/>
    <w:rsid w:val="005C6B2B"/>
    <w:rsid w:val="005C6C79"/>
    <w:rsid w:val="005C701E"/>
    <w:rsid w:val="005C70D6"/>
    <w:rsid w:val="005C7732"/>
    <w:rsid w:val="005C7920"/>
    <w:rsid w:val="005D02D5"/>
    <w:rsid w:val="005D053D"/>
    <w:rsid w:val="005D07CB"/>
    <w:rsid w:val="005D0ACF"/>
    <w:rsid w:val="005D0F25"/>
    <w:rsid w:val="005D1414"/>
    <w:rsid w:val="005D197D"/>
    <w:rsid w:val="005D1FDA"/>
    <w:rsid w:val="005D218B"/>
    <w:rsid w:val="005D2649"/>
    <w:rsid w:val="005D2AEF"/>
    <w:rsid w:val="005D2C05"/>
    <w:rsid w:val="005D2D2C"/>
    <w:rsid w:val="005D3064"/>
    <w:rsid w:val="005D34B5"/>
    <w:rsid w:val="005D35E0"/>
    <w:rsid w:val="005D37CE"/>
    <w:rsid w:val="005D3F6F"/>
    <w:rsid w:val="005D4A50"/>
    <w:rsid w:val="005D4DD4"/>
    <w:rsid w:val="005D4F81"/>
    <w:rsid w:val="005D54F1"/>
    <w:rsid w:val="005D5F3D"/>
    <w:rsid w:val="005D6336"/>
    <w:rsid w:val="005D6963"/>
    <w:rsid w:val="005D69D1"/>
    <w:rsid w:val="005D6B8A"/>
    <w:rsid w:val="005D7038"/>
    <w:rsid w:val="005D7550"/>
    <w:rsid w:val="005D773F"/>
    <w:rsid w:val="005D7CE6"/>
    <w:rsid w:val="005E00EE"/>
    <w:rsid w:val="005E01ED"/>
    <w:rsid w:val="005E0312"/>
    <w:rsid w:val="005E1117"/>
    <w:rsid w:val="005E1ADE"/>
    <w:rsid w:val="005E210D"/>
    <w:rsid w:val="005E282D"/>
    <w:rsid w:val="005E3352"/>
    <w:rsid w:val="005E3674"/>
    <w:rsid w:val="005E39E3"/>
    <w:rsid w:val="005E4139"/>
    <w:rsid w:val="005E46BE"/>
    <w:rsid w:val="005E50F5"/>
    <w:rsid w:val="005E5B99"/>
    <w:rsid w:val="005E60E1"/>
    <w:rsid w:val="005E65D1"/>
    <w:rsid w:val="005E65EF"/>
    <w:rsid w:val="005E6CC4"/>
    <w:rsid w:val="005E7038"/>
    <w:rsid w:val="005E706B"/>
    <w:rsid w:val="005E76FA"/>
    <w:rsid w:val="005E7729"/>
    <w:rsid w:val="005E7B7C"/>
    <w:rsid w:val="005E7D31"/>
    <w:rsid w:val="005F02CB"/>
    <w:rsid w:val="005F09AE"/>
    <w:rsid w:val="005F0C4D"/>
    <w:rsid w:val="005F1136"/>
    <w:rsid w:val="005F1AB5"/>
    <w:rsid w:val="005F1DE4"/>
    <w:rsid w:val="005F2028"/>
    <w:rsid w:val="005F23DB"/>
    <w:rsid w:val="005F26ED"/>
    <w:rsid w:val="005F2FAD"/>
    <w:rsid w:val="005F35BD"/>
    <w:rsid w:val="005F3EF3"/>
    <w:rsid w:val="005F3FA5"/>
    <w:rsid w:val="005F4021"/>
    <w:rsid w:val="005F4217"/>
    <w:rsid w:val="005F497E"/>
    <w:rsid w:val="005F4D2C"/>
    <w:rsid w:val="005F559B"/>
    <w:rsid w:val="005F5DE8"/>
    <w:rsid w:val="005F63F9"/>
    <w:rsid w:val="005F6460"/>
    <w:rsid w:val="005F65B4"/>
    <w:rsid w:val="005F6781"/>
    <w:rsid w:val="005F6991"/>
    <w:rsid w:val="005F6FC7"/>
    <w:rsid w:val="005F7963"/>
    <w:rsid w:val="005F7991"/>
    <w:rsid w:val="0060015B"/>
    <w:rsid w:val="00600414"/>
    <w:rsid w:val="00600923"/>
    <w:rsid w:val="00600B95"/>
    <w:rsid w:val="00601085"/>
    <w:rsid w:val="00601101"/>
    <w:rsid w:val="0060137B"/>
    <w:rsid w:val="0060154F"/>
    <w:rsid w:val="00601559"/>
    <w:rsid w:val="006015AD"/>
    <w:rsid w:val="006018CD"/>
    <w:rsid w:val="006019AB"/>
    <w:rsid w:val="00601A67"/>
    <w:rsid w:val="006025F5"/>
    <w:rsid w:val="0060291E"/>
    <w:rsid w:val="006029FB"/>
    <w:rsid w:val="006034A3"/>
    <w:rsid w:val="00604524"/>
    <w:rsid w:val="0060507D"/>
    <w:rsid w:val="006059C8"/>
    <w:rsid w:val="006061DB"/>
    <w:rsid w:val="006064D5"/>
    <w:rsid w:val="00607504"/>
    <w:rsid w:val="00607692"/>
    <w:rsid w:val="00607C50"/>
    <w:rsid w:val="006105DB"/>
    <w:rsid w:val="00611068"/>
    <w:rsid w:val="006114D3"/>
    <w:rsid w:val="00611B10"/>
    <w:rsid w:val="00611F50"/>
    <w:rsid w:val="006121C2"/>
    <w:rsid w:val="00612A03"/>
    <w:rsid w:val="00614B0A"/>
    <w:rsid w:val="00615B8D"/>
    <w:rsid w:val="00615DC4"/>
    <w:rsid w:val="006161F8"/>
    <w:rsid w:val="00616E15"/>
    <w:rsid w:val="006176D4"/>
    <w:rsid w:val="00617F98"/>
    <w:rsid w:val="006202AD"/>
    <w:rsid w:val="006209F8"/>
    <w:rsid w:val="00620B00"/>
    <w:rsid w:val="00621117"/>
    <w:rsid w:val="00621DE9"/>
    <w:rsid w:val="00622720"/>
    <w:rsid w:val="0062409C"/>
    <w:rsid w:val="006246FD"/>
    <w:rsid w:val="00624E81"/>
    <w:rsid w:val="0062504A"/>
    <w:rsid w:val="0062588C"/>
    <w:rsid w:val="006269D3"/>
    <w:rsid w:val="00626E18"/>
    <w:rsid w:val="00627210"/>
    <w:rsid w:val="006279C7"/>
    <w:rsid w:val="00627FFE"/>
    <w:rsid w:val="0063044A"/>
    <w:rsid w:val="00631009"/>
    <w:rsid w:val="00631BAF"/>
    <w:rsid w:val="00631E0E"/>
    <w:rsid w:val="00631E50"/>
    <w:rsid w:val="00632703"/>
    <w:rsid w:val="00632CA2"/>
    <w:rsid w:val="00633209"/>
    <w:rsid w:val="00633472"/>
    <w:rsid w:val="00633E15"/>
    <w:rsid w:val="00633EAA"/>
    <w:rsid w:val="00633EEC"/>
    <w:rsid w:val="00633FB3"/>
    <w:rsid w:val="00634061"/>
    <w:rsid w:val="00634861"/>
    <w:rsid w:val="00634B0D"/>
    <w:rsid w:val="0063524A"/>
    <w:rsid w:val="006352C4"/>
    <w:rsid w:val="00635743"/>
    <w:rsid w:val="00635CBC"/>
    <w:rsid w:val="00635E5E"/>
    <w:rsid w:val="00635FEB"/>
    <w:rsid w:val="00636293"/>
    <w:rsid w:val="00636748"/>
    <w:rsid w:val="00637E6B"/>
    <w:rsid w:val="00637F19"/>
    <w:rsid w:val="00640BFD"/>
    <w:rsid w:val="00640C1D"/>
    <w:rsid w:val="0064111E"/>
    <w:rsid w:val="006413DD"/>
    <w:rsid w:val="00641D35"/>
    <w:rsid w:val="00642184"/>
    <w:rsid w:val="00642C56"/>
    <w:rsid w:val="006433C9"/>
    <w:rsid w:val="00643563"/>
    <w:rsid w:val="0064435B"/>
    <w:rsid w:val="00644A7A"/>
    <w:rsid w:val="00644CF0"/>
    <w:rsid w:val="006454B4"/>
    <w:rsid w:val="00645AD1"/>
    <w:rsid w:val="00645D63"/>
    <w:rsid w:val="00645EDF"/>
    <w:rsid w:val="0064632E"/>
    <w:rsid w:val="00646B20"/>
    <w:rsid w:val="00646D20"/>
    <w:rsid w:val="006471DD"/>
    <w:rsid w:val="0064728B"/>
    <w:rsid w:val="00647D71"/>
    <w:rsid w:val="00647EB3"/>
    <w:rsid w:val="00647EF1"/>
    <w:rsid w:val="006509F7"/>
    <w:rsid w:val="00651077"/>
    <w:rsid w:val="0065135D"/>
    <w:rsid w:val="0065184B"/>
    <w:rsid w:val="006519B4"/>
    <w:rsid w:val="0065230C"/>
    <w:rsid w:val="00652466"/>
    <w:rsid w:val="0065274B"/>
    <w:rsid w:val="006528C7"/>
    <w:rsid w:val="00652963"/>
    <w:rsid w:val="00652D03"/>
    <w:rsid w:val="00653551"/>
    <w:rsid w:val="00653E09"/>
    <w:rsid w:val="00653F13"/>
    <w:rsid w:val="006543D8"/>
    <w:rsid w:val="00655169"/>
    <w:rsid w:val="00655D8C"/>
    <w:rsid w:val="0065614E"/>
    <w:rsid w:val="00657289"/>
    <w:rsid w:val="00657339"/>
    <w:rsid w:val="006574CA"/>
    <w:rsid w:val="006601FD"/>
    <w:rsid w:val="00660523"/>
    <w:rsid w:val="00661129"/>
    <w:rsid w:val="00661478"/>
    <w:rsid w:val="006616D0"/>
    <w:rsid w:val="00661AB4"/>
    <w:rsid w:val="00661C84"/>
    <w:rsid w:val="006626A7"/>
    <w:rsid w:val="00662B5C"/>
    <w:rsid w:val="00662C43"/>
    <w:rsid w:val="00664167"/>
    <w:rsid w:val="00664190"/>
    <w:rsid w:val="006643E6"/>
    <w:rsid w:val="0066445C"/>
    <w:rsid w:val="00664657"/>
    <w:rsid w:val="006646A2"/>
    <w:rsid w:val="0066532A"/>
    <w:rsid w:val="006655AC"/>
    <w:rsid w:val="00665CD4"/>
    <w:rsid w:val="00665FAB"/>
    <w:rsid w:val="00666185"/>
    <w:rsid w:val="006663ED"/>
    <w:rsid w:val="00666792"/>
    <w:rsid w:val="00666A5A"/>
    <w:rsid w:val="00666FFF"/>
    <w:rsid w:val="00667943"/>
    <w:rsid w:val="00667DF2"/>
    <w:rsid w:val="006710E6"/>
    <w:rsid w:val="006713D9"/>
    <w:rsid w:val="00671751"/>
    <w:rsid w:val="00671FA1"/>
    <w:rsid w:val="00672142"/>
    <w:rsid w:val="00672395"/>
    <w:rsid w:val="00672A68"/>
    <w:rsid w:val="00672BB9"/>
    <w:rsid w:val="00672C7B"/>
    <w:rsid w:val="00673398"/>
    <w:rsid w:val="006733AF"/>
    <w:rsid w:val="00673623"/>
    <w:rsid w:val="0067372F"/>
    <w:rsid w:val="00673800"/>
    <w:rsid w:val="006739DF"/>
    <w:rsid w:val="00673FF7"/>
    <w:rsid w:val="0067436A"/>
    <w:rsid w:val="006743E0"/>
    <w:rsid w:val="006744DE"/>
    <w:rsid w:val="00674B65"/>
    <w:rsid w:val="006754B3"/>
    <w:rsid w:val="0067570D"/>
    <w:rsid w:val="00675C29"/>
    <w:rsid w:val="00675CCC"/>
    <w:rsid w:val="00675ED5"/>
    <w:rsid w:val="00676501"/>
    <w:rsid w:val="00676A80"/>
    <w:rsid w:val="00676DEF"/>
    <w:rsid w:val="00677BAD"/>
    <w:rsid w:val="00680D3E"/>
    <w:rsid w:val="00680F6C"/>
    <w:rsid w:val="00680FE0"/>
    <w:rsid w:val="006815F6"/>
    <w:rsid w:val="0068256B"/>
    <w:rsid w:val="0068274F"/>
    <w:rsid w:val="00682849"/>
    <w:rsid w:val="00682A7D"/>
    <w:rsid w:val="00682B03"/>
    <w:rsid w:val="00682BA4"/>
    <w:rsid w:val="006830E2"/>
    <w:rsid w:val="0068335F"/>
    <w:rsid w:val="0068348D"/>
    <w:rsid w:val="00683A19"/>
    <w:rsid w:val="0068435A"/>
    <w:rsid w:val="0068452E"/>
    <w:rsid w:val="00684887"/>
    <w:rsid w:val="00684BE6"/>
    <w:rsid w:val="00684F17"/>
    <w:rsid w:val="00685CE3"/>
    <w:rsid w:val="006864AC"/>
    <w:rsid w:val="00686B8A"/>
    <w:rsid w:val="00687243"/>
    <w:rsid w:val="0069086E"/>
    <w:rsid w:val="00690AB1"/>
    <w:rsid w:val="00690B50"/>
    <w:rsid w:val="00690DC1"/>
    <w:rsid w:val="00690E5B"/>
    <w:rsid w:val="00691CBC"/>
    <w:rsid w:val="006922DF"/>
    <w:rsid w:val="0069287A"/>
    <w:rsid w:val="006929CF"/>
    <w:rsid w:val="00692C5E"/>
    <w:rsid w:val="00693523"/>
    <w:rsid w:val="00693B1C"/>
    <w:rsid w:val="00693BB0"/>
    <w:rsid w:val="00693D1D"/>
    <w:rsid w:val="00693EF3"/>
    <w:rsid w:val="00694582"/>
    <w:rsid w:val="006946C6"/>
    <w:rsid w:val="006949D8"/>
    <w:rsid w:val="00694B19"/>
    <w:rsid w:val="0069571C"/>
    <w:rsid w:val="006959A1"/>
    <w:rsid w:val="00695BB3"/>
    <w:rsid w:val="006961A9"/>
    <w:rsid w:val="006963B7"/>
    <w:rsid w:val="00696497"/>
    <w:rsid w:val="006964FF"/>
    <w:rsid w:val="006966B3"/>
    <w:rsid w:val="00696DED"/>
    <w:rsid w:val="0069746E"/>
    <w:rsid w:val="006979FF"/>
    <w:rsid w:val="006A0569"/>
    <w:rsid w:val="006A0B4B"/>
    <w:rsid w:val="006A0F32"/>
    <w:rsid w:val="006A1C5D"/>
    <w:rsid w:val="006A2132"/>
    <w:rsid w:val="006A25D7"/>
    <w:rsid w:val="006A30C6"/>
    <w:rsid w:val="006A33A5"/>
    <w:rsid w:val="006A35FD"/>
    <w:rsid w:val="006A388A"/>
    <w:rsid w:val="006A426A"/>
    <w:rsid w:val="006A485A"/>
    <w:rsid w:val="006A4FE4"/>
    <w:rsid w:val="006A5D76"/>
    <w:rsid w:val="006A5EA0"/>
    <w:rsid w:val="006A6A7D"/>
    <w:rsid w:val="006A6AB9"/>
    <w:rsid w:val="006A6DF6"/>
    <w:rsid w:val="006A7D12"/>
    <w:rsid w:val="006B0105"/>
    <w:rsid w:val="006B0238"/>
    <w:rsid w:val="006B0298"/>
    <w:rsid w:val="006B0432"/>
    <w:rsid w:val="006B0984"/>
    <w:rsid w:val="006B1659"/>
    <w:rsid w:val="006B1C0C"/>
    <w:rsid w:val="006B2BC2"/>
    <w:rsid w:val="006B2C3A"/>
    <w:rsid w:val="006B363A"/>
    <w:rsid w:val="006B3642"/>
    <w:rsid w:val="006B3892"/>
    <w:rsid w:val="006B3BF5"/>
    <w:rsid w:val="006B3E38"/>
    <w:rsid w:val="006B40B2"/>
    <w:rsid w:val="006B4F58"/>
    <w:rsid w:val="006B52A5"/>
    <w:rsid w:val="006B56B1"/>
    <w:rsid w:val="006B59E7"/>
    <w:rsid w:val="006B6220"/>
    <w:rsid w:val="006B699D"/>
    <w:rsid w:val="006B6C64"/>
    <w:rsid w:val="006B75DC"/>
    <w:rsid w:val="006B7671"/>
    <w:rsid w:val="006B7942"/>
    <w:rsid w:val="006C0BAC"/>
    <w:rsid w:val="006C1610"/>
    <w:rsid w:val="006C22B2"/>
    <w:rsid w:val="006C272F"/>
    <w:rsid w:val="006C2D49"/>
    <w:rsid w:val="006C3705"/>
    <w:rsid w:val="006C3BC5"/>
    <w:rsid w:val="006C4787"/>
    <w:rsid w:val="006C4843"/>
    <w:rsid w:val="006C55BA"/>
    <w:rsid w:val="006C56AC"/>
    <w:rsid w:val="006C5EEF"/>
    <w:rsid w:val="006C6152"/>
    <w:rsid w:val="006C6248"/>
    <w:rsid w:val="006C6AD1"/>
    <w:rsid w:val="006C6B4A"/>
    <w:rsid w:val="006C6E1E"/>
    <w:rsid w:val="006C6F06"/>
    <w:rsid w:val="006C6FAD"/>
    <w:rsid w:val="006C7258"/>
    <w:rsid w:val="006C7C6B"/>
    <w:rsid w:val="006C7F28"/>
    <w:rsid w:val="006D05FB"/>
    <w:rsid w:val="006D21E2"/>
    <w:rsid w:val="006D229F"/>
    <w:rsid w:val="006D357A"/>
    <w:rsid w:val="006D3BB7"/>
    <w:rsid w:val="006D3BC9"/>
    <w:rsid w:val="006D3C04"/>
    <w:rsid w:val="006D41CC"/>
    <w:rsid w:val="006D467C"/>
    <w:rsid w:val="006D4A66"/>
    <w:rsid w:val="006D5197"/>
    <w:rsid w:val="006D5243"/>
    <w:rsid w:val="006D57C1"/>
    <w:rsid w:val="006D63B7"/>
    <w:rsid w:val="006D69F8"/>
    <w:rsid w:val="006D6B1B"/>
    <w:rsid w:val="006D7C06"/>
    <w:rsid w:val="006D7D40"/>
    <w:rsid w:val="006E00B4"/>
    <w:rsid w:val="006E15C0"/>
    <w:rsid w:val="006E19A4"/>
    <w:rsid w:val="006E2029"/>
    <w:rsid w:val="006E228F"/>
    <w:rsid w:val="006E26EB"/>
    <w:rsid w:val="006E270B"/>
    <w:rsid w:val="006E27C3"/>
    <w:rsid w:val="006E305D"/>
    <w:rsid w:val="006E3455"/>
    <w:rsid w:val="006E3869"/>
    <w:rsid w:val="006E39A7"/>
    <w:rsid w:val="006E4569"/>
    <w:rsid w:val="006E4A4F"/>
    <w:rsid w:val="006E4B9F"/>
    <w:rsid w:val="006E565B"/>
    <w:rsid w:val="006E6191"/>
    <w:rsid w:val="006E643B"/>
    <w:rsid w:val="006E6508"/>
    <w:rsid w:val="006E6995"/>
    <w:rsid w:val="006E7ACB"/>
    <w:rsid w:val="006E7DA0"/>
    <w:rsid w:val="006E7F54"/>
    <w:rsid w:val="006F026B"/>
    <w:rsid w:val="006F06D2"/>
    <w:rsid w:val="006F08FD"/>
    <w:rsid w:val="006F0949"/>
    <w:rsid w:val="006F0A1F"/>
    <w:rsid w:val="006F1A6E"/>
    <w:rsid w:val="006F1BDA"/>
    <w:rsid w:val="006F2084"/>
    <w:rsid w:val="006F2CD5"/>
    <w:rsid w:val="006F31CC"/>
    <w:rsid w:val="006F3696"/>
    <w:rsid w:val="006F3952"/>
    <w:rsid w:val="006F3ED3"/>
    <w:rsid w:val="006F4A3F"/>
    <w:rsid w:val="006F4E22"/>
    <w:rsid w:val="006F5092"/>
    <w:rsid w:val="006F50F0"/>
    <w:rsid w:val="006F57D4"/>
    <w:rsid w:val="006F5AA9"/>
    <w:rsid w:val="006F5B99"/>
    <w:rsid w:val="006F5DC7"/>
    <w:rsid w:val="006F6280"/>
    <w:rsid w:val="006F6D7A"/>
    <w:rsid w:val="006F70F8"/>
    <w:rsid w:val="006F7A61"/>
    <w:rsid w:val="00700052"/>
    <w:rsid w:val="0070015B"/>
    <w:rsid w:val="00701320"/>
    <w:rsid w:val="007018B1"/>
    <w:rsid w:val="00701B39"/>
    <w:rsid w:val="00701D04"/>
    <w:rsid w:val="00701DAF"/>
    <w:rsid w:val="00702205"/>
    <w:rsid w:val="00702E58"/>
    <w:rsid w:val="0070307E"/>
    <w:rsid w:val="00703431"/>
    <w:rsid w:val="00703741"/>
    <w:rsid w:val="00703822"/>
    <w:rsid w:val="00703864"/>
    <w:rsid w:val="00703AE2"/>
    <w:rsid w:val="00704730"/>
    <w:rsid w:val="007049AA"/>
    <w:rsid w:val="00704AB4"/>
    <w:rsid w:val="00704AD2"/>
    <w:rsid w:val="00704AE4"/>
    <w:rsid w:val="00704FE3"/>
    <w:rsid w:val="007051D9"/>
    <w:rsid w:val="00705290"/>
    <w:rsid w:val="007056A4"/>
    <w:rsid w:val="00705C09"/>
    <w:rsid w:val="00705E41"/>
    <w:rsid w:val="007064B0"/>
    <w:rsid w:val="00706E12"/>
    <w:rsid w:val="00707D2B"/>
    <w:rsid w:val="007104B1"/>
    <w:rsid w:val="00710548"/>
    <w:rsid w:val="00711065"/>
    <w:rsid w:val="0071132C"/>
    <w:rsid w:val="00711709"/>
    <w:rsid w:val="00711A03"/>
    <w:rsid w:val="00711E97"/>
    <w:rsid w:val="0071243E"/>
    <w:rsid w:val="0071253C"/>
    <w:rsid w:val="00712792"/>
    <w:rsid w:val="00712825"/>
    <w:rsid w:val="00712C3E"/>
    <w:rsid w:val="00712D5A"/>
    <w:rsid w:val="00712E9D"/>
    <w:rsid w:val="007141F8"/>
    <w:rsid w:val="00714CA4"/>
    <w:rsid w:val="00714D18"/>
    <w:rsid w:val="00714F31"/>
    <w:rsid w:val="007155B9"/>
    <w:rsid w:val="00715934"/>
    <w:rsid w:val="007159A7"/>
    <w:rsid w:val="00715ED0"/>
    <w:rsid w:val="00716333"/>
    <w:rsid w:val="007164FB"/>
    <w:rsid w:val="00716601"/>
    <w:rsid w:val="007168DF"/>
    <w:rsid w:val="00716FC2"/>
    <w:rsid w:val="007175B0"/>
    <w:rsid w:val="00717B55"/>
    <w:rsid w:val="00717E3F"/>
    <w:rsid w:val="00717F4B"/>
    <w:rsid w:val="0072084B"/>
    <w:rsid w:val="00721D66"/>
    <w:rsid w:val="007222EC"/>
    <w:rsid w:val="00722313"/>
    <w:rsid w:val="0072273F"/>
    <w:rsid w:val="00722A4B"/>
    <w:rsid w:val="00722B17"/>
    <w:rsid w:val="00722FAB"/>
    <w:rsid w:val="007230FC"/>
    <w:rsid w:val="00723227"/>
    <w:rsid w:val="00723312"/>
    <w:rsid w:val="00723568"/>
    <w:rsid w:val="00723928"/>
    <w:rsid w:val="00723D3F"/>
    <w:rsid w:val="007240C8"/>
    <w:rsid w:val="007240EF"/>
    <w:rsid w:val="00724253"/>
    <w:rsid w:val="007245A2"/>
    <w:rsid w:val="00724740"/>
    <w:rsid w:val="00724886"/>
    <w:rsid w:val="007248FC"/>
    <w:rsid w:val="007257DD"/>
    <w:rsid w:val="00725875"/>
    <w:rsid w:val="0072655A"/>
    <w:rsid w:val="00727F6C"/>
    <w:rsid w:val="007301C6"/>
    <w:rsid w:val="0073123B"/>
    <w:rsid w:val="00731DDF"/>
    <w:rsid w:val="00732260"/>
    <w:rsid w:val="007322CF"/>
    <w:rsid w:val="007322E6"/>
    <w:rsid w:val="007323E5"/>
    <w:rsid w:val="00732752"/>
    <w:rsid w:val="0073287C"/>
    <w:rsid w:val="00732C38"/>
    <w:rsid w:val="007332EE"/>
    <w:rsid w:val="007339C1"/>
    <w:rsid w:val="00733C51"/>
    <w:rsid w:val="00733FE0"/>
    <w:rsid w:val="00734131"/>
    <w:rsid w:val="00734243"/>
    <w:rsid w:val="00734640"/>
    <w:rsid w:val="00735699"/>
    <w:rsid w:val="00735729"/>
    <w:rsid w:val="00736148"/>
    <w:rsid w:val="00736F38"/>
    <w:rsid w:val="00736FC7"/>
    <w:rsid w:val="00736FE6"/>
    <w:rsid w:val="007376BB"/>
    <w:rsid w:val="007377C8"/>
    <w:rsid w:val="00737A48"/>
    <w:rsid w:val="00737A6E"/>
    <w:rsid w:val="00737BB0"/>
    <w:rsid w:val="00737EE4"/>
    <w:rsid w:val="00740B6C"/>
    <w:rsid w:val="00740CF9"/>
    <w:rsid w:val="00740E81"/>
    <w:rsid w:val="00741142"/>
    <w:rsid w:val="00741396"/>
    <w:rsid w:val="00741870"/>
    <w:rsid w:val="00741A7B"/>
    <w:rsid w:val="00742CDE"/>
    <w:rsid w:val="00743262"/>
    <w:rsid w:val="007432F2"/>
    <w:rsid w:val="007434AB"/>
    <w:rsid w:val="00743A47"/>
    <w:rsid w:val="00743D56"/>
    <w:rsid w:val="00744196"/>
    <w:rsid w:val="00744FE1"/>
    <w:rsid w:val="00745160"/>
    <w:rsid w:val="0074545F"/>
    <w:rsid w:val="00745841"/>
    <w:rsid w:val="00745851"/>
    <w:rsid w:val="00745924"/>
    <w:rsid w:val="007471D3"/>
    <w:rsid w:val="00747611"/>
    <w:rsid w:val="0074781B"/>
    <w:rsid w:val="007479FF"/>
    <w:rsid w:val="00747BB4"/>
    <w:rsid w:val="00747C0F"/>
    <w:rsid w:val="00747D84"/>
    <w:rsid w:val="00747DE0"/>
    <w:rsid w:val="00750863"/>
    <w:rsid w:val="00750AF7"/>
    <w:rsid w:val="00751686"/>
    <w:rsid w:val="0075169B"/>
    <w:rsid w:val="00751972"/>
    <w:rsid w:val="00751C9B"/>
    <w:rsid w:val="00752551"/>
    <w:rsid w:val="00752786"/>
    <w:rsid w:val="00752A20"/>
    <w:rsid w:val="0075311E"/>
    <w:rsid w:val="00753722"/>
    <w:rsid w:val="00753C1E"/>
    <w:rsid w:val="00753E9F"/>
    <w:rsid w:val="0075439C"/>
    <w:rsid w:val="00754753"/>
    <w:rsid w:val="0075496A"/>
    <w:rsid w:val="007549DE"/>
    <w:rsid w:val="00754B39"/>
    <w:rsid w:val="00754BCC"/>
    <w:rsid w:val="00755191"/>
    <w:rsid w:val="00755408"/>
    <w:rsid w:val="00755417"/>
    <w:rsid w:val="00755602"/>
    <w:rsid w:val="0075567A"/>
    <w:rsid w:val="00756023"/>
    <w:rsid w:val="00757277"/>
    <w:rsid w:val="0075759B"/>
    <w:rsid w:val="007577DE"/>
    <w:rsid w:val="007579AB"/>
    <w:rsid w:val="00757C44"/>
    <w:rsid w:val="00757D23"/>
    <w:rsid w:val="00757FB3"/>
    <w:rsid w:val="007606CE"/>
    <w:rsid w:val="00760A8A"/>
    <w:rsid w:val="00760FB6"/>
    <w:rsid w:val="00761302"/>
    <w:rsid w:val="007619FE"/>
    <w:rsid w:val="00761B5C"/>
    <w:rsid w:val="007627E0"/>
    <w:rsid w:val="00763553"/>
    <w:rsid w:val="00763A53"/>
    <w:rsid w:val="00764E1E"/>
    <w:rsid w:val="007652F2"/>
    <w:rsid w:val="0076530F"/>
    <w:rsid w:val="00765529"/>
    <w:rsid w:val="0076582D"/>
    <w:rsid w:val="00766A61"/>
    <w:rsid w:val="00766BF7"/>
    <w:rsid w:val="00766E10"/>
    <w:rsid w:val="00767536"/>
    <w:rsid w:val="007679C9"/>
    <w:rsid w:val="00767B49"/>
    <w:rsid w:val="00767C57"/>
    <w:rsid w:val="00767DA9"/>
    <w:rsid w:val="00770C40"/>
    <w:rsid w:val="00770CBB"/>
    <w:rsid w:val="00770F2F"/>
    <w:rsid w:val="00771497"/>
    <w:rsid w:val="00771C60"/>
    <w:rsid w:val="00771D0E"/>
    <w:rsid w:val="00771EA5"/>
    <w:rsid w:val="0077265A"/>
    <w:rsid w:val="0077278E"/>
    <w:rsid w:val="007731E0"/>
    <w:rsid w:val="00773B6B"/>
    <w:rsid w:val="00773C28"/>
    <w:rsid w:val="00774136"/>
    <w:rsid w:val="00774293"/>
    <w:rsid w:val="007748C2"/>
    <w:rsid w:val="00774A25"/>
    <w:rsid w:val="00774CB6"/>
    <w:rsid w:val="00774E39"/>
    <w:rsid w:val="007761C5"/>
    <w:rsid w:val="00776B3D"/>
    <w:rsid w:val="00776E05"/>
    <w:rsid w:val="007772B2"/>
    <w:rsid w:val="00777A15"/>
    <w:rsid w:val="00777C65"/>
    <w:rsid w:val="00777E4A"/>
    <w:rsid w:val="00780C90"/>
    <w:rsid w:val="0078112B"/>
    <w:rsid w:val="0078146B"/>
    <w:rsid w:val="00781604"/>
    <w:rsid w:val="0078247B"/>
    <w:rsid w:val="0078312B"/>
    <w:rsid w:val="007836F5"/>
    <w:rsid w:val="00784261"/>
    <w:rsid w:val="00784336"/>
    <w:rsid w:val="00784593"/>
    <w:rsid w:val="00784DD2"/>
    <w:rsid w:val="00784DE6"/>
    <w:rsid w:val="00784EC2"/>
    <w:rsid w:val="00784F20"/>
    <w:rsid w:val="00784F50"/>
    <w:rsid w:val="007857E9"/>
    <w:rsid w:val="00785884"/>
    <w:rsid w:val="00785904"/>
    <w:rsid w:val="00785FBB"/>
    <w:rsid w:val="00786901"/>
    <w:rsid w:val="0078748F"/>
    <w:rsid w:val="00787BBF"/>
    <w:rsid w:val="0079001B"/>
    <w:rsid w:val="007906AD"/>
    <w:rsid w:val="00790AB0"/>
    <w:rsid w:val="0079100C"/>
    <w:rsid w:val="00791050"/>
    <w:rsid w:val="00791534"/>
    <w:rsid w:val="00791839"/>
    <w:rsid w:val="00791DB1"/>
    <w:rsid w:val="00791F29"/>
    <w:rsid w:val="007922DB"/>
    <w:rsid w:val="00792951"/>
    <w:rsid w:val="00792C0C"/>
    <w:rsid w:val="0079302E"/>
    <w:rsid w:val="007933CC"/>
    <w:rsid w:val="00793619"/>
    <w:rsid w:val="00793F47"/>
    <w:rsid w:val="00794117"/>
    <w:rsid w:val="00794764"/>
    <w:rsid w:val="00794788"/>
    <w:rsid w:val="00794A8D"/>
    <w:rsid w:val="00794FE2"/>
    <w:rsid w:val="007955EB"/>
    <w:rsid w:val="0079605D"/>
    <w:rsid w:val="0079614A"/>
    <w:rsid w:val="00796296"/>
    <w:rsid w:val="00796B22"/>
    <w:rsid w:val="00796E88"/>
    <w:rsid w:val="00797179"/>
    <w:rsid w:val="007971AA"/>
    <w:rsid w:val="00797523"/>
    <w:rsid w:val="00797D7E"/>
    <w:rsid w:val="00797EB3"/>
    <w:rsid w:val="007A002B"/>
    <w:rsid w:val="007A0E72"/>
    <w:rsid w:val="007A100E"/>
    <w:rsid w:val="007A1EB0"/>
    <w:rsid w:val="007A1FD4"/>
    <w:rsid w:val="007A26D8"/>
    <w:rsid w:val="007A287A"/>
    <w:rsid w:val="007A2AE0"/>
    <w:rsid w:val="007A317D"/>
    <w:rsid w:val="007A3807"/>
    <w:rsid w:val="007A38D4"/>
    <w:rsid w:val="007A3C37"/>
    <w:rsid w:val="007A3E5B"/>
    <w:rsid w:val="007A51BC"/>
    <w:rsid w:val="007A569B"/>
    <w:rsid w:val="007A5D8D"/>
    <w:rsid w:val="007A5FD0"/>
    <w:rsid w:val="007A5FEB"/>
    <w:rsid w:val="007A7032"/>
    <w:rsid w:val="007A7194"/>
    <w:rsid w:val="007A74CE"/>
    <w:rsid w:val="007A7663"/>
    <w:rsid w:val="007A7C77"/>
    <w:rsid w:val="007A7CFD"/>
    <w:rsid w:val="007A7E36"/>
    <w:rsid w:val="007A7F42"/>
    <w:rsid w:val="007B026B"/>
    <w:rsid w:val="007B0549"/>
    <w:rsid w:val="007B05A0"/>
    <w:rsid w:val="007B08E9"/>
    <w:rsid w:val="007B0D37"/>
    <w:rsid w:val="007B0F3C"/>
    <w:rsid w:val="007B116B"/>
    <w:rsid w:val="007B14EC"/>
    <w:rsid w:val="007B15B3"/>
    <w:rsid w:val="007B1F8D"/>
    <w:rsid w:val="007B2630"/>
    <w:rsid w:val="007B285F"/>
    <w:rsid w:val="007B2CE1"/>
    <w:rsid w:val="007B30BA"/>
    <w:rsid w:val="007B372F"/>
    <w:rsid w:val="007B405D"/>
    <w:rsid w:val="007B45AE"/>
    <w:rsid w:val="007B45F7"/>
    <w:rsid w:val="007B4673"/>
    <w:rsid w:val="007B46F1"/>
    <w:rsid w:val="007B4920"/>
    <w:rsid w:val="007B5460"/>
    <w:rsid w:val="007B547F"/>
    <w:rsid w:val="007B5D68"/>
    <w:rsid w:val="007B5ED2"/>
    <w:rsid w:val="007B621F"/>
    <w:rsid w:val="007B687A"/>
    <w:rsid w:val="007B6B14"/>
    <w:rsid w:val="007B6E8A"/>
    <w:rsid w:val="007B7F99"/>
    <w:rsid w:val="007C05F5"/>
    <w:rsid w:val="007C0B8F"/>
    <w:rsid w:val="007C106B"/>
    <w:rsid w:val="007C1308"/>
    <w:rsid w:val="007C164E"/>
    <w:rsid w:val="007C1FD7"/>
    <w:rsid w:val="007C26E4"/>
    <w:rsid w:val="007C27FE"/>
    <w:rsid w:val="007C2EFA"/>
    <w:rsid w:val="007C30DA"/>
    <w:rsid w:val="007C33B2"/>
    <w:rsid w:val="007C3697"/>
    <w:rsid w:val="007C3807"/>
    <w:rsid w:val="007C488D"/>
    <w:rsid w:val="007C4C56"/>
    <w:rsid w:val="007C639D"/>
    <w:rsid w:val="007C6E9E"/>
    <w:rsid w:val="007C6F29"/>
    <w:rsid w:val="007C72A1"/>
    <w:rsid w:val="007C79C4"/>
    <w:rsid w:val="007C7EE4"/>
    <w:rsid w:val="007D0E37"/>
    <w:rsid w:val="007D178A"/>
    <w:rsid w:val="007D19D6"/>
    <w:rsid w:val="007D1CA7"/>
    <w:rsid w:val="007D269F"/>
    <w:rsid w:val="007D28E6"/>
    <w:rsid w:val="007D2E07"/>
    <w:rsid w:val="007D32B5"/>
    <w:rsid w:val="007D33EA"/>
    <w:rsid w:val="007D340B"/>
    <w:rsid w:val="007D3812"/>
    <w:rsid w:val="007D3BAD"/>
    <w:rsid w:val="007D43F6"/>
    <w:rsid w:val="007D4C80"/>
    <w:rsid w:val="007D4D02"/>
    <w:rsid w:val="007D5D98"/>
    <w:rsid w:val="007D5E6E"/>
    <w:rsid w:val="007D654C"/>
    <w:rsid w:val="007D72FE"/>
    <w:rsid w:val="007E034F"/>
    <w:rsid w:val="007E071A"/>
    <w:rsid w:val="007E09E8"/>
    <w:rsid w:val="007E0B1A"/>
    <w:rsid w:val="007E0B9D"/>
    <w:rsid w:val="007E11E6"/>
    <w:rsid w:val="007E1467"/>
    <w:rsid w:val="007E21B4"/>
    <w:rsid w:val="007E22AA"/>
    <w:rsid w:val="007E22DF"/>
    <w:rsid w:val="007E24A1"/>
    <w:rsid w:val="007E2577"/>
    <w:rsid w:val="007E2AD8"/>
    <w:rsid w:val="007E313D"/>
    <w:rsid w:val="007E4058"/>
    <w:rsid w:val="007E4081"/>
    <w:rsid w:val="007E437F"/>
    <w:rsid w:val="007E4EE6"/>
    <w:rsid w:val="007E50AA"/>
    <w:rsid w:val="007E50CC"/>
    <w:rsid w:val="007E564D"/>
    <w:rsid w:val="007E564E"/>
    <w:rsid w:val="007E5A0C"/>
    <w:rsid w:val="007E6CCD"/>
    <w:rsid w:val="007E6E0A"/>
    <w:rsid w:val="007E73CE"/>
    <w:rsid w:val="007E7624"/>
    <w:rsid w:val="007E79F6"/>
    <w:rsid w:val="007E7AC8"/>
    <w:rsid w:val="007E7DBD"/>
    <w:rsid w:val="007E7EB1"/>
    <w:rsid w:val="007F0153"/>
    <w:rsid w:val="007F04F1"/>
    <w:rsid w:val="007F0C2A"/>
    <w:rsid w:val="007F162B"/>
    <w:rsid w:val="007F170B"/>
    <w:rsid w:val="007F1C0E"/>
    <w:rsid w:val="007F2386"/>
    <w:rsid w:val="007F24B6"/>
    <w:rsid w:val="007F277F"/>
    <w:rsid w:val="007F2B6D"/>
    <w:rsid w:val="007F2FB2"/>
    <w:rsid w:val="007F314D"/>
    <w:rsid w:val="007F49C3"/>
    <w:rsid w:val="007F4A41"/>
    <w:rsid w:val="007F508F"/>
    <w:rsid w:val="007F531A"/>
    <w:rsid w:val="007F5475"/>
    <w:rsid w:val="007F558E"/>
    <w:rsid w:val="007F5982"/>
    <w:rsid w:val="007F59AB"/>
    <w:rsid w:val="007F5BF8"/>
    <w:rsid w:val="007F5C7E"/>
    <w:rsid w:val="007F7195"/>
    <w:rsid w:val="007F71BA"/>
    <w:rsid w:val="007F758F"/>
    <w:rsid w:val="007F75B6"/>
    <w:rsid w:val="007F786D"/>
    <w:rsid w:val="007F7EB5"/>
    <w:rsid w:val="00800B56"/>
    <w:rsid w:val="00801059"/>
    <w:rsid w:val="00801B94"/>
    <w:rsid w:val="00801CA0"/>
    <w:rsid w:val="00801E11"/>
    <w:rsid w:val="00802371"/>
    <w:rsid w:val="00802600"/>
    <w:rsid w:val="00802B60"/>
    <w:rsid w:val="00803010"/>
    <w:rsid w:val="0080345F"/>
    <w:rsid w:val="00803533"/>
    <w:rsid w:val="00803A82"/>
    <w:rsid w:val="00804BC8"/>
    <w:rsid w:val="00804C34"/>
    <w:rsid w:val="008051BF"/>
    <w:rsid w:val="00805370"/>
    <w:rsid w:val="00805CB2"/>
    <w:rsid w:val="00805D4A"/>
    <w:rsid w:val="00806528"/>
    <w:rsid w:val="00806F6A"/>
    <w:rsid w:val="008071DA"/>
    <w:rsid w:val="00807857"/>
    <w:rsid w:val="008101BD"/>
    <w:rsid w:val="008103A2"/>
    <w:rsid w:val="008105BB"/>
    <w:rsid w:val="00810904"/>
    <w:rsid w:val="008113FD"/>
    <w:rsid w:val="00811981"/>
    <w:rsid w:val="00811B26"/>
    <w:rsid w:val="00811E0D"/>
    <w:rsid w:val="00812017"/>
    <w:rsid w:val="0081229F"/>
    <w:rsid w:val="00812435"/>
    <w:rsid w:val="00812C55"/>
    <w:rsid w:val="00812D6A"/>
    <w:rsid w:val="008134CC"/>
    <w:rsid w:val="00813575"/>
    <w:rsid w:val="0081375C"/>
    <w:rsid w:val="00814204"/>
    <w:rsid w:val="008146F2"/>
    <w:rsid w:val="00814E21"/>
    <w:rsid w:val="00814F50"/>
    <w:rsid w:val="00815DD5"/>
    <w:rsid w:val="008164B0"/>
    <w:rsid w:val="008164C6"/>
    <w:rsid w:val="0081670E"/>
    <w:rsid w:val="00816E79"/>
    <w:rsid w:val="008172B5"/>
    <w:rsid w:val="00817667"/>
    <w:rsid w:val="00817872"/>
    <w:rsid w:val="0082043A"/>
    <w:rsid w:val="00820885"/>
    <w:rsid w:val="00820DD9"/>
    <w:rsid w:val="008214B5"/>
    <w:rsid w:val="00821784"/>
    <w:rsid w:val="00821DF5"/>
    <w:rsid w:val="00821F7B"/>
    <w:rsid w:val="00822699"/>
    <w:rsid w:val="00822835"/>
    <w:rsid w:val="008229C1"/>
    <w:rsid w:val="00822A28"/>
    <w:rsid w:val="00822A52"/>
    <w:rsid w:val="00822BAC"/>
    <w:rsid w:val="00822D59"/>
    <w:rsid w:val="008236E4"/>
    <w:rsid w:val="0082385D"/>
    <w:rsid w:val="0082426E"/>
    <w:rsid w:val="0082429C"/>
    <w:rsid w:val="00824739"/>
    <w:rsid w:val="00824800"/>
    <w:rsid w:val="00825CCE"/>
    <w:rsid w:val="008266CE"/>
    <w:rsid w:val="0082670D"/>
    <w:rsid w:val="00826C91"/>
    <w:rsid w:val="00827409"/>
    <w:rsid w:val="0082755E"/>
    <w:rsid w:val="008275CC"/>
    <w:rsid w:val="00827704"/>
    <w:rsid w:val="00827C7E"/>
    <w:rsid w:val="00827E35"/>
    <w:rsid w:val="00827F1E"/>
    <w:rsid w:val="008306DD"/>
    <w:rsid w:val="008307FF"/>
    <w:rsid w:val="00830D7A"/>
    <w:rsid w:val="00830E59"/>
    <w:rsid w:val="008313E3"/>
    <w:rsid w:val="0083210C"/>
    <w:rsid w:val="00832B23"/>
    <w:rsid w:val="00832D61"/>
    <w:rsid w:val="008340FB"/>
    <w:rsid w:val="008349D7"/>
    <w:rsid w:val="00835468"/>
    <w:rsid w:val="00835489"/>
    <w:rsid w:val="008356D8"/>
    <w:rsid w:val="00836197"/>
    <w:rsid w:val="0083654D"/>
    <w:rsid w:val="00836753"/>
    <w:rsid w:val="00836A08"/>
    <w:rsid w:val="00837462"/>
    <w:rsid w:val="00837778"/>
    <w:rsid w:val="00837851"/>
    <w:rsid w:val="00837CE0"/>
    <w:rsid w:val="00837D06"/>
    <w:rsid w:val="008402D5"/>
    <w:rsid w:val="008402D8"/>
    <w:rsid w:val="008404B2"/>
    <w:rsid w:val="00840800"/>
    <w:rsid w:val="0084193B"/>
    <w:rsid w:val="00842815"/>
    <w:rsid w:val="00843674"/>
    <w:rsid w:val="00843F13"/>
    <w:rsid w:val="008444EA"/>
    <w:rsid w:val="00844AA3"/>
    <w:rsid w:val="00844FC5"/>
    <w:rsid w:val="0084512C"/>
    <w:rsid w:val="0084526C"/>
    <w:rsid w:val="0084573F"/>
    <w:rsid w:val="0084589A"/>
    <w:rsid w:val="00845978"/>
    <w:rsid w:val="00845C13"/>
    <w:rsid w:val="00845C77"/>
    <w:rsid w:val="0084667D"/>
    <w:rsid w:val="00846800"/>
    <w:rsid w:val="00846DDA"/>
    <w:rsid w:val="00847DBC"/>
    <w:rsid w:val="00850373"/>
    <w:rsid w:val="00851595"/>
    <w:rsid w:val="00852208"/>
    <w:rsid w:val="008529D5"/>
    <w:rsid w:val="00853727"/>
    <w:rsid w:val="008537CC"/>
    <w:rsid w:val="008538FB"/>
    <w:rsid w:val="008540C5"/>
    <w:rsid w:val="00855229"/>
    <w:rsid w:val="00855241"/>
    <w:rsid w:val="008553FF"/>
    <w:rsid w:val="00855408"/>
    <w:rsid w:val="00855704"/>
    <w:rsid w:val="0085589F"/>
    <w:rsid w:val="00855C8C"/>
    <w:rsid w:val="00855F34"/>
    <w:rsid w:val="0085688D"/>
    <w:rsid w:val="00857129"/>
    <w:rsid w:val="008572C2"/>
    <w:rsid w:val="008576F0"/>
    <w:rsid w:val="00857B33"/>
    <w:rsid w:val="00857F06"/>
    <w:rsid w:val="00860811"/>
    <w:rsid w:val="008608FE"/>
    <w:rsid w:val="008610D0"/>
    <w:rsid w:val="008613D6"/>
    <w:rsid w:val="008614C7"/>
    <w:rsid w:val="00861ED6"/>
    <w:rsid w:val="00862E63"/>
    <w:rsid w:val="00862E9D"/>
    <w:rsid w:val="00862F0E"/>
    <w:rsid w:val="00863006"/>
    <w:rsid w:val="008631F7"/>
    <w:rsid w:val="00863523"/>
    <w:rsid w:val="00863E45"/>
    <w:rsid w:val="00863EAF"/>
    <w:rsid w:val="00864072"/>
    <w:rsid w:val="00864970"/>
    <w:rsid w:val="008652D2"/>
    <w:rsid w:val="00865BD2"/>
    <w:rsid w:val="00865E67"/>
    <w:rsid w:val="00865F1A"/>
    <w:rsid w:val="0086615F"/>
    <w:rsid w:val="008662C9"/>
    <w:rsid w:val="008666A7"/>
    <w:rsid w:val="008666C5"/>
    <w:rsid w:val="00866DC1"/>
    <w:rsid w:val="00867217"/>
    <w:rsid w:val="00867322"/>
    <w:rsid w:val="008677B5"/>
    <w:rsid w:val="008679EC"/>
    <w:rsid w:val="00867AEA"/>
    <w:rsid w:val="00867E09"/>
    <w:rsid w:val="0087041D"/>
    <w:rsid w:val="008704A8"/>
    <w:rsid w:val="00870B72"/>
    <w:rsid w:val="00870C76"/>
    <w:rsid w:val="008719ED"/>
    <w:rsid w:val="008725E8"/>
    <w:rsid w:val="00872CCC"/>
    <w:rsid w:val="00872F17"/>
    <w:rsid w:val="00873264"/>
    <w:rsid w:val="00873988"/>
    <w:rsid w:val="00874279"/>
    <w:rsid w:val="008743C8"/>
    <w:rsid w:val="00874984"/>
    <w:rsid w:val="00874A94"/>
    <w:rsid w:val="0087526A"/>
    <w:rsid w:val="008754AF"/>
    <w:rsid w:val="0087559B"/>
    <w:rsid w:val="00875757"/>
    <w:rsid w:val="00875847"/>
    <w:rsid w:val="00875B02"/>
    <w:rsid w:val="00876014"/>
    <w:rsid w:val="008764E4"/>
    <w:rsid w:val="00876D31"/>
    <w:rsid w:val="008773B7"/>
    <w:rsid w:val="0087764A"/>
    <w:rsid w:val="00877B41"/>
    <w:rsid w:val="00880887"/>
    <w:rsid w:val="00881048"/>
    <w:rsid w:val="00881C05"/>
    <w:rsid w:val="0088219F"/>
    <w:rsid w:val="008821B1"/>
    <w:rsid w:val="00882FE2"/>
    <w:rsid w:val="00883D22"/>
    <w:rsid w:val="008842D6"/>
    <w:rsid w:val="0088485C"/>
    <w:rsid w:val="00884F33"/>
    <w:rsid w:val="0088569B"/>
    <w:rsid w:val="008859CD"/>
    <w:rsid w:val="008859DE"/>
    <w:rsid w:val="008866D4"/>
    <w:rsid w:val="00886921"/>
    <w:rsid w:val="00886B07"/>
    <w:rsid w:val="00887E61"/>
    <w:rsid w:val="00890214"/>
    <w:rsid w:val="00890532"/>
    <w:rsid w:val="00890630"/>
    <w:rsid w:val="00890741"/>
    <w:rsid w:val="00891435"/>
    <w:rsid w:val="00891445"/>
    <w:rsid w:val="0089170E"/>
    <w:rsid w:val="00891CF2"/>
    <w:rsid w:val="00892179"/>
    <w:rsid w:val="008921BC"/>
    <w:rsid w:val="00892762"/>
    <w:rsid w:val="00892961"/>
    <w:rsid w:val="00892D3F"/>
    <w:rsid w:val="008931DC"/>
    <w:rsid w:val="008936FC"/>
    <w:rsid w:val="00893870"/>
    <w:rsid w:val="00893F4F"/>
    <w:rsid w:val="00894633"/>
    <w:rsid w:val="00894F37"/>
    <w:rsid w:val="0089580A"/>
    <w:rsid w:val="00895EE4"/>
    <w:rsid w:val="008968B4"/>
    <w:rsid w:val="00896936"/>
    <w:rsid w:val="00896AAA"/>
    <w:rsid w:val="008979C2"/>
    <w:rsid w:val="00897B90"/>
    <w:rsid w:val="00897D1C"/>
    <w:rsid w:val="00897E63"/>
    <w:rsid w:val="00897E77"/>
    <w:rsid w:val="00897F19"/>
    <w:rsid w:val="008A06E0"/>
    <w:rsid w:val="008A0C58"/>
    <w:rsid w:val="008A0D02"/>
    <w:rsid w:val="008A12C0"/>
    <w:rsid w:val="008A13D0"/>
    <w:rsid w:val="008A1A7E"/>
    <w:rsid w:val="008A1EEB"/>
    <w:rsid w:val="008A23F3"/>
    <w:rsid w:val="008A251E"/>
    <w:rsid w:val="008A28D9"/>
    <w:rsid w:val="008A2E65"/>
    <w:rsid w:val="008A331C"/>
    <w:rsid w:val="008A36BB"/>
    <w:rsid w:val="008A44E8"/>
    <w:rsid w:val="008A4E9A"/>
    <w:rsid w:val="008A5071"/>
    <w:rsid w:val="008A52AD"/>
    <w:rsid w:val="008A5BB9"/>
    <w:rsid w:val="008A5C08"/>
    <w:rsid w:val="008A68DF"/>
    <w:rsid w:val="008A71FE"/>
    <w:rsid w:val="008A77F0"/>
    <w:rsid w:val="008B06FA"/>
    <w:rsid w:val="008B094B"/>
    <w:rsid w:val="008B0C62"/>
    <w:rsid w:val="008B0DD6"/>
    <w:rsid w:val="008B0FA3"/>
    <w:rsid w:val="008B1535"/>
    <w:rsid w:val="008B16A2"/>
    <w:rsid w:val="008B2E5A"/>
    <w:rsid w:val="008B38B9"/>
    <w:rsid w:val="008B4348"/>
    <w:rsid w:val="008B4881"/>
    <w:rsid w:val="008B48CB"/>
    <w:rsid w:val="008B4DEE"/>
    <w:rsid w:val="008B4F74"/>
    <w:rsid w:val="008B5880"/>
    <w:rsid w:val="008B5A0A"/>
    <w:rsid w:val="008B60F1"/>
    <w:rsid w:val="008B623B"/>
    <w:rsid w:val="008B6330"/>
    <w:rsid w:val="008B65DF"/>
    <w:rsid w:val="008B6F69"/>
    <w:rsid w:val="008B71F1"/>
    <w:rsid w:val="008B7753"/>
    <w:rsid w:val="008B77A6"/>
    <w:rsid w:val="008B787D"/>
    <w:rsid w:val="008C102B"/>
    <w:rsid w:val="008C1514"/>
    <w:rsid w:val="008C190F"/>
    <w:rsid w:val="008C1AA6"/>
    <w:rsid w:val="008C1C37"/>
    <w:rsid w:val="008C22FE"/>
    <w:rsid w:val="008C2484"/>
    <w:rsid w:val="008C2586"/>
    <w:rsid w:val="008C34BF"/>
    <w:rsid w:val="008C3796"/>
    <w:rsid w:val="008C3C0F"/>
    <w:rsid w:val="008C3FDE"/>
    <w:rsid w:val="008C40D1"/>
    <w:rsid w:val="008C4219"/>
    <w:rsid w:val="008C46ED"/>
    <w:rsid w:val="008C47CC"/>
    <w:rsid w:val="008C4EC4"/>
    <w:rsid w:val="008C502D"/>
    <w:rsid w:val="008C62D7"/>
    <w:rsid w:val="008C69E4"/>
    <w:rsid w:val="008C6B5C"/>
    <w:rsid w:val="008C6CDD"/>
    <w:rsid w:val="008C6E88"/>
    <w:rsid w:val="008C6F4B"/>
    <w:rsid w:val="008C70CC"/>
    <w:rsid w:val="008C72BF"/>
    <w:rsid w:val="008C73E7"/>
    <w:rsid w:val="008C75DD"/>
    <w:rsid w:val="008C77AE"/>
    <w:rsid w:val="008C7A38"/>
    <w:rsid w:val="008C7DD6"/>
    <w:rsid w:val="008D054D"/>
    <w:rsid w:val="008D0865"/>
    <w:rsid w:val="008D1A17"/>
    <w:rsid w:val="008D1D6E"/>
    <w:rsid w:val="008D22F2"/>
    <w:rsid w:val="008D2ADF"/>
    <w:rsid w:val="008D302A"/>
    <w:rsid w:val="008D3293"/>
    <w:rsid w:val="008D332C"/>
    <w:rsid w:val="008D3DAC"/>
    <w:rsid w:val="008D4A1F"/>
    <w:rsid w:val="008D4A99"/>
    <w:rsid w:val="008D4E82"/>
    <w:rsid w:val="008D50F5"/>
    <w:rsid w:val="008D5742"/>
    <w:rsid w:val="008D6460"/>
    <w:rsid w:val="008D6FA4"/>
    <w:rsid w:val="008D7301"/>
    <w:rsid w:val="008D75E8"/>
    <w:rsid w:val="008D7869"/>
    <w:rsid w:val="008D7BB0"/>
    <w:rsid w:val="008D7D33"/>
    <w:rsid w:val="008D7E1D"/>
    <w:rsid w:val="008E0243"/>
    <w:rsid w:val="008E0AA2"/>
    <w:rsid w:val="008E0D92"/>
    <w:rsid w:val="008E163D"/>
    <w:rsid w:val="008E1C89"/>
    <w:rsid w:val="008E1DDB"/>
    <w:rsid w:val="008E28D5"/>
    <w:rsid w:val="008E2B01"/>
    <w:rsid w:val="008E2FB3"/>
    <w:rsid w:val="008E3735"/>
    <w:rsid w:val="008E40F1"/>
    <w:rsid w:val="008E43A1"/>
    <w:rsid w:val="008E4AE1"/>
    <w:rsid w:val="008E4B7A"/>
    <w:rsid w:val="008E4FAE"/>
    <w:rsid w:val="008E4FE0"/>
    <w:rsid w:val="008E59A3"/>
    <w:rsid w:val="008E60DC"/>
    <w:rsid w:val="008E6176"/>
    <w:rsid w:val="008E68BE"/>
    <w:rsid w:val="008E776A"/>
    <w:rsid w:val="008E7F3B"/>
    <w:rsid w:val="008F0076"/>
    <w:rsid w:val="008F0338"/>
    <w:rsid w:val="008F0B18"/>
    <w:rsid w:val="008F0B52"/>
    <w:rsid w:val="008F0BDA"/>
    <w:rsid w:val="008F0FF4"/>
    <w:rsid w:val="008F11E5"/>
    <w:rsid w:val="008F19C5"/>
    <w:rsid w:val="008F1B49"/>
    <w:rsid w:val="008F20B7"/>
    <w:rsid w:val="008F2AF7"/>
    <w:rsid w:val="008F3310"/>
    <w:rsid w:val="008F3532"/>
    <w:rsid w:val="008F358E"/>
    <w:rsid w:val="008F3658"/>
    <w:rsid w:val="008F3921"/>
    <w:rsid w:val="008F3A65"/>
    <w:rsid w:val="008F3AA7"/>
    <w:rsid w:val="008F3AAD"/>
    <w:rsid w:val="008F3F63"/>
    <w:rsid w:val="008F467B"/>
    <w:rsid w:val="008F4B4A"/>
    <w:rsid w:val="008F4C6B"/>
    <w:rsid w:val="008F4EB5"/>
    <w:rsid w:val="008F4FE1"/>
    <w:rsid w:val="008F5B7C"/>
    <w:rsid w:val="008F5BDA"/>
    <w:rsid w:val="008F6C2D"/>
    <w:rsid w:val="008F6E0D"/>
    <w:rsid w:val="008F752A"/>
    <w:rsid w:val="00901584"/>
    <w:rsid w:val="00901640"/>
    <w:rsid w:val="00901943"/>
    <w:rsid w:val="009021B6"/>
    <w:rsid w:val="00902373"/>
    <w:rsid w:val="00902580"/>
    <w:rsid w:val="00902DE9"/>
    <w:rsid w:val="00902E24"/>
    <w:rsid w:val="00902F52"/>
    <w:rsid w:val="0090331A"/>
    <w:rsid w:val="009036D7"/>
    <w:rsid w:val="009042A8"/>
    <w:rsid w:val="009045A2"/>
    <w:rsid w:val="009045BB"/>
    <w:rsid w:val="009048D7"/>
    <w:rsid w:val="00905470"/>
    <w:rsid w:val="009055E8"/>
    <w:rsid w:val="00905B82"/>
    <w:rsid w:val="00906477"/>
    <w:rsid w:val="0090689B"/>
    <w:rsid w:val="00906A53"/>
    <w:rsid w:val="00907012"/>
    <w:rsid w:val="00907322"/>
    <w:rsid w:val="0090740A"/>
    <w:rsid w:val="009104AD"/>
    <w:rsid w:val="00911631"/>
    <w:rsid w:val="00911D5E"/>
    <w:rsid w:val="00912296"/>
    <w:rsid w:val="00912C4F"/>
    <w:rsid w:val="00912E1F"/>
    <w:rsid w:val="0091350F"/>
    <w:rsid w:val="00913693"/>
    <w:rsid w:val="009137A5"/>
    <w:rsid w:val="009138B5"/>
    <w:rsid w:val="009139BF"/>
    <w:rsid w:val="00913C03"/>
    <w:rsid w:val="00913D7B"/>
    <w:rsid w:val="00913F91"/>
    <w:rsid w:val="0091442D"/>
    <w:rsid w:val="0091450F"/>
    <w:rsid w:val="009148E0"/>
    <w:rsid w:val="00914EFF"/>
    <w:rsid w:val="00915B6F"/>
    <w:rsid w:val="00915F41"/>
    <w:rsid w:val="00916A32"/>
    <w:rsid w:val="00916CA2"/>
    <w:rsid w:val="00917699"/>
    <w:rsid w:val="00917893"/>
    <w:rsid w:val="00917B9B"/>
    <w:rsid w:val="00917DB9"/>
    <w:rsid w:val="0092045C"/>
    <w:rsid w:val="0092061F"/>
    <w:rsid w:val="009207A7"/>
    <w:rsid w:val="00920839"/>
    <w:rsid w:val="00920927"/>
    <w:rsid w:val="00920F9B"/>
    <w:rsid w:val="009210AA"/>
    <w:rsid w:val="009214AA"/>
    <w:rsid w:val="009219E5"/>
    <w:rsid w:val="00921D19"/>
    <w:rsid w:val="00922141"/>
    <w:rsid w:val="009224F5"/>
    <w:rsid w:val="00922834"/>
    <w:rsid w:val="00922B5F"/>
    <w:rsid w:val="00923DD5"/>
    <w:rsid w:val="0092426D"/>
    <w:rsid w:val="009249EC"/>
    <w:rsid w:val="00924C43"/>
    <w:rsid w:val="00924CBE"/>
    <w:rsid w:val="00924FED"/>
    <w:rsid w:val="00925FDB"/>
    <w:rsid w:val="00926627"/>
    <w:rsid w:val="0092679B"/>
    <w:rsid w:val="00926B43"/>
    <w:rsid w:val="009271F8"/>
    <w:rsid w:val="0092769F"/>
    <w:rsid w:val="00927E90"/>
    <w:rsid w:val="009303F5"/>
    <w:rsid w:val="009304FE"/>
    <w:rsid w:val="0093071B"/>
    <w:rsid w:val="0093082D"/>
    <w:rsid w:val="009308DC"/>
    <w:rsid w:val="0093101F"/>
    <w:rsid w:val="00931634"/>
    <w:rsid w:val="0093187D"/>
    <w:rsid w:val="00931E09"/>
    <w:rsid w:val="00931E41"/>
    <w:rsid w:val="00932847"/>
    <w:rsid w:val="009330CB"/>
    <w:rsid w:val="00933555"/>
    <w:rsid w:val="009341E5"/>
    <w:rsid w:val="0093470D"/>
    <w:rsid w:val="00935A0D"/>
    <w:rsid w:val="00935BEE"/>
    <w:rsid w:val="00935CA0"/>
    <w:rsid w:val="00936295"/>
    <w:rsid w:val="009362AC"/>
    <w:rsid w:val="009377BF"/>
    <w:rsid w:val="00937983"/>
    <w:rsid w:val="00937A68"/>
    <w:rsid w:val="00937F6A"/>
    <w:rsid w:val="009417D0"/>
    <w:rsid w:val="00941D78"/>
    <w:rsid w:val="00941E56"/>
    <w:rsid w:val="00941E96"/>
    <w:rsid w:val="0094227F"/>
    <w:rsid w:val="00942386"/>
    <w:rsid w:val="009424ED"/>
    <w:rsid w:val="00942C5C"/>
    <w:rsid w:val="00943206"/>
    <w:rsid w:val="0094349B"/>
    <w:rsid w:val="0094376B"/>
    <w:rsid w:val="00944310"/>
    <w:rsid w:val="00944889"/>
    <w:rsid w:val="00944E5C"/>
    <w:rsid w:val="00944F65"/>
    <w:rsid w:val="00944FA8"/>
    <w:rsid w:val="00945925"/>
    <w:rsid w:val="009462E5"/>
    <w:rsid w:val="009463E6"/>
    <w:rsid w:val="00946918"/>
    <w:rsid w:val="00946AA2"/>
    <w:rsid w:val="009479F1"/>
    <w:rsid w:val="009500B6"/>
    <w:rsid w:val="0095124D"/>
    <w:rsid w:val="00951710"/>
    <w:rsid w:val="00951801"/>
    <w:rsid w:val="009518BB"/>
    <w:rsid w:val="009519DB"/>
    <w:rsid w:val="009519EE"/>
    <w:rsid w:val="00951DAE"/>
    <w:rsid w:val="009525ED"/>
    <w:rsid w:val="00952D80"/>
    <w:rsid w:val="00952EB4"/>
    <w:rsid w:val="00952FB7"/>
    <w:rsid w:val="00953EDC"/>
    <w:rsid w:val="00954548"/>
    <w:rsid w:val="009546A3"/>
    <w:rsid w:val="00954B65"/>
    <w:rsid w:val="00954C39"/>
    <w:rsid w:val="00955546"/>
    <w:rsid w:val="0095575A"/>
    <w:rsid w:val="00955ED2"/>
    <w:rsid w:val="00957085"/>
    <w:rsid w:val="009570D9"/>
    <w:rsid w:val="00957546"/>
    <w:rsid w:val="00957A32"/>
    <w:rsid w:val="00957EA2"/>
    <w:rsid w:val="009601EC"/>
    <w:rsid w:val="0096093C"/>
    <w:rsid w:val="009612BA"/>
    <w:rsid w:val="00961779"/>
    <w:rsid w:val="0096186C"/>
    <w:rsid w:val="00961A0E"/>
    <w:rsid w:val="00962391"/>
    <w:rsid w:val="00962393"/>
    <w:rsid w:val="009626A9"/>
    <w:rsid w:val="00962794"/>
    <w:rsid w:val="009629E6"/>
    <w:rsid w:val="00963204"/>
    <w:rsid w:val="00963503"/>
    <w:rsid w:val="00963A3C"/>
    <w:rsid w:val="00964CA3"/>
    <w:rsid w:val="0096518A"/>
    <w:rsid w:val="009652D2"/>
    <w:rsid w:val="009656CB"/>
    <w:rsid w:val="00965AA5"/>
    <w:rsid w:val="00965DB1"/>
    <w:rsid w:val="009664B8"/>
    <w:rsid w:val="009667B9"/>
    <w:rsid w:val="009669E5"/>
    <w:rsid w:val="00967885"/>
    <w:rsid w:val="00967BB3"/>
    <w:rsid w:val="0097006A"/>
    <w:rsid w:val="009702DB"/>
    <w:rsid w:val="00971AB7"/>
    <w:rsid w:val="00971B5D"/>
    <w:rsid w:val="009722F6"/>
    <w:rsid w:val="009724AD"/>
    <w:rsid w:val="00972728"/>
    <w:rsid w:val="00972BC1"/>
    <w:rsid w:val="00972E86"/>
    <w:rsid w:val="00972F14"/>
    <w:rsid w:val="00972F56"/>
    <w:rsid w:val="00973035"/>
    <w:rsid w:val="00973832"/>
    <w:rsid w:val="00974A31"/>
    <w:rsid w:val="00974C18"/>
    <w:rsid w:val="00974C9C"/>
    <w:rsid w:val="00974F7D"/>
    <w:rsid w:val="00975259"/>
    <w:rsid w:val="00975445"/>
    <w:rsid w:val="009754A3"/>
    <w:rsid w:val="00975788"/>
    <w:rsid w:val="0097579A"/>
    <w:rsid w:val="00975A74"/>
    <w:rsid w:val="009763FD"/>
    <w:rsid w:val="00976715"/>
    <w:rsid w:val="00976F3A"/>
    <w:rsid w:val="00977006"/>
    <w:rsid w:val="009770CE"/>
    <w:rsid w:val="00977F12"/>
    <w:rsid w:val="00981327"/>
    <w:rsid w:val="0098152E"/>
    <w:rsid w:val="009815BA"/>
    <w:rsid w:val="0098173B"/>
    <w:rsid w:val="00981A28"/>
    <w:rsid w:val="00981AE7"/>
    <w:rsid w:val="00981AED"/>
    <w:rsid w:val="009825B1"/>
    <w:rsid w:val="009835A3"/>
    <w:rsid w:val="009835EE"/>
    <w:rsid w:val="00983634"/>
    <w:rsid w:val="0098397E"/>
    <w:rsid w:val="00983C99"/>
    <w:rsid w:val="009843C7"/>
    <w:rsid w:val="00984C3A"/>
    <w:rsid w:val="00984D3A"/>
    <w:rsid w:val="00985283"/>
    <w:rsid w:val="009855D3"/>
    <w:rsid w:val="00985A88"/>
    <w:rsid w:val="00987738"/>
    <w:rsid w:val="0098773D"/>
    <w:rsid w:val="00987C04"/>
    <w:rsid w:val="0099025C"/>
    <w:rsid w:val="0099130C"/>
    <w:rsid w:val="009913E1"/>
    <w:rsid w:val="00991843"/>
    <w:rsid w:val="00991BCE"/>
    <w:rsid w:val="00991CEE"/>
    <w:rsid w:val="00992759"/>
    <w:rsid w:val="00992B24"/>
    <w:rsid w:val="00992D06"/>
    <w:rsid w:val="009947A3"/>
    <w:rsid w:val="00994ABD"/>
    <w:rsid w:val="00994F1B"/>
    <w:rsid w:val="00995800"/>
    <w:rsid w:val="00995A02"/>
    <w:rsid w:val="0099664B"/>
    <w:rsid w:val="009A01D5"/>
    <w:rsid w:val="009A0251"/>
    <w:rsid w:val="009A0FF8"/>
    <w:rsid w:val="009A1681"/>
    <w:rsid w:val="009A1A0B"/>
    <w:rsid w:val="009A1B19"/>
    <w:rsid w:val="009A1B6A"/>
    <w:rsid w:val="009A21F9"/>
    <w:rsid w:val="009A252E"/>
    <w:rsid w:val="009A285B"/>
    <w:rsid w:val="009A3611"/>
    <w:rsid w:val="009A389C"/>
    <w:rsid w:val="009A38B9"/>
    <w:rsid w:val="009A47A8"/>
    <w:rsid w:val="009A56E3"/>
    <w:rsid w:val="009A596E"/>
    <w:rsid w:val="009A630D"/>
    <w:rsid w:val="009A6992"/>
    <w:rsid w:val="009A6B6B"/>
    <w:rsid w:val="009A7081"/>
    <w:rsid w:val="009A708D"/>
    <w:rsid w:val="009A711A"/>
    <w:rsid w:val="009A792B"/>
    <w:rsid w:val="009A7B9C"/>
    <w:rsid w:val="009A7DB7"/>
    <w:rsid w:val="009B0061"/>
    <w:rsid w:val="009B0B6D"/>
    <w:rsid w:val="009B1139"/>
    <w:rsid w:val="009B1354"/>
    <w:rsid w:val="009B1476"/>
    <w:rsid w:val="009B1C40"/>
    <w:rsid w:val="009B1E89"/>
    <w:rsid w:val="009B26E9"/>
    <w:rsid w:val="009B29D1"/>
    <w:rsid w:val="009B2A33"/>
    <w:rsid w:val="009B2BED"/>
    <w:rsid w:val="009B3ECC"/>
    <w:rsid w:val="009B3FFD"/>
    <w:rsid w:val="009B44A2"/>
    <w:rsid w:val="009B47BE"/>
    <w:rsid w:val="009B50A0"/>
    <w:rsid w:val="009B5544"/>
    <w:rsid w:val="009B55B2"/>
    <w:rsid w:val="009B5EC7"/>
    <w:rsid w:val="009B61DB"/>
    <w:rsid w:val="009B7130"/>
    <w:rsid w:val="009B7465"/>
    <w:rsid w:val="009B78F2"/>
    <w:rsid w:val="009B7BD9"/>
    <w:rsid w:val="009C0061"/>
    <w:rsid w:val="009C13F9"/>
    <w:rsid w:val="009C1A48"/>
    <w:rsid w:val="009C27AA"/>
    <w:rsid w:val="009C2EFF"/>
    <w:rsid w:val="009C350A"/>
    <w:rsid w:val="009C4390"/>
    <w:rsid w:val="009C4BA4"/>
    <w:rsid w:val="009C4F19"/>
    <w:rsid w:val="009C502D"/>
    <w:rsid w:val="009C51BB"/>
    <w:rsid w:val="009C539A"/>
    <w:rsid w:val="009C6B8B"/>
    <w:rsid w:val="009C75F1"/>
    <w:rsid w:val="009C780C"/>
    <w:rsid w:val="009C7C14"/>
    <w:rsid w:val="009D036E"/>
    <w:rsid w:val="009D1130"/>
    <w:rsid w:val="009D149D"/>
    <w:rsid w:val="009D1EF2"/>
    <w:rsid w:val="009D2231"/>
    <w:rsid w:val="009D28A4"/>
    <w:rsid w:val="009D2BC0"/>
    <w:rsid w:val="009D2C2E"/>
    <w:rsid w:val="009D314E"/>
    <w:rsid w:val="009D3A07"/>
    <w:rsid w:val="009D3A31"/>
    <w:rsid w:val="009D3BC9"/>
    <w:rsid w:val="009D47B4"/>
    <w:rsid w:val="009D4837"/>
    <w:rsid w:val="009D4916"/>
    <w:rsid w:val="009D4B0F"/>
    <w:rsid w:val="009D4C30"/>
    <w:rsid w:val="009D6488"/>
    <w:rsid w:val="009D65D9"/>
    <w:rsid w:val="009D66CD"/>
    <w:rsid w:val="009D69D1"/>
    <w:rsid w:val="009D6F05"/>
    <w:rsid w:val="009D7122"/>
    <w:rsid w:val="009D7720"/>
    <w:rsid w:val="009D7997"/>
    <w:rsid w:val="009D7D38"/>
    <w:rsid w:val="009D7D4C"/>
    <w:rsid w:val="009E0402"/>
    <w:rsid w:val="009E040E"/>
    <w:rsid w:val="009E07C9"/>
    <w:rsid w:val="009E10A5"/>
    <w:rsid w:val="009E1190"/>
    <w:rsid w:val="009E1202"/>
    <w:rsid w:val="009E12A6"/>
    <w:rsid w:val="009E1D49"/>
    <w:rsid w:val="009E26C1"/>
    <w:rsid w:val="009E280A"/>
    <w:rsid w:val="009E2FA8"/>
    <w:rsid w:val="009E305D"/>
    <w:rsid w:val="009E3301"/>
    <w:rsid w:val="009E3ADD"/>
    <w:rsid w:val="009E402B"/>
    <w:rsid w:val="009E4306"/>
    <w:rsid w:val="009E46A7"/>
    <w:rsid w:val="009E5A4A"/>
    <w:rsid w:val="009E5E75"/>
    <w:rsid w:val="009E5FD9"/>
    <w:rsid w:val="009E679E"/>
    <w:rsid w:val="009E71BE"/>
    <w:rsid w:val="009E74F1"/>
    <w:rsid w:val="009E7752"/>
    <w:rsid w:val="009E7CA0"/>
    <w:rsid w:val="009F0927"/>
    <w:rsid w:val="009F0931"/>
    <w:rsid w:val="009F155B"/>
    <w:rsid w:val="009F15C6"/>
    <w:rsid w:val="009F18A7"/>
    <w:rsid w:val="009F1CFE"/>
    <w:rsid w:val="009F2905"/>
    <w:rsid w:val="009F34B6"/>
    <w:rsid w:val="009F364C"/>
    <w:rsid w:val="009F3B57"/>
    <w:rsid w:val="009F45A4"/>
    <w:rsid w:val="009F4704"/>
    <w:rsid w:val="009F4833"/>
    <w:rsid w:val="009F4ABA"/>
    <w:rsid w:val="009F4E31"/>
    <w:rsid w:val="009F4F0E"/>
    <w:rsid w:val="009F5039"/>
    <w:rsid w:val="009F5A28"/>
    <w:rsid w:val="009F666C"/>
    <w:rsid w:val="009F6813"/>
    <w:rsid w:val="009F68A9"/>
    <w:rsid w:val="009F7278"/>
    <w:rsid w:val="00A004E8"/>
    <w:rsid w:val="00A005EB"/>
    <w:rsid w:val="00A00B4E"/>
    <w:rsid w:val="00A00C5D"/>
    <w:rsid w:val="00A00DD0"/>
    <w:rsid w:val="00A0123E"/>
    <w:rsid w:val="00A0189D"/>
    <w:rsid w:val="00A01E57"/>
    <w:rsid w:val="00A01F35"/>
    <w:rsid w:val="00A0235D"/>
    <w:rsid w:val="00A02C6B"/>
    <w:rsid w:val="00A02F15"/>
    <w:rsid w:val="00A038DE"/>
    <w:rsid w:val="00A04103"/>
    <w:rsid w:val="00A04188"/>
    <w:rsid w:val="00A04212"/>
    <w:rsid w:val="00A047E4"/>
    <w:rsid w:val="00A04CCD"/>
    <w:rsid w:val="00A04E7F"/>
    <w:rsid w:val="00A04F0E"/>
    <w:rsid w:val="00A051E3"/>
    <w:rsid w:val="00A05D16"/>
    <w:rsid w:val="00A05F66"/>
    <w:rsid w:val="00A060B7"/>
    <w:rsid w:val="00A06641"/>
    <w:rsid w:val="00A067E0"/>
    <w:rsid w:val="00A06A83"/>
    <w:rsid w:val="00A07873"/>
    <w:rsid w:val="00A07C1B"/>
    <w:rsid w:val="00A101A4"/>
    <w:rsid w:val="00A109D7"/>
    <w:rsid w:val="00A10BA7"/>
    <w:rsid w:val="00A10D4A"/>
    <w:rsid w:val="00A10FCB"/>
    <w:rsid w:val="00A1136A"/>
    <w:rsid w:val="00A11375"/>
    <w:rsid w:val="00A117B2"/>
    <w:rsid w:val="00A119F0"/>
    <w:rsid w:val="00A11C49"/>
    <w:rsid w:val="00A11C5F"/>
    <w:rsid w:val="00A11ECA"/>
    <w:rsid w:val="00A11F42"/>
    <w:rsid w:val="00A122EF"/>
    <w:rsid w:val="00A1293A"/>
    <w:rsid w:val="00A1329E"/>
    <w:rsid w:val="00A1365B"/>
    <w:rsid w:val="00A13797"/>
    <w:rsid w:val="00A139CF"/>
    <w:rsid w:val="00A13F62"/>
    <w:rsid w:val="00A147F9"/>
    <w:rsid w:val="00A1496D"/>
    <w:rsid w:val="00A14D59"/>
    <w:rsid w:val="00A14FFD"/>
    <w:rsid w:val="00A15157"/>
    <w:rsid w:val="00A161B9"/>
    <w:rsid w:val="00A167F8"/>
    <w:rsid w:val="00A17A29"/>
    <w:rsid w:val="00A17C57"/>
    <w:rsid w:val="00A202F3"/>
    <w:rsid w:val="00A203A1"/>
    <w:rsid w:val="00A20A84"/>
    <w:rsid w:val="00A20D73"/>
    <w:rsid w:val="00A213D1"/>
    <w:rsid w:val="00A21564"/>
    <w:rsid w:val="00A2176E"/>
    <w:rsid w:val="00A21C13"/>
    <w:rsid w:val="00A21DB0"/>
    <w:rsid w:val="00A21F5B"/>
    <w:rsid w:val="00A220D4"/>
    <w:rsid w:val="00A22E97"/>
    <w:rsid w:val="00A235B7"/>
    <w:rsid w:val="00A23F92"/>
    <w:rsid w:val="00A2480B"/>
    <w:rsid w:val="00A249A4"/>
    <w:rsid w:val="00A2519F"/>
    <w:rsid w:val="00A25367"/>
    <w:rsid w:val="00A25C8D"/>
    <w:rsid w:val="00A25D76"/>
    <w:rsid w:val="00A260AA"/>
    <w:rsid w:val="00A2692E"/>
    <w:rsid w:val="00A26A70"/>
    <w:rsid w:val="00A271BE"/>
    <w:rsid w:val="00A3033C"/>
    <w:rsid w:val="00A30553"/>
    <w:rsid w:val="00A30D4F"/>
    <w:rsid w:val="00A30D9E"/>
    <w:rsid w:val="00A30F91"/>
    <w:rsid w:val="00A31DDA"/>
    <w:rsid w:val="00A31E08"/>
    <w:rsid w:val="00A31F3E"/>
    <w:rsid w:val="00A32A34"/>
    <w:rsid w:val="00A336ED"/>
    <w:rsid w:val="00A337AB"/>
    <w:rsid w:val="00A33900"/>
    <w:rsid w:val="00A339A7"/>
    <w:rsid w:val="00A34104"/>
    <w:rsid w:val="00A34116"/>
    <w:rsid w:val="00A344ED"/>
    <w:rsid w:val="00A34E0C"/>
    <w:rsid w:val="00A353ED"/>
    <w:rsid w:val="00A35AB3"/>
    <w:rsid w:val="00A363F1"/>
    <w:rsid w:val="00A374D1"/>
    <w:rsid w:val="00A37833"/>
    <w:rsid w:val="00A37F84"/>
    <w:rsid w:val="00A40268"/>
    <w:rsid w:val="00A40411"/>
    <w:rsid w:val="00A40786"/>
    <w:rsid w:val="00A409F6"/>
    <w:rsid w:val="00A41396"/>
    <w:rsid w:val="00A41780"/>
    <w:rsid w:val="00A41F83"/>
    <w:rsid w:val="00A422C1"/>
    <w:rsid w:val="00A42545"/>
    <w:rsid w:val="00A42A2D"/>
    <w:rsid w:val="00A42D70"/>
    <w:rsid w:val="00A42EB1"/>
    <w:rsid w:val="00A43116"/>
    <w:rsid w:val="00A43704"/>
    <w:rsid w:val="00A438AC"/>
    <w:rsid w:val="00A43CC7"/>
    <w:rsid w:val="00A43EEF"/>
    <w:rsid w:val="00A43F62"/>
    <w:rsid w:val="00A43F7C"/>
    <w:rsid w:val="00A44191"/>
    <w:rsid w:val="00A4437B"/>
    <w:rsid w:val="00A44840"/>
    <w:rsid w:val="00A44A20"/>
    <w:rsid w:val="00A44B72"/>
    <w:rsid w:val="00A4511F"/>
    <w:rsid w:val="00A454BF"/>
    <w:rsid w:val="00A45A70"/>
    <w:rsid w:val="00A45B6D"/>
    <w:rsid w:val="00A45FEA"/>
    <w:rsid w:val="00A47080"/>
    <w:rsid w:val="00A47BC3"/>
    <w:rsid w:val="00A47BED"/>
    <w:rsid w:val="00A50499"/>
    <w:rsid w:val="00A50644"/>
    <w:rsid w:val="00A50A8D"/>
    <w:rsid w:val="00A51654"/>
    <w:rsid w:val="00A51924"/>
    <w:rsid w:val="00A5209F"/>
    <w:rsid w:val="00A522F6"/>
    <w:rsid w:val="00A525D9"/>
    <w:rsid w:val="00A52D07"/>
    <w:rsid w:val="00A53013"/>
    <w:rsid w:val="00A53719"/>
    <w:rsid w:val="00A544D8"/>
    <w:rsid w:val="00A54B09"/>
    <w:rsid w:val="00A55082"/>
    <w:rsid w:val="00A556E3"/>
    <w:rsid w:val="00A56359"/>
    <w:rsid w:val="00A56C00"/>
    <w:rsid w:val="00A56C54"/>
    <w:rsid w:val="00A57354"/>
    <w:rsid w:val="00A57D53"/>
    <w:rsid w:val="00A57E08"/>
    <w:rsid w:val="00A6079B"/>
    <w:rsid w:val="00A60923"/>
    <w:rsid w:val="00A623CB"/>
    <w:rsid w:val="00A62991"/>
    <w:rsid w:val="00A632C6"/>
    <w:rsid w:val="00A63383"/>
    <w:rsid w:val="00A63C3F"/>
    <w:rsid w:val="00A64223"/>
    <w:rsid w:val="00A646D8"/>
    <w:rsid w:val="00A64B6F"/>
    <w:rsid w:val="00A6649F"/>
    <w:rsid w:val="00A66675"/>
    <w:rsid w:val="00A6691B"/>
    <w:rsid w:val="00A67359"/>
    <w:rsid w:val="00A678A1"/>
    <w:rsid w:val="00A67AE8"/>
    <w:rsid w:val="00A67D9F"/>
    <w:rsid w:val="00A67EF9"/>
    <w:rsid w:val="00A70FBC"/>
    <w:rsid w:val="00A71785"/>
    <w:rsid w:val="00A722BA"/>
    <w:rsid w:val="00A72717"/>
    <w:rsid w:val="00A72A90"/>
    <w:rsid w:val="00A72FD3"/>
    <w:rsid w:val="00A734F1"/>
    <w:rsid w:val="00A738C8"/>
    <w:rsid w:val="00A73B51"/>
    <w:rsid w:val="00A73CEF"/>
    <w:rsid w:val="00A73D7E"/>
    <w:rsid w:val="00A741FF"/>
    <w:rsid w:val="00A74270"/>
    <w:rsid w:val="00A74499"/>
    <w:rsid w:val="00A744ED"/>
    <w:rsid w:val="00A747D6"/>
    <w:rsid w:val="00A74D47"/>
    <w:rsid w:val="00A74E1B"/>
    <w:rsid w:val="00A750DB"/>
    <w:rsid w:val="00A75727"/>
    <w:rsid w:val="00A75B67"/>
    <w:rsid w:val="00A761CC"/>
    <w:rsid w:val="00A76B28"/>
    <w:rsid w:val="00A76CEE"/>
    <w:rsid w:val="00A7712B"/>
    <w:rsid w:val="00A77232"/>
    <w:rsid w:val="00A800E4"/>
    <w:rsid w:val="00A80245"/>
    <w:rsid w:val="00A80F99"/>
    <w:rsid w:val="00A81944"/>
    <w:rsid w:val="00A81FF8"/>
    <w:rsid w:val="00A82344"/>
    <w:rsid w:val="00A82621"/>
    <w:rsid w:val="00A83118"/>
    <w:rsid w:val="00A846A5"/>
    <w:rsid w:val="00A84DFC"/>
    <w:rsid w:val="00A85453"/>
    <w:rsid w:val="00A8546D"/>
    <w:rsid w:val="00A8583F"/>
    <w:rsid w:val="00A85893"/>
    <w:rsid w:val="00A859AA"/>
    <w:rsid w:val="00A862ED"/>
    <w:rsid w:val="00A86F83"/>
    <w:rsid w:val="00A87066"/>
    <w:rsid w:val="00A87128"/>
    <w:rsid w:val="00A903FA"/>
    <w:rsid w:val="00A90671"/>
    <w:rsid w:val="00A908FA"/>
    <w:rsid w:val="00A91102"/>
    <w:rsid w:val="00A91B56"/>
    <w:rsid w:val="00A9212B"/>
    <w:rsid w:val="00A92F37"/>
    <w:rsid w:val="00A94568"/>
    <w:rsid w:val="00A948C2"/>
    <w:rsid w:val="00A94986"/>
    <w:rsid w:val="00A94A46"/>
    <w:rsid w:val="00A94E81"/>
    <w:rsid w:val="00A952DC"/>
    <w:rsid w:val="00A9588A"/>
    <w:rsid w:val="00A95E6C"/>
    <w:rsid w:val="00A961DC"/>
    <w:rsid w:val="00A96A14"/>
    <w:rsid w:val="00A96ED9"/>
    <w:rsid w:val="00A97589"/>
    <w:rsid w:val="00A976A3"/>
    <w:rsid w:val="00A978FB"/>
    <w:rsid w:val="00A97914"/>
    <w:rsid w:val="00A97B1C"/>
    <w:rsid w:val="00AA0344"/>
    <w:rsid w:val="00AA0C9D"/>
    <w:rsid w:val="00AA1486"/>
    <w:rsid w:val="00AA15D2"/>
    <w:rsid w:val="00AA182E"/>
    <w:rsid w:val="00AA18BC"/>
    <w:rsid w:val="00AA1C98"/>
    <w:rsid w:val="00AA1D8D"/>
    <w:rsid w:val="00AA258A"/>
    <w:rsid w:val="00AA292B"/>
    <w:rsid w:val="00AA2D66"/>
    <w:rsid w:val="00AA2E03"/>
    <w:rsid w:val="00AA2F52"/>
    <w:rsid w:val="00AA2FE9"/>
    <w:rsid w:val="00AA30E8"/>
    <w:rsid w:val="00AA33F0"/>
    <w:rsid w:val="00AA3670"/>
    <w:rsid w:val="00AA38D9"/>
    <w:rsid w:val="00AA49C6"/>
    <w:rsid w:val="00AA4A30"/>
    <w:rsid w:val="00AA5205"/>
    <w:rsid w:val="00AA5333"/>
    <w:rsid w:val="00AA55E9"/>
    <w:rsid w:val="00AA5B59"/>
    <w:rsid w:val="00AA5DB8"/>
    <w:rsid w:val="00AA61C2"/>
    <w:rsid w:val="00AA62F7"/>
    <w:rsid w:val="00AA643F"/>
    <w:rsid w:val="00AA6977"/>
    <w:rsid w:val="00AA71FF"/>
    <w:rsid w:val="00AA768E"/>
    <w:rsid w:val="00AB008A"/>
    <w:rsid w:val="00AB0595"/>
    <w:rsid w:val="00AB085B"/>
    <w:rsid w:val="00AB15D7"/>
    <w:rsid w:val="00AB1A30"/>
    <w:rsid w:val="00AB1C5A"/>
    <w:rsid w:val="00AB1F95"/>
    <w:rsid w:val="00AB22D0"/>
    <w:rsid w:val="00AB2547"/>
    <w:rsid w:val="00AB270B"/>
    <w:rsid w:val="00AB3086"/>
    <w:rsid w:val="00AB3BC2"/>
    <w:rsid w:val="00AB40FA"/>
    <w:rsid w:val="00AB4330"/>
    <w:rsid w:val="00AB4736"/>
    <w:rsid w:val="00AB4919"/>
    <w:rsid w:val="00AB4962"/>
    <w:rsid w:val="00AB4D70"/>
    <w:rsid w:val="00AB4F33"/>
    <w:rsid w:val="00AB516C"/>
    <w:rsid w:val="00AB5347"/>
    <w:rsid w:val="00AB537C"/>
    <w:rsid w:val="00AB54FE"/>
    <w:rsid w:val="00AB59DB"/>
    <w:rsid w:val="00AB65AB"/>
    <w:rsid w:val="00AB67D4"/>
    <w:rsid w:val="00AB71C8"/>
    <w:rsid w:val="00AB71FD"/>
    <w:rsid w:val="00AB755C"/>
    <w:rsid w:val="00AB7709"/>
    <w:rsid w:val="00AB7938"/>
    <w:rsid w:val="00AB798E"/>
    <w:rsid w:val="00AB7A10"/>
    <w:rsid w:val="00AC0305"/>
    <w:rsid w:val="00AC0335"/>
    <w:rsid w:val="00AC03E3"/>
    <w:rsid w:val="00AC0CB4"/>
    <w:rsid w:val="00AC183F"/>
    <w:rsid w:val="00AC19B9"/>
    <w:rsid w:val="00AC1EDA"/>
    <w:rsid w:val="00AC274A"/>
    <w:rsid w:val="00AC2B1A"/>
    <w:rsid w:val="00AC3477"/>
    <w:rsid w:val="00AC3A55"/>
    <w:rsid w:val="00AC3AB4"/>
    <w:rsid w:val="00AC3AE1"/>
    <w:rsid w:val="00AC3D62"/>
    <w:rsid w:val="00AC49A7"/>
    <w:rsid w:val="00AC4A10"/>
    <w:rsid w:val="00AC4C70"/>
    <w:rsid w:val="00AC5271"/>
    <w:rsid w:val="00AC5499"/>
    <w:rsid w:val="00AC5C6E"/>
    <w:rsid w:val="00AC5CE4"/>
    <w:rsid w:val="00AC71A7"/>
    <w:rsid w:val="00AC7305"/>
    <w:rsid w:val="00AC7BF8"/>
    <w:rsid w:val="00AC7C4E"/>
    <w:rsid w:val="00AD0653"/>
    <w:rsid w:val="00AD0972"/>
    <w:rsid w:val="00AD0A43"/>
    <w:rsid w:val="00AD0CEB"/>
    <w:rsid w:val="00AD1762"/>
    <w:rsid w:val="00AD1806"/>
    <w:rsid w:val="00AD194A"/>
    <w:rsid w:val="00AD1BAD"/>
    <w:rsid w:val="00AD1D7C"/>
    <w:rsid w:val="00AD1E20"/>
    <w:rsid w:val="00AD24A8"/>
    <w:rsid w:val="00AD3DDE"/>
    <w:rsid w:val="00AD4279"/>
    <w:rsid w:val="00AD4653"/>
    <w:rsid w:val="00AD46E2"/>
    <w:rsid w:val="00AD584A"/>
    <w:rsid w:val="00AD5C8B"/>
    <w:rsid w:val="00AD65B5"/>
    <w:rsid w:val="00AD6CE0"/>
    <w:rsid w:val="00AD72F9"/>
    <w:rsid w:val="00AD75F9"/>
    <w:rsid w:val="00AD7C44"/>
    <w:rsid w:val="00AD7DA4"/>
    <w:rsid w:val="00AE040C"/>
    <w:rsid w:val="00AE1655"/>
    <w:rsid w:val="00AE27C3"/>
    <w:rsid w:val="00AE294A"/>
    <w:rsid w:val="00AE2F92"/>
    <w:rsid w:val="00AE3685"/>
    <w:rsid w:val="00AE3FE2"/>
    <w:rsid w:val="00AE4517"/>
    <w:rsid w:val="00AE46D0"/>
    <w:rsid w:val="00AE4745"/>
    <w:rsid w:val="00AE525D"/>
    <w:rsid w:val="00AE5374"/>
    <w:rsid w:val="00AE5D10"/>
    <w:rsid w:val="00AE6299"/>
    <w:rsid w:val="00AE69CE"/>
    <w:rsid w:val="00AE6D84"/>
    <w:rsid w:val="00AE74D6"/>
    <w:rsid w:val="00AE7F8C"/>
    <w:rsid w:val="00AF0EAA"/>
    <w:rsid w:val="00AF1590"/>
    <w:rsid w:val="00AF1D76"/>
    <w:rsid w:val="00AF1FEF"/>
    <w:rsid w:val="00AF2004"/>
    <w:rsid w:val="00AF24AB"/>
    <w:rsid w:val="00AF2DD4"/>
    <w:rsid w:val="00AF3257"/>
    <w:rsid w:val="00AF362A"/>
    <w:rsid w:val="00AF4149"/>
    <w:rsid w:val="00AF4396"/>
    <w:rsid w:val="00AF44D3"/>
    <w:rsid w:val="00AF5C2A"/>
    <w:rsid w:val="00AF5F49"/>
    <w:rsid w:val="00AF68BE"/>
    <w:rsid w:val="00AF6A1B"/>
    <w:rsid w:val="00AF6D04"/>
    <w:rsid w:val="00AF7E2D"/>
    <w:rsid w:val="00AF7EA1"/>
    <w:rsid w:val="00B000AB"/>
    <w:rsid w:val="00B00E4C"/>
    <w:rsid w:val="00B018CE"/>
    <w:rsid w:val="00B02754"/>
    <w:rsid w:val="00B034C3"/>
    <w:rsid w:val="00B03635"/>
    <w:rsid w:val="00B03636"/>
    <w:rsid w:val="00B03DA7"/>
    <w:rsid w:val="00B03EEE"/>
    <w:rsid w:val="00B04DF6"/>
    <w:rsid w:val="00B05FAD"/>
    <w:rsid w:val="00B0619B"/>
    <w:rsid w:val="00B06595"/>
    <w:rsid w:val="00B065EE"/>
    <w:rsid w:val="00B069CF"/>
    <w:rsid w:val="00B06E44"/>
    <w:rsid w:val="00B0717F"/>
    <w:rsid w:val="00B07EB7"/>
    <w:rsid w:val="00B1081A"/>
    <w:rsid w:val="00B109A4"/>
    <w:rsid w:val="00B1122D"/>
    <w:rsid w:val="00B1171E"/>
    <w:rsid w:val="00B118B3"/>
    <w:rsid w:val="00B1197D"/>
    <w:rsid w:val="00B11D5B"/>
    <w:rsid w:val="00B11EAC"/>
    <w:rsid w:val="00B11F21"/>
    <w:rsid w:val="00B123B5"/>
    <w:rsid w:val="00B1263B"/>
    <w:rsid w:val="00B129D9"/>
    <w:rsid w:val="00B132F3"/>
    <w:rsid w:val="00B13431"/>
    <w:rsid w:val="00B145E5"/>
    <w:rsid w:val="00B147C8"/>
    <w:rsid w:val="00B14DE9"/>
    <w:rsid w:val="00B151C5"/>
    <w:rsid w:val="00B15791"/>
    <w:rsid w:val="00B158B3"/>
    <w:rsid w:val="00B15B95"/>
    <w:rsid w:val="00B161F0"/>
    <w:rsid w:val="00B16728"/>
    <w:rsid w:val="00B16770"/>
    <w:rsid w:val="00B16D02"/>
    <w:rsid w:val="00B1701B"/>
    <w:rsid w:val="00B1751C"/>
    <w:rsid w:val="00B17701"/>
    <w:rsid w:val="00B208F3"/>
    <w:rsid w:val="00B211F2"/>
    <w:rsid w:val="00B21317"/>
    <w:rsid w:val="00B213EC"/>
    <w:rsid w:val="00B21858"/>
    <w:rsid w:val="00B22094"/>
    <w:rsid w:val="00B22565"/>
    <w:rsid w:val="00B2263B"/>
    <w:rsid w:val="00B22A4D"/>
    <w:rsid w:val="00B22A53"/>
    <w:rsid w:val="00B22E41"/>
    <w:rsid w:val="00B230CE"/>
    <w:rsid w:val="00B23622"/>
    <w:rsid w:val="00B23D27"/>
    <w:rsid w:val="00B24C48"/>
    <w:rsid w:val="00B24CFC"/>
    <w:rsid w:val="00B2501C"/>
    <w:rsid w:val="00B25097"/>
    <w:rsid w:val="00B256A4"/>
    <w:rsid w:val="00B2583F"/>
    <w:rsid w:val="00B2603B"/>
    <w:rsid w:val="00B265F5"/>
    <w:rsid w:val="00B26D7E"/>
    <w:rsid w:val="00B274B3"/>
    <w:rsid w:val="00B27836"/>
    <w:rsid w:val="00B27FD1"/>
    <w:rsid w:val="00B3009D"/>
    <w:rsid w:val="00B30243"/>
    <w:rsid w:val="00B306C0"/>
    <w:rsid w:val="00B3090F"/>
    <w:rsid w:val="00B309F2"/>
    <w:rsid w:val="00B30AF9"/>
    <w:rsid w:val="00B30DA9"/>
    <w:rsid w:val="00B3163B"/>
    <w:rsid w:val="00B318B8"/>
    <w:rsid w:val="00B3216E"/>
    <w:rsid w:val="00B325EC"/>
    <w:rsid w:val="00B3275A"/>
    <w:rsid w:val="00B32C6C"/>
    <w:rsid w:val="00B3346C"/>
    <w:rsid w:val="00B3349F"/>
    <w:rsid w:val="00B3368B"/>
    <w:rsid w:val="00B33EA3"/>
    <w:rsid w:val="00B3404F"/>
    <w:rsid w:val="00B345F4"/>
    <w:rsid w:val="00B3461C"/>
    <w:rsid w:val="00B34BD6"/>
    <w:rsid w:val="00B3517D"/>
    <w:rsid w:val="00B351A4"/>
    <w:rsid w:val="00B354A9"/>
    <w:rsid w:val="00B35546"/>
    <w:rsid w:val="00B35697"/>
    <w:rsid w:val="00B3597A"/>
    <w:rsid w:val="00B35A51"/>
    <w:rsid w:val="00B3640D"/>
    <w:rsid w:val="00B3661A"/>
    <w:rsid w:val="00B36E03"/>
    <w:rsid w:val="00B37053"/>
    <w:rsid w:val="00B371D8"/>
    <w:rsid w:val="00B3728C"/>
    <w:rsid w:val="00B37D7A"/>
    <w:rsid w:val="00B40078"/>
    <w:rsid w:val="00B40430"/>
    <w:rsid w:val="00B40B62"/>
    <w:rsid w:val="00B4126F"/>
    <w:rsid w:val="00B4188C"/>
    <w:rsid w:val="00B41BEC"/>
    <w:rsid w:val="00B41C20"/>
    <w:rsid w:val="00B41FA8"/>
    <w:rsid w:val="00B42B3D"/>
    <w:rsid w:val="00B431DA"/>
    <w:rsid w:val="00B431FB"/>
    <w:rsid w:val="00B43415"/>
    <w:rsid w:val="00B4382A"/>
    <w:rsid w:val="00B43A43"/>
    <w:rsid w:val="00B447A8"/>
    <w:rsid w:val="00B45207"/>
    <w:rsid w:val="00B45655"/>
    <w:rsid w:val="00B457F5"/>
    <w:rsid w:val="00B4592C"/>
    <w:rsid w:val="00B4599A"/>
    <w:rsid w:val="00B45A16"/>
    <w:rsid w:val="00B45CFD"/>
    <w:rsid w:val="00B45E21"/>
    <w:rsid w:val="00B45FA2"/>
    <w:rsid w:val="00B46778"/>
    <w:rsid w:val="00B4698E"/>
    <w:rsid w:val="00B46E9B"/>
    <w:rsid w:val="00B46EBB"/>
    <w:rsid w:val="00B46EE8"/>
    <w:rsid w:val="00B47283"/>
    <w:rsid w:val="00B4739D"/>
    <w:rsid w:val="00B4751F"/>
    <w:rsid w:val="00B4783A"/>
    <w:rsid w:val="00B50017"/>
    <w:rsid w:val="00B5008F"/>
    <w:rsid w:val="00B50139"/>
    <w:rsid w:val="00B50301"/>
    <w:rsid w:val="00B50732"/>
    <w:rsid w:val="00B5092A"/>
    <w:rsid w:val="00B5098E"/>
    <w:rsid w:val="00B50B4F"/>
    <w:rsid w:val="00B50C40"/>
    <w:rsid w:val="00B518FC"/>
    <w:rsid w:val="00B51CE2"/>
    <w:rsid w:val="00B51D76"/>
    <w:rsid w:val="00B52146"/>
    <w:rsid w:val="00B527F6"/>
    <w:rsid w:val="00B52AA4"/>
    <w:rsid w:val="00B52AE8"/>
    <w:rsid w:val="00B53535"/>
    <w:rsid w:val="00B53572"/>
    <w:rsid w:val="00B536EC"/>
    <w:rsid w:val="00B539E9"/>
    <w:rsid w:val="00B54323"/>
    <w:rsid w:val="00B5512B"/>
    <w:rsid w:val="00B551F0"/>
    <w:rsid w:val="00B55491"/>
    <w:rsid w:val="00B554C3"/>
    <w:rsid w:val="00B55699"/>
    <w:rsid w:val="00B558B8"/>
    <w:rsid w:val="00B55EB6"/>
    <w:rsid w:val="00B5645A"/>
    <w:rsid w:val="00B567AB"/>
    <w:rsid w:val="00B56ABD"/>
    <w:rsid w:val="00B56F2E"/>
    <w:rsid w:val="00B57123"/>
    <w:rsid w:val="00B571F8"/>
    <w:rsid w:val="00B57D05"/>
    <w:rsid w:val="00B6002C"/>
    <w:rsid w:val="00B601B4"/>
    <w:rsid w:val="00B60FC4"/>
    <w:rsid w:val="00B61465"/>
    <w:rsid w:val="00B61A82"/>
    <w:rsid w:val="00B61CA0"/>
    <w:rsid w:val="00B61D7F"/>
    <w:rsid w:val="00B61FDE"/>
    <w:rsid w:val="00B6270B"/>
    <w:rsid w:val="00B62B3E"/>
    <w:rsid w:val="00B62C55"/>
    <w:rsid w:val="00B63831"/>
    <w:rsid w:val="00B63998"/>
    <w:rsid w:val="00B63D85"/>
    <w:rsid w:val="00B64025"/>
    <w:rsid w:val="00B64D84"/>
    <w:rsid w:val="00B65AD8"/>
    <w:rsid w:val="00B663EA"/>
    <w:rsid w:val="00B66485"/>
    <w:rsid w:val="00B664EA"/>
    <w:rsid w:val="00B6717E"/>
    <w:rsid w:val="00B672C9"/>
    <w:rsid w:val="00B67798"/>
    <w:rsid w:val="00B70BA4"/>
    <w:rsid w:val="00B70C1D"/>
    <w:rsid w:val="00B713BB"/>
    <w:rsid w:val="00B71A52"/>
    <w:rsid w:val="00B71E47"/>
    <w:rsid w:val="00B71FD2"/>
    <w:rsid w:val="00B7260D"/>
    <w:rsid w:val="00B72CA9"/>
    <w:rsid w:val="00B730A9"/>
    <w:rsid w:val="00B736D3"/>
    <w:rsid w:val="00B73EB8"/>
    <w:rsid w:val="00B73F3E"/>
    <w:rsid w:val="00B74618"/>
    <w:rsid w:val="00B756DD"/>
    <w:rsid w:val="00B75B82"/>
    <w:rsid w:val="00B7600F"/>
    <w:rsid w:val="00B76D1F"/>
    <w:rsid w:val="00B76DA2"/>
    <w:rsid w:val="00B76DFA"/>
    <w:rsid w:val="00B77202"/>
    <w:rsid w:val="00B772F6"/>
    <w:rsid w:val="00B77319"/>
    <w:rsid w:val="00B77435"/>
    <w:rsid w:val="00B77AE0"/>
    <w:rsid w:val="00B803D2"/>
    <w:rsid w:val="00B80F9F"/>
    <w:rsid w:val="00B810F3"/>
    <w:rsid w:val="00B81691"/>
    <w:rsid w:val="00B816D7"/>
    <w:rsid w:val="00B8184A"/>
    <w:rsid w:val="00B8242E"/>
    <w:rsid w:val="00B8269A"/>
    <w:rsid w:val="00B83383"/>
    <w:rsid w:val="00B8379B"/>
    <w:rsid w:val="00B83836"/>
    <w:rsid w:val="00B8415B"/>
    <w:rsid w:val="00B8419D"/>
    <w:rsid w:val="00B84218"/>
    <w:rsid w:val="00B84A76"/>
    <w:rsid w:val="00B84AE7"/>
    <w:rsid w:val="00B858D4"/>
    <w:rsid w:val="00B85AA8"/>
    <w:rsid w:val="00B85EA5"/>
    <w:rsid w:val="00B86E0B"/>
    <w:rsid w:val="00B86E93"/>
    <w:rsid w:val="00B8735D"/>
    <w:rsid w:val="00B9043C"/>
    <w:rsid w:val="00B91E07"/>
    <w:rsid w:val="00B9204C"/>
    <w:rsid w:val="00B92358"/>
    <w:rsid w:val="00B926C2"/>
    <w:rsid w:val="00B93FA0"/>
    <w:rsid w:val="00B942BC"/>
    <w:rsid w:val="00B94782"/>
    <w:rsid w:val="00B94D95"/>
    <w:rsid w:val="00B95F8D"/>
    <w:rsid w:val="00B96043"/>
    <w:rsid w:val="00B963D3"/>
    <w:rsid w:val="00B9690D"/>
    <w:rsid w:val="00B96A08"/>
    <w:rsid w:val="00B96B1A"/>
    <w:rsid w:val="00B96D48"/>
    <w:rsid w:val="00B97087"/>
    <w:rsid w:val="00B972C2"/>
    <w:rsid w:val="00B97D35"/>
    <w:rsid w:val="00BA0F3D"/>
    <w:rsid w:val="00BA179D"/>
    <w:rsid w:val="00BA1BC2"/>
    <w:rsid w:val="00BA272D"/>
    <w:rsid w:val="00BA2778"/>
    <w:rsid w:val="00BA2EFF"/>
    <w:rsid w:val="00BA3066"/>
    <w:rsid w:val="00BA3D09"/>
    <w:rsid w:val="00BA4980"/>
    <w:rsid w:val="00BA4C3C"/>
    <w:rsid w:val="00BA53A8"/>
    <w:rsid w:val="00BA58CE"/>
    <w:rsid w:val="00BA5B74"/>
    <w:rsid w:val="00BA5EF4"/>
    <w:rsid w:val="00BA60BD"/>
    <w:rsid w:val="00BA61AB"/>
    <w:rsid w:val="00BA6331"/>
    <w:rsid w:val="00BA6543"/>
    <w:rsid w:val="00BA6759"/>
    <w:rsid w:val="00BA7031"/>
    <w:rsid w:val="00BA70E5"/>
    <w:rsid w:val="00BA760E"/>
    <w:rsid w:val="00BA78FF"/>
    <w:rsid w:val="00BA79E3"/>
    <w:rsid w:val="00BA7D13"/>
    <w:rsid w:val="00BB0303"/>
    <w:rsid w:val="00BB08E0"/>
    <w:rsid w:val="00BB09EC"/>
    <w:rsid w:val="00BB0A24"/>
    <w:rsid w:val="00BB0B5E"/>
    <w:rsid w:val="00BB0BC3"/>
    <w:rsid w:val="00BB1773"/>
    <w:rsid w:val="00BB2116"/>
    <w:rsid w:val="00BB211D"/>
    <w:rsid w:val="00BB227F"/>
    <w:rsid w:val="00BB25E5"/>
    <w:rsid w:val="00BB293B"/>
    <w:rsid w:val="00BB2EAD"/>
    <w:rsid w:val="00BB38E4"/>
    <w:rsid w:val="00BB4004"/>
    <w:rsid w:val="00BB410B"/>
    <w:rsid w:val="00BB4936"/>
    <w:rsid w:val="00BB4C62"/>
    <w:rsid w:val="00BB5323"/>
    <w:rsid w:val="00BB5394"/>
    <w:rsid w:val="00BB5424"/>
    <w:rsid w:val="00BB559A"/>
    <w:rsid w:val="00BB605C"/>
    <w:rsid w:val="00BB792D"/>
    <w:rsid w:val="00BB7B4D"/>
    <w:rsid w:val="00BB7BA1"/>
    <w:rsid w:val="00BB7C6B"/>
    <w:rsid w:val="00BC013B"/>
    <w:rsid w:val="00BC027C"/>
    <w:rsid w:val="00BC0632"/>
    <w:rsid w:val="00BC0EDA"/>
    <w:rsid w:val="00BC1AEE"/>
    <w:rsid w:val="00BC2259"/>
    <w:rsid w:val="00BC2516"/>
    <w:rsid w:val="00BC254A"/>
    <w:rsid w:val="00BC3596"/>
    <w:rsid w:val="00BC35CC"/>
    <w:rsid w:val="00BC3775"/>
    <w:rsid w:val="00BC3DF6"/>
    <w:rsid w:val="00BC4372"/>
    <w:rsid w:val="00BC4856"/>
    <w:rsid w:val="00BC4860"/>
    <w:rsid w:val="00BC4ACB"/>
    <w:rsid w:val="00BC5A11"/>
    <w:rsid w:val="00BC5A17"/>
    <w:rsid w:val="00BC6031"/>
    <w:rsid w:val="00BC65E1"/>
    <w:rsid w:val="00BC66BB"/>
    <w:rsid w:val="00BC6E40"/>
    <w:rsid w:val="00BC7563"/>
    <w:rsid w:val="00BC782C"/>
    <w:rsid w:val="00BC7B1C"/>
    <w:rsid w:val="00BC7F15"/>
    <w:rsid w:val="00BC7FA6"/>
    <w:rsid w:val="00BD07ED"/>
    <w:rsid w:val="00BD12D4"/>
    <w:rsid w:val="00BD1D54"/>
    <w:rsid w:val="00BD2300"/>
    <w:rsid w:val="00BD241C"/>
    <w:rsid w:val="00BD25BA"/>
    <w:rsid w:val="00BD2956"/>
    <w:rsid w:val="00BD2EA6"/>
    <w:rsid w:val="00BD3A2B"/>
    <w:rsid w:val="00BD3A96"/>
    <w:rsid w:val="00BD461F"/>
    <w:rsid w:val="00BD46D6"/>
    <w:rsid w:val="00BD4882"/>
    <w:rsid w:val="00BD4C68"/>
    <w:rsid w:val="00BD4E93"/>
    <w:rsid w:val="00BD51BB"/>
    <w:rsid w:val="00BD53A8"/>
    <w:rsid w:val="00BD6024"/>
    <w:rsid w:val="00BD6029"/>
    <w:rsid w:val="00BD65F8"/>
    <w:rsid w:val="00BD6D13"/>
    <w:rsid w:val="00BD6EE0"/>
    <w:rsid w:val="00BD7CF8"/>
    <w:rsid w:val="00BE0169"/>
    <w:rsid w:val="00BE1636"/>
    <w:rsid w:val="00BE166A"/>
    <w:rsid w:val="00BE1A20"/>
    <w:rsid w:val="00BE1BBE"/>
    <w:rsid w:val="00BE1BC3"/>
    <w:rsid w:val="00BE2F80"/>
    <w:rsid w:val="00BE326B"/>
    <w:rsid w:val="00BE3436"/>
    <w:rsid w:val="00BE3476"/>
    <w:rsid w:val="00BE3E6E"/>
    <w:rsid w:val="00BE4B40"/>
    <w:rsid w:val="00BE5A4E"/>
    <w:rsid w:val="00BE5AAC"/>
    <w:rsid w:val="00BE5FA6"/>
    <w:rsid w:val="00BE6395"/>
    <w:rsid w:val="00BE6B18"/>
    <w:rsid w:val="00BE6DB8"/>
    <w:rsid w:val="00BE7A03"/>
    <w:rsid w:val="00BE7A10"/>
    <w:rsid w:val="00BF0248"/>
    <w:rsid w:val="00BF02A1"/>
    <w:rsid w:val="00BF0520"/>
    <w:rsid w:val="00BF0792"/>
    <w:rsid w:val="00BF0C5E"/>
    <w:rsid w:val="00BF0CFD"/>
    <w:rsid w:val="00BF0E20"/>
    <w:rsid w:val="00BF1045"/>
    <w:rsid w:val="00BF145B"/>
    <w:rsid w:val="00BF1900"/>
    <w:rsid w:val="00BF1E83"/>
    <w:rsid w:val="00BF289C"/>
    <w:rsid w:val="00BF2D5C"/>
    <w:rsid w:val="00BF2E11"/>
    <w:rsid w:val="00BF46C9"/>
    <w:rsid w:val="00BF4717"/>
    <w:rsid w:val="00BF4B7A"/>
    <w:rsid w:val="00BF5232"/>
    <w:rsid w:val="00BF5394"/>
    <w:rsid w:val="00BF6B6B"/>
    <w:rsid w:val="00BF7355"/>
    <w:rsid w:val="00BF7502"/>
    <w:rsid w:val="00BF7634"/>
    <w:rsid w:val="00BF7C14"/>
    <w:rsid w:val="00BF7F35"/>
    <w:rsid w:val="00C006D1"/>
    <w:rsid w:val="00C00ACC"/>
    <w:rsid w:val="00C00C62"/>
    <w:rsid w:val="00C00F9E"/>
    <w:rsid w:val="00C01D32"/>
    <w:rsid w:val="00C023F7"/>
    <w:rsid w:val="00C026B8"/>
    <w:rsid w:val="00C0299F"/>
    <w:rsid w:val="00C038B9"/>
    <w:rsid w:val="00C03A28"/>
    <w:rsid w:val="00C040F8"/>
    <w:rsid w:val="00C04452"/>
    <w:rsid w:val="00C04711"/>
    <w:rsid w:val="00C0487A"/>
    <w:rsid w:val="00C056B3"/>
    <w:rsid w:val="00C0574D"/>
    <w:rsid w:val="00C0581C"/>
    <w:rsid w:val="00C058EA"/>
    <w:rsid w:val="00C05B4D"/>
    <w:rsid w:val="00C05C57"/>
    <w:rsid w:val="00C06380"/>
    <w:rsid w:val="00C0763B"/>
    <w:rsid w:val="00C100FD"/>
    <w:rsid w:val="00C10473"/>
    <w:rsid w:val="00C10FD8"/>
    <w:rsid w:val="00C115FA"/>
    <w:rsid w:val="00C12097"/>
    <w:rsid w:val="00C120E3"/>
    <w:rsid w:val="00C12137"/>
    <w:rsid w:val="00C12205"/>
    <w:rsid w:val="00C125BF"/>
    <w:rsid w:val="00C12692"/>
    <w:rsid w:val="00C126B4"/>
    <w:rsid w:val="00C12885"/>
    <w:rsid w:val="00C12954"/>
    <w:rsid w:val="00C12BB6"/>
    <w:rsid w:val="00C13785"/>
    <w:rsid w:val="00C13A6C"/>
    <w:rsid w:val="00C13E75"/>
    <w:rsid w:val="00C14251"/>
    <w:rsid w:val="00C142D5"/>
    <w:rsid w:val="00C1448F"/>
    <w:rsid w:val="00C14676"/>
    <w:rsid w:val="00C15387"/>
    <w:rsid w:val="00C15887"/>
    <w:rsid w:val="00C15D2B"/>
    <w:rsid w:val="00C16008"/>
    <w:rsid w:val="00C16294"/>
    <w:rsid w:val="00C16398"/>
    <w:rsid w:val="00C165D9"/>
    <w:rsid w:val="00C16610"/>
    <w:rsid w:val="00C16F6C"/>
    <w:rsid w:val="00C171DF"/>
    <w:rsid w:val="00C17DD0"/>
    <w:rsid w:val="00C17E58"/>
    <w:rsid w:val="00C17F95"/>
    <w:rsid w:val="00C20602"/>
    <w:rsid w:val="00C20781"/>
    <w:rsid w:val="00C207FD"/>
    <w:rsid w:val="00C20949"/>
    <w:rsid w:val="00C20BB2"/>
    <w:rsid w:val="00C2103F"/>
    <w:rsid w:val="00C22690"/>
    <w:rsid w:val="00C226CB"/>
    <w:rsid w:val="00C22DC7"/>
    <w:rsid w:val="00C2351E"/>
    <w:rsid w:val="00C23B3E"/>
    <w:rsid w:val="00C23D03"/>
    <w:rsid w:val="00C241C8"/>
    <w:rsid w:val="00C25051"/>
    <w:rsid w:val="00C26155"/>
    <w:rsid w:val="00C26384"/>
    <w:rsid w:val="00C2659E"/>
    <w:rsid w:val="00C265E1"/>
    <w:rsid w:val="00C26ED1"/>
    <w:rsid w:val="00C27019"/>
    <w:rsid w:val="00C27124"/>
    <w:rsid w:val="00C27A1B"/>
    <w:rsid w:val="00C27DEF"/>
    <w:rsid w:val="00C27E9D"/>
    <w:rsid w:val="00C30418"/>
    <w:rsid w:val="00C30516"/>
    <w:rsid w:val="00C30844"/>
    <w:rsid w:val="00C30CEC"/>
    <w:rsid w:val="00C310FD"/>
    <w:rsid w:val="00C311BA"/>
    <w:rsid w:val="00C3128C"/>
    <w:rsid w:val="00C31324"/>
    <w:rsid w:val="00C317E8"/>
    <w:rsid w:val="00C32286"/>
    <w:rsid w:val="00C323C8"/>
    <w:rsid w:val="00C32703"/>
    <w:rsid w:val="00C32A0F"/>
    <w:rsid w:val="00C32D43"/>
    <w:rsid w:val="00C33270"/>
    <w:rsid w:val="00C337B2"/>
    <w:rsid w:val="00C3446E"/>
    <w:rsid w:val="00C3467B"/>
    <w:rsid w:val="00C34DDC"/>
    <w:rsid w:val="00C35288"/>
    <w:rsid w:val="00C357EA"/>
    <w:rsid w:val="00C3582B"/>
    <w:rsid w:val="00C365D2"/>
    <w:rsid w:val="00C36A01"/>
    <w:rsid w:val="00C371D9"/>
    <w:rsid w:val="00C37344"/>
    <w:rsid w:val="00C4049A"/>
    <w:rsid w:val="00C407F5"/>
    <w:rsid w:val="00C40956"/>
    <w:rsid w:val="00C40A7F"/>
    <w:rsid w:val="00C40EE0"/>
    <w:rsid w:val="00C418B7"/>
    <w:rsid w:val="00C41A3A"/>
    <w:rsid w:val="00C41A51"/>
    <w:rsid w:val="00C41B1C"/>
    <w:rsid w:val="00C4205E"/>
    <w:rsid w:val="00C426E3"/>
    <w:rsid w:val="00C441A1"/>
    <w:rsid w:val="00C4427E"/>
    <w:rsid w:val="00C44A5E"/>
    <w:rsid w:val="00C44D0F"/>
    <w:rsid w:val="00C44D76"/>
    <w:rsid w:val="00C44EEF"/>
    <w:rsid w:val="00C45082"/>
    <w:rsid w:val="00C451BB"/>
    <w:rsid w:val="00C4579C"/>
    <w:rsid w:val="00C45F7F"/>
    <w:rsid w:val="00C46545"/>
    <w:rsid w:val="00C46691"/>
    <w:rsid w:val="00C466B2"/>
    <w:rsid w:val="00C46C60"/>
    <w:rsid w:val="00C46F6F"/>
    <w:rsid w:val="00C47579"/>
    <w:rsid w:val="00C4797C"/>
    <w:rsid w:val="00C5006C"/>
    <w:rsid w:val="00C50139"/>
    <w:rsid w:val="00C511E4"/>
    <w:rsid w:val="00C51623"/>
    <w:rsid w:val="00C51B61"/>
    <w:rsid w:val="00C51E93"/>
    <w:rsid w:val="00C51F83"/>
    <w:rsid w:val="00C5339F"/>
    <w:rsid w:val="00C537D2"/>
    <w:rsid w:val="00C537E2"/>
    <w:rsid w:val="00C538E0"/>
    <w:rsid w:val="00C54F3F"/>
    <w:rsid w:val="00C552C5"/>
    <w:rsid w:val="00C5678F"/>
    <w:rsid w:val="00C56B04"/>
    <w:rsid w:val="00C57418"/>
    <w:rsid w:val="00C57486"/>
    <w:rsid w:val="00C575D7"/>
    <w:rsid w:val="00C57BBC"/>
    <w:rsid w:val="00C57C08"/>
    <w:rsid w:val="00C601A2"/>
    <w:rsid w:val="00C602D4"/>
    <w:rsid w:val="00C61332"/>
    <w:rsid w:val="00C61380"/>
    <w:rsid w:val="00C61918"/>
    <w:rsid w:val="00C6202D"/>
    <w:rsid w:val="00C62063"/>
    <w:rsid w:val="00C62093"/>
    <w:rsid w:val="00C62828"/>
    <w:rsid w:val="00C62839"/>
    <w:rsid w:val="00C632E2"/>
    <w:rsid w:val="00C63DF9"/>
    <w:rsid w:val="00C6487A"/>
    <w:rsid w:val="00C648AC"/>
    <w:rsid w:val="00C64B0D"/>
    <w:rsid w:val="00C64C93"/>
    <w:rsid w:val="00C64E61"/>
    <w:rsid w:val="00C65A36"/>
    <w:rsid w:val="00C65A67"/>
    <w:rsid w:val="00C66748"/>
    <w:rsid w:val="00C66ED0"/>
    <w:rsid w:val="00C66FF3"/>
    <w:rsid w:val="00C67CAF"/>
    <w:rsid w:val="00C70256"/>
    <w:rsid w:val="00C70A95"/>
    <w:rsid w:val="00C70CE2"/>
    <w:rsid w:val="00C712B6"/>
    <w:rsid w:val="00C718B5"/>
    <w:rsid w:val="00C71C0F"/>
    <w:rsid w:val="00C71F40"/>
    <w:rsid w:val="00C71F6E"/>
    <w:rsid w:val="00C7317F"/>
    <w:rsid w:val="00C73B76"/>
    <w:rsid w:val="00C7520C"/>
    <w:rsid w:val="00C7555D"/>
    <w:rsid w:val="00C7658D"/>
    <w:rsid w:val="00C77118"/>
    <w:rsid w:val="00C77318"/>
    <w:rsid w:val="00C77498"/>
    <w:rsid w:val="00C77870"/>
    <w:rsid w:val="00C7795E"/>
    <w:rsid w:val="00C80444"/>
    <w:rsid w:val="00C8068D"/>
    <w:rsid w:val="00C80D3D"/>
    <w:rsid w:val="00C81031"/>
    <w:rsid w:val="00C817E0"/>
    <w:rsid w:val="00C81A63"/>
    <w:rsid w:val="00C81CE2"/>
    <w:rsid w:val="00C8242B"/>
    <w:rsid w:val="00C8258A"/>
    <w:rsid w:val="00C82E6D"/>
    <w:rsid w:val="00C83B44"/>
    <w:rsid w:val="00C83C19"/>
    <w:rsid w:val="00C84150"/>
    <w:rsid w:val="00C841C0"/>
    <w:rsid w:val="00C8429B"/>
    <w:rsid w:val="00C8453E"/>
    <w:rsid w:val="00C85075"/>
    <w:rsid w:val="00C850F1"/>
    <w:rsid w:val="00C85C9D"/>
    <w:rsid w:val="00C86D4F"/>
    <w:rsid w:val="00C86F1C"/>
    <w:rsid w:val="00C9014C"/>
    <w:rsid w:val="00C90490"/>
    <w:rsid w:val="00C90493"/>
    <w:rsid w:val="00C90AA2"/>
    <w:rsid w:val="00C90C33"/>
    <w:rsid w:val="00C90CBD"/>
    <w:rsid w:val="00C90E42"/>
    <w:rsid w:val="00C913C1"/>
    <w:rsid w:val="00C91546"/>
    <w:rsid w:val="00C917FE"/>
    <w:rsid w:val="00C91EF0"/>
    <w:rsid w:val="00C921AB"/>
    <w:rsid w:val="00C923E8"/>
    <w:rsid w:val="00C92E04"/>
    <w:rsid w:val="00C93AEF"/>
    <w:rsid w:val="00C942FF"/>
    <w:rsid w:val="00C94339"/>
    <w:rsid w:val="00C95AF5"/>
    <w:rsid w:val="00C95B1A"/>
    <w:rsid w:val="00C95B35"/>
    <w:rsid w:val="00C95E0D"/>
    <w:rsid w:val="00C95FC3"/>
    <w:rsid w:val="00C96171"/>
    <w:rsid w:val="00C964E0"/>
    <w:rsid w:val="00C96708"/>
    <w:rsid w:val="00C97676"/>
    <w:rsid w:val="00C97C64"/>
    <w:rsid w:val="00CA05E7"/>
    <w:rsid w:val="00CA05FD"/>
    <w:rsid w:val="00CA06F9"/>
    <w:rsid w:val="00CA0DE4"/>
    <w:rsid w:val="00CA0F5F"/>
    <w:rsid w:val="00CA15D8"/>
    <w:rsid w:val="00CA1C89"/>
    <w:rsid w:val="00CA240C"/>
    <w:rsid w:val="00CA2844"/>
    <w:rsid w:val="00CA2F03"/>
    <w:rsid w:val="00CA37F8"/>
    <w:rsid w:val="00CA42FE"/>
    <w:rsid w:val="00CA43DD"/>
    <w:rsid w:val="00CA4818"/>
    <w:rsid w:val="00CA4B1A"/>
    <w:rsid w:val="00CA4CEE"/>
    <w:rsid w:val="00CA55B6"/>
    <w:rsid w:val="00CA56FF"/>
    <w:rsid w:val="00CA57A6"/>
    <w:rsid w:val="00CA57EF"/>
    <w:rsid w:val="00CA5891"/>
    <w:rsid w:val="00CA59E6"/>
    <w:rsid w:val="00CA6573"/>
    <w:rsid w:val="00CA66FD"/>
    <w:rsid w:val="00CA6A40"/>
    <w:rsid w:val="00CA7130"/>
    <w:rsid w:val="00CA73A5"/>
    <w:rsid w:val="00CA74B8"/>
    <w:rsid w:val="00CA75F0"/>
    <w:rsid w:val="00CB0E94"/>
    <w:rsid w:val="00CB170E"/>
    <w:rsid w:val="00CB1933"/>
    <w:rsid w:val="00CB2978"/>
    <w:rsid w:val="00CB39DC"/>
    <w:rsid w:val="00CB4126"/>
    <w:rsid w:val="00CB4201"/>
    <w:rsid w:val="00CB450F"/>
    <w:rsid w:val="00CB48C3"/>
    <w:rsid w:val="00CB4D6E"/>
    <w:rsid w:val="00CB506D"/>
    <w:rsid w:val="00CB5356"/>
    <w:rsid w:val="00CB5CA2"/>
    <w:rsid w:val="00CB6370"/>
    <w:rsid w:val="00CB64C6"/>
    <w:rsid w:val="00CB6A68"/>
    <w:rsid w:val="00CB6F68"/>
    <w:rsid w:val="00CB78EA"/>
    <w:rsid w:val="00CB79BF"/>
    <w:rsid w:val="00CB7D58"/>
    <w:rsid w:val="00CC01B8"/>
    <w:rsid w:val="00CC1442"/>
    <w:rsid w:val="00CC195B"/>
    <w:rsid w:val="00CC228E"/>
    <w:rsid w:val="00CC33CA"/>
    <w:rsid w:val="00CC36B7"/>
    <w:rsid w:val="00CC3851"/>
    <w:rsid w:val="00CC39EF"/>
    <w:rsid w:val="00CC3B07"/>
    <w:rsid w:val="00CC3C71"/>
    <w:rsid w:val="00CC3C8E"/>
    <w:rsid w:val="00CC3FA0"/>
    <w:rsid w:val="00CC4632"/>
    <w:rsid w:val="00CC4A0E"/>
    <w:rsid w:val="00CC4FA3"/>
    <w:rsid w:val="00CC56C6"/>
    <w:rsid w:val="00CC5B2E"/>
    <w:rsid w:val="00CC5C97"/>
    <w:rsid w:val="00CC61FD"/>
    <w:rsid w:val="00CC6D10"/>
    <w:rsid w:val="00CC7417"/>
    <w:rsid w:val="00CC79C5"/>
    <w:rsid w:val="00CD0200"/>
    <w:rsid w:val="00CD08E3"/>
    <w:rsid w:val="00CD10E3"/>
    <w:rsid w:val="00CD13B1"/>
    <w:rsid w:val="00CD188C"/>
    <w:rsid w:val="00CD1992"/>
    <w:rsid w:val="00CD19F2"/>
    <w:rsid w:val="00CD272E"/>
    <w:rsid w:val="00CD282C"/>
    <w:rsid w:val="00CD2842"/>
    <w:rsid w:val="00CD2924"/>
    <w:rsid w:val="00CD2AF2"/>
    <w:rsid w:val="00CD3011"/>
    <w:rsid w:val="00CD310D"/>
    <w:rsid w:val="00CD383C"/>
    <w:rsid w:val="00CD3960"/>
    <w:rsid w:val="00CD3A08"/>
    <w:rsid w:val="00CD3B34"/>
    <w:rsid w:val="00CD3CB6"/>
    <w:rsid w:val="00CD3D41"/>
    <w:rsid w:val="00CD4377"/>
    <w:rsid w:val="00CD43FD"/>
    <w:rsid w:val="00CD4C81"/>
    <w:rsid w:val="00CD5EAA"/>
    <w:rsid w:val="00CD5F1E"/>
    <w:rsid w:val="00CD5FE7"/>
    <w:rsid w:val="00CD6085"/>
    <w:rsid w:val="00CD6204"/>
    <w:rsid w:val="00CD6346"/>
    <w:rsid w:val="00CD6CD6"/>
    <w:rsid w:val="00CD6E1A"/>
    <w:rsid w:val="00CD6F53"/>
    <w:rsid w:val="00CD7D32"/>
    <w:rsid w:val="00CD7DC1"/>
    <w:rsid w:val="00CD7E7B"/>
    <w:rsid w:val="00CD7F17"/>
    <w:rsid w:val="00CD7FB4"/>
    <w:rsid w:val="00CE015A"/>
    <w:rsid w:val="00CE025C"/>
    <w:rsid w:val="00CE0AF1"/>
    <w:rsid w:val="00CE0F0B"/>
    <w:rsid w:val="00CE1063"/>
    <w:rsid w:val="00CE115D"/>
    <w:rsid w:val="00CE118C"/>
    <w:rsid w:val="00CE1B1B"/>
    <w:rsid w:val="00CE1D95"/>
    <w:rsid w:val="00CE2242"/>
    <w:rsid w:val="00CE231A"/>
    <w:rsid w:val="00CE2576"/>
    <w:rsid w:val="00CE2A0A"/>
    <w:rsid w:val="00CE3382"/>
    <w:rsid w:val="00CE3831"/>
    <w:rsid w:val="00CE3946"/>
    <w:rsid w:val="00CE3D8C"/>
    <w:rsid w:val="00CE4AAB"/>
    <w:rsid w:val="00CE4CAB"/>
    <w:rsid w:val="00CE517D"/>
    <w:rsid w:val="00CE591E"/>
    <w:rsid w:val="00CE5B18"/>
    <w:rsid w:val="00CE6A4A"/>
    <w:rsid w:val="00CE738F"/>
    <w:rsid w:val="00CE7917"/>
    <w:rsid w:val="00CE7921"/>
    <w:rsid w:val="00CE7E28"/>
    <w:rsid w:val="00CF02A9"/>
    <w:rsid w:val="00CF092B"/>
    <w:rsid w:val="00CF0A5E"/>
    <w:rsid w:val="00CF0DB9"/>
    <w:rsid w:val="00CF1035"/>
    <w:rsid w:val="00CF234B"/>
    <w:rsid w:val="00CF2BDB"/>
    <w:rsid w:val="00CF30CF"/>
    <w:rsid w:val="00CF329F"/>
    <w:rsid w:val="00CF3C14"/>
    <w:rsid w:val="00CF4224"/>
    <w:rsid w:val="00CF4DAA"/>
    <w:rsid w:val="00CF4F64"/>
    <w:rsid w:val="00CF62BF"/>
    <w:rsid w:val="00CF68A6"/>
    <w:rsid w:val="00CF6E36"/>
    <w:rsid w:val="00CF6EEC"/>
    <w:rsid w:val="00D000FC"/>
    <w:rsid w:val="00D008C4"/>
    <w:rsid w:val="00D00E7E"/>
    <w:rsid w:val="00D014CF"/>
    <w:rsid w:val="00D01620"/>
    <w:rsid w:val="00D03279"/>
    <w:rsid w:val="00D036DF"/>
    <w:rsid w:val="00D038A9"/>
    <w:rsid w:val="00D03AEB"/>
    <w:rsid w:val="00D03B15"/>
    <w:rsid w:val="00D044F1"/>
    <w:rsid w:val="00D04588"/>
    <w:rsid w:val="00D04716"/>
    <w:rsid w:val="00D04D7F"/>
    <w:rsid w:val="00D04F45"/>
    <w:rsid w:val="00D05219"/>
    <w:rsid w:val="00D05547"/>
    <w:rsid w:val="00D055A3"/>
    <w:rsid w:val="00D055B9"/>
    <w:rsid w:val="00D05924"/>
    <w:rsid w:val="00D05C13"/>
    <w:rsid w:val="00D0611C"/>
    <w:rsid w:val="00D06876"/>
    <w:rsid w:val="00D06AE0"/>
    <w:rsid w:val="00D06F83"/>
    <w:rsid w:val="00D07115"/>
    <w:rsid w:val="00D0719F"/>
    <w:rsid w:val="00D07661"/>
    <w:rsid w:val="00D07D4C"/>
    <w:rsid w:val="00D07EF5"/>
    <w:rsid w:val="00D1193E"/>
    <w:rsid w:val="00D11CC6"/>
    <w:rsid w:val="00D11D66"/>
    <w:rsid w:val="00D12007"/>
    <w:rsid w:val="00D1219F"/>
    <w:rsid w:val="00D127C2"/>
    <w:rsid w:val="00D12872"/>
    <w:rsid w:val="00D12B03"/>
    <w:rsid w:val="00D12BCB"/>
    <w:rsid w:val="00D12C87"/>
    <w:rsid w:val="00D13238"/>
    <w:rsid w:val="00D13B25"/>
    <w:rsid w:val="00D13B5D"/>
    <w:rsid w:val="00D141B7"/>
    <w:rsid w:val="00D14DF0"/>
    <w:rsid w:val="00D14E17"/>
    <w:rsid w:val="00D16633"/>
    <w:rsid w:val="00D16F78"/>
    <w:rsid w:val="00D1737D"/>
    <w:rsid w:val="00D1796A"/>
    <w:rsid w:val="00D179F1"/>
    <w:rsid w:val="00D17C5F"/>
    <w:rsid w:val="00D17E09"/>
    <w:rsid w:val="00D17F20"/>
    <w:rsid w:val="00D20AB4"/>
    <w:rsid w:val="00D20B7D"/>
    <w:rsid w:val="00D216E8"/>
    <w:rsid w:val="00D2208F"/>
    <w:rsid w:val="00D224D3"/>
    <w:rsid w:val="00D2276A"/>
    <w:rsid w:val="00D22C35"/>
    <w:rsid w:val="00D22F68"/>
    <w:rsid w:val="00D230D3"/>
    <w:rsid w:val="00D23879"/>
    <w:rsid w:val="00D23D6D"/>
    <w:rsid w:val="00D2413F"/>
    <w:rsid w:val="00D24425"/>
    <w:rsid w:val="00D24666"/>
    <w:rsid w:val="00D25581"/>
    <w:rsid w:val="00D255D4"/>
    <w:rsid w:val="00D256C1"/>
    <w:rsid w:val="00D2578A"/>
    <w:rsid w:val="00D26529"/>
    <w:rsid w:val="00D26570"/>
    <w:rsid w:val="00D2694C"/>
    <w:rsid w:val="00D2743F"/>
    <w:rsid w:val="00D3006A"/>
    <w:rsid w:val="00D300C1"/>
    <w:rsid w:val="00D3125E"/>
    <w:rsid w:val="00D315B8"/>
    <w:rsid w:val="00D3195E"/>
    <w:rsid w:val="00D322E8"/>
    <w:rsid w:val="00D329ED"/>
    <w:rsid w:val="00D33055"/>
    <w:rsid w:val="00D33EE6"/>
    <w:rsid w:val="00D341DB"/>
    <w:rsid w:val="00D344FE"/>
    <w:rsid w:val="00D35C0E"/>
    <w:rsid w:val="00D36508"/>
    <w:rsid w:val="00D36A04"/>
    <w:rsid w:val="00D36D87"/>
    <w:rsid w:val="00D3715B"/>
    <w:rsid w:val="00D371F8"/>
    <w:rsid w:val="00D375F6"/>
    <w:rsid w:val="00D37828"/>
    <w:rsid w:val="00D37A0E"/>
    <w:rsid w:val="00D4032E"/>
    <w:rsid w:val="00D4054C"/>
    <w:rsid w:val="00D40591"/>
    <w:rsid w:val="00D40BEC"/>
    <w:rsid w:val="00D40CE1"/>
    <w:rsid w:val="00D4100B"/>
    <w:rsid w:val="00D4124D"/>
    <w:rsid w:val="00D41297"/>
    <w:rsid w:val="00D41C8E"/>
    <w:rsid w:val="00D41E86"/>
    <w:rsid w:val="00D41FF6"/>
    <w:rsid w:val="00D428F7"/>
    <w:rsid w:val="00D43CA6"/>
    <w:rsid w:val="00D441B8"/>
    <w:rsid w:val="00D44A29"/>
    <w:rsid w:val="00D455DE"/>
    <w:rsid w:val="00D45A4D"/>
    <w:rsid w:val="00D4626D"/>
    <w:rsid w:val="00D46F1D"/>
    <w:rsid w:val="00D4724A"/>
    <w:rsid w:val="00D47817"/>
    <w:rsid w:val="00D47DC0"/>
    <w:rsid w:val="00D5151D"/>
    <w:rsid w:val="00D5158D"/>
    <w:rsid w:val="00D51A1F"/>
    <w:rsid w:val="00D51FB4"/>
    <w:rsid w:val="00D5261D"/>
    <w:rsid w:val="00D532E6"/>
    <w:rsid w:val="00D538A5"/>
    <w:rsid w:val="00D53C80"/>
    <w:rsid w:val="00D53C85"/>
    <w:rsid w:val="00D54861"/>
    <w:rsid w:val="00D54960"/>
    <w:rsid w:val="00D54C99"/>
    <w:rsid w:val="00D5537B"/>
    <w:rsid w:val="00D56464"/>
    <w:rsid w:val="00D56684"/>
    <w:rsid w:val="00D56B3E"/>
    <w:rsid w:val="00D57099"/>
    <w:rsid w:val="00D570B1"/>
    <w:rsid w:val="00D57243"/>
    <w:rsid w:val="00D600DD"/>
    <w:rsid w:val="00D60C7E"/>
    <w:rsid w:val="00D612B3"/>
    <w:rsid w:val="00D613A2"/>
    <w:rsid w:val="00D6188A"/>
    <w:rsid w:val="00D61E48"/>
    <w:rsid w:val="00D6236D"/>
    <w:rsid w:val="00D62847"/>
    <w:rsid w:val="00D628E8"/>
    <w:rsid w:val="00D62D84"/>
    <w:rsid w:val="00D62DE0"/>
    <w:rsid w:val="00D62F19"/>
    <w:rsid w:val="00D6378F"/>
    <w:rsid w:val="00D6392C"/>
    <w:rsid w:val="00D63A57"/>
    <w:rsid w:val="00D63F89"/>
    <w:rsid w:val="00D64972"/>
    <w:rsid w:val="00D64C39"/>
    <w:rsid w:val="00D6512A"/>
    <w:rsid w:val="00D65803"/>
    <w:rsid w:val="00D65927"/>
    <w:rsid w:val="00D65B4A"/>
    <w:rsid w:val="00D65CB5"/>
    <w:rsid w:val="00D665D0"/>
    <w:rsid w:val="00D669CC"/>
    <w:rsid w:val="00D67F7F"/>
    <w:rsid w:val="00D7002B"/>
    <w:rsid w:val="00D703CE"/>
    <w:rsid w:val="00D70443"/>
    <w:rsid w:val="00D7072B"/>
    <w:rsid w:val="00D71473"/>
    <w:rsid w:val="00D71868"/>
    <w:rsid w:val="00D71FD7"/>
    <w:rsid w:val="00D72668"/>
    <w:rsid w:val="00D735AF"/>
    <w:rsid w:val="00D73AC6"/>
    <w:rsid w:val="00D73B6C"/>
    <w:rsid w:val="00D73BA2"/>
    <w:rsid w:val="00D73D4E"/>
    <w:rsid w:val="00D73F4B"/>
    <w:rsid w:val="00D73FB0"/>
    <w:rsid w:val="00D74320"/>
    <w:rsid w:val="00D74478"/>
    <w:rsid w:val="00D74494"/>
    <w:rsid w:val="00D74CA5"/>
    <w:rsid w:val="00D75258"/>
    <w:rsid w:val="00D756BE"/>
    <w:rsid w:val="00D75FD8"/>
    <w:rsid w:val="00D75FE7"/>
    <w:rsid w:val="00D76154"/>
    <w:rsid w:val="00D7631A"/>
    <w:rsid w:val="00D76469"/>
    <w:rsid w:val="00D7678B"/>
    <w:rsid w:val="00D76DFF"/>
    <w:rsid w:val="00D76E50"/>
    <w:rsid w:val="00D778BA"/>
    <w:rsid w:val="00D77C18"/>
    <w:rsid w:val="00D77D1C"/>
    <w:rsid w:val="00D80481"/>
    <w:rsid w:val="00D806E8"/>
    <w:rsid w:val="00D80982"/>
    <w:rsid w:val="00D80C55"/>
    <w:rsid w:val="00D80D2B"/>
    <w:rsid w:val="00D80ED6"/>
    <w:rsid w:val="00D81036"/>
    <w:rsid w:val="00D8119F"/>
    <w:rsid w:val="00D814F1"/>
    <w:rsid w:val="00D81C28"/>
    <w:rsid w:val="00D81D6D"/>
    <w:rsid w:val="00D82479"/>
    <w:rsid w:val="00D8274D"/>
    <w:rsid w:val="00D82812"/>
    <w:rsid w:val="00D82A5B"/>
    <w:rsid w:val="00D82CDF"/>
    <w:rsid w:val="00D83CD9"/>
    <w:rsid w:val="00D8402B"/>
    <w:rsid w:val="00D847A0"/>
    <w:rsid w:val="00D847B3"/>
    <w:rsid w:val="00D858C0"/>
    <w:rsid w:val="00D85B93"/>
    <w:rsid w:val="00D86E9B"/>
    <w:rsid w:val="00D87167"/>
    <w:rsid w:val="00D90317"/>
    <w:rsid w:val="00D90329"/>
    <w:rsid w:val="00D90FF5"/>
    <w:rsid w:val="00D91113"/>
    <w:rsid w:val="00D91A5C"/>
    <w:rsid w:val="00D922C0"/>
    <w:rsid w:val="00D93F1B"/>
    <w:rsid w:val="00D9433E"/>
    <w:rsid w:val="00D94661"/>
    <w:rsid w:val="00D95374"/>
    <w:rsid w:val="00D95576"/>
    <w:rsid w:val="00D95B05"/>
    <w:rsid w:val="00D95B09"/>
    <w:rsid w:val="00D9613F"/>
    <w:rsid w:val="00D9615D"/>
    <w:rsid w:val="00D96B88"/>
    <w:rsid w:val="00D96BEF"/>
    <w:rsid w:val="00D96DDA"/>
    <w:rsid w:val="00D979FD"/>
    <w:rsid w:val="00DA03DE"/>
    <w:rsid w:val="00DA06FC"/>
    <w:rsid w:val="00DA09FB"/>
    <w:rsid w:val="00DA0D2F"/>
    <w:rsid w:val="00DA1C57"/>
    <w:rsid w:val="00DA1CDF"/>
    <w:rsid w:val="00DA1F12"/>
    <w:rsid w:val="00DA2B2C"/>
    <w:rsid w:val="00DA2EE0"/>
    <w:rsid w:val="00DA313F"/>
    <w:rsid w:val="00DA3426"/>
    <w:rsid w:val="00DA419C"/>
    <w:rsid w:val="00DA43FC"/>
    <w:rsid w:val="00DA49BF"/>
    <w:rsid w:val="00DA49F8"/>
    <w:rsid w:val="00DA5271"/>
    <w:rsid w:val="00DA6094"/>
    <w:rsid w:val="00DA72FD"/>
    <w:rsid w:val="00DB006B"/>
    <w:rsid w:val="00DB0EF6"/>
    <w:rsid w:val="00DB1205"/>
    <w:rsid w:val="00DB1421"/>
    <w:rsid w:val="00DB1B62"/>
    <w:rsid w:val="00DB224B"/>
    <w:rsid w:val="00DB2292"/>
    <w:rsid w:val="00DB2512"/>
    <w:rsid w:val="00DB3289"/>
    <w:rsid w:val="00DB39B5"/>
    <w:rsid w:val="00DB3F44"/>
    <w:rsid w:val="00DB4316"/>
    <w:rsid w:val="00DB4810"/>
    <w:rsid w:val="00DB4954"/>
    <w:rsid w:val="00DB5453"/>
    <w:rsid w:val="00DB617D"/>
    <w:rsid w:val="00DB63B2"/>
    <w:rsid w:val="00DB6795"/>
    <w:rsid w:val="00DB6803"/>
    <w:rsid w:val="00DB6BC7"/>
    <w:rsid w:val="00DB6F62"/>
    <w:rsid w:val="00DB70CF"/>
    <w:rsid w:val="00DB7126"/>
    <w:rsid w:val="00DB717C"/>
    <w:rsid w:val="00DB75BB"/>
    <w:rsid w:val="00DB75FA"/>
    <w:rsid w:val="00DB7A2D"/>
    <w:rsid w:val="00DB7DE7"/>
    <w:rsid w:val="00DB7FDD"/>
    <w:rsid w:val="00DC0565"/>
    <w:rsid w:val="00DC1646"/>
    <w:rsid w:val="00DC1EE2"/>
    <w:rsid w:val="00DC24DA"/>
    <w:rsid w:val="00DC2649"/>
    <w:rsid w:val="00DC2679"/>
    <w:rsid w:val="00DC2762"/>
    <w:rsid w:val="00DC2958"/>
    <w:rsid w:val="00DC48FA"/>
    <w:rsid w:val="00DC54C1"/>
    <w:rsid w:val="00DC575D"/>
    <w:rsid w:val="00DC5B1F"/>
    <w:rsid w:val="00DC5E45"/>
    <w:rsid w:val="00DC6555"/>
    <w:rsid w:val="00DC6656"/>
    <w:rsid w:val="00DC68CF"/>
    <w:rsid w:val="00DC6A3D"/>
    <w:rsid w:val="00DC6ACF"/>
    <w:rsid w:val="00DC6F9C"/>
    <w:rsid w:val="00DC7094"/>
    <w:rsid w:val="00DC728B"/>
    <w:rsid w:val="00DC74DF"/>
    <w:rsid w:val="00DC7B9D"/>
    <w:rsid w:val="00DD031C"/>
    <w:rsid w:val="00DD047E"/>
    <w:rsid w:val="00DD04FC"/>
    <w:rsid w:val="00DD0767"/>
    <w:rsid w:val="00DD0DEC"/>
    <w:rsid w:val="00DD165E"/>
    <w:rsid w:val="00DD2851"/>
    <w:rsid w:val="00DD2D63"/>
    <w:rsid w:val="00DD3381"/>
    <w:rsid w:val="00DD3800"/>
    <w:rsid w:val="00DD3DC1"/>
    <w:rsid w:val="00DD44BA"/>
    <w:rsid w:val="00DD4A26"/>
    <w:rsid w:val="00DD5010"/>
    <w:rsid w:val="00DD5211"/>
    <w:rsid w:val="00DD5626"/>
    <w:rsid w:val="00DD5761"/>
    <w:rsid w:val="00DD59F9"/>
    <w:rsid w:val="00DD5D1E"/>
    <w:rsid w:val="00DD64E8"/>
    <w:rsid w:val="00DD6764"/>
    <w:rsid w:val="00DD67AF"/>
    <w:rsid w:val="00DD6EDA"/>
    <w:rsid w:val="00DD785F"/>
    <w:rsid w:val="00DD78D1"/>
    <w:rsid w:val="00DD7E11"/>
    <w:rsid w:val="00DE00B0"/>
    <w:rsid w:val="00DE0FDA"/>
    <w:rsid w:val="00DE14FD"/>
    <w:rsid w:val="00DE203E"/>
    <w:rsid w:val="00DE22B4"/>
    <w:rsid w:val="00DE2AB6"/>
    <w:rsid w:val="00DE2B35"/>
    <w:rsid w:val="00DE2CFF"/>
    <w:rsid w:val="00DE2DC1"/>
    <w:rsid w:val="00DE2FEB"/>
    <w:rsid w:val="00DE3130"/>
    <w:rsid w:val="00DE337D"/>
    <w:rsid w:val="00DE393D"/>
    <w:rsid w:val="00DE3BAD"/>
    <w:rsid w:val="00DE3BB9"/>
    <w:rsid w:val="00DE4026"/>
    <w:rsid w:val="00DE43EE"/>
    <w:rsid w:val="00DE4BBD"/>
    <w:rsid w:val="00DE4C4A"/>
    <w:rsid w:val="00DE4E4F"/>
    <w:rsid w:val="00DE51B8"/>
    <w:rsid w:val="00DE5EA7"/>
    <w:rsid w:val="00DE624A"/>
    <w:rsid w:val="00DE6A41"/>
    <w:rsid w:val="00DE6A8D"/>
    <w:rsid w:val="00DE6B5A"/>
    <w:rsid w:val="00DE7182"/>
    <w:rsid w:val="00DE71C8"/>
    <w:rsid w:val="00DE7697"/>
    <w:rsid w:val="00DF01CC"/>
    <w:rsid w:val="00DF0829"/>
    <w:rsid w:val="00DF10DC"/>
    <w:rsid w:val="00DF10F3"/>
    <w:rsid w:val="00DF129E"/>
    <w:rsid w:val="00DF15A0"/>
    <w:rsid w:val="00DF15EE"/>
    <w:rsid w:val="00DF1A24"/>
    <w:rsid w:val="00DF1F35"/>
    <w:rsid w:val="00DF2004"/>
    <w:rsid w:val="00DF26BF"/>
    <w:rsid w:val="00DF295D"/>
    <w:rsid w:val="00DF2D8C"/>
    <w:rsid w:val="00DF3218"/>
    <w:rsid w:val="00DF3AB8"/>
    <w:rsid w:val="00DF41F2"/>
    <w:rsid w:val="00DF424B"/>
    <w:rsid w:val="00DF46B2"/>
    <w:rsid w:val="00DF4778"/>
    <w:rsid w:val="00DF4A01"/>
    <w:rsid w:val="00DF55A2"/>
    <w:rsid w:val="00DF5600"/>
    <w:rsid w:val="00DF5669"/>
    <w:rsid w:val="00DF57D2"/>
    <w:rsid w:val="00DF5E37"/>
    <w:rsid w:val="00DF670C"/>
    <w:rsid w:val="00DF6DFD"/>
    <w:rsid w:val="00DF6F77"/>
    <w:rsid w:val="00DF701F"/>
    <w:rsid w:val="00DF7BA9"/>
    <w:rsid w:val="00DF7E97"/>
    <w:rsid w:val="00DF7FDD"/>
    <w:rsid w:val="00E0016F"/>
    <w:rsid w:val="00E00872"/>
    <w:rsid w:val="00E00C82"/>
    <w:rsid w:val="00E01206"/>
    <w:rsid w:val="00E0188A"/>
    <w:rsid w:val="00E018DD"/>
    <w:rsid w:val="00E0191D"/>
    <w:rsid w:val="00E01B86"/>
    <w:rsid w:val="00E02ADC"/>
    <w:rsid w:val="00E02B4D"/>
    <w:rsid w:val="00E0326A"/>
    <w:rsid w:val="00E03287"/>
    <w:rsid w:val="00E03B06"/>
    <w:rsid w:val="00E03C68"/>
    <w:rsid w:val="00E03E86"/>
    <w:rsid w:val="00E044F0"/>
    <w:rsid w:val="00E045D0"/>
    <w:rsid w:val="00E04704"/>
    <w:rsid w:val="00E05B11"/>
    <w:rsid w:val="00E069F5"/>
    <w:rsid w:val="00E0700D"/>
    <w:rsid w:val="00E07479"/>
    <w:rsid w:val="00E076A1"/>
    <w:rsid w:val="00E07C78"/>
    <w:rsid w:val="00E07CAC"/>
    <w:rsid w:val="00E07E6E"/>
    <w:rsid w:val="00E10566"/>
    <w:rsid w:val="00E10C5F"/>
    <w:rsid w:val="00E112AD"/>
    <w:rsid w:val="00E119C7"/>
    <w:rsid w:val="00E127B4"/>
    <w:rsid w:val="00E1291D"/>
    <w:rsid w:val="00E12B18"/>
    <w:rsid w:val="00E13262"/>
    <w:rsid w:val="00E13A97"/>
    <w:rsid w:val="00E14176"/>
    <w:rsid w:val="00E14209"/>
    <w:rsid w:val="00E146BF"/>
    <w:rsid w:val="00E1471F"/>
    <w:rsid w:val="00E14E76"/>
    <w:rsid w:val="00E153B4"/>
    <w:rsid w:val="00E15490"/>
    <w:rsid w:val="00E15C5A"/>
    <w:rsid w:val="00E15DE0"/>
    <w:rsid w:val="00E16D4C"/>
    <w:rsid w:val="00E16D94"/>
    <w:rsid w:val="00E1745F"/>
    <w:rsid w:val="00E17681"/>
    <w:rsid w:val="00E1778A"/>
    <w:rsid w:val="00E20E3B"/>
    <w:rsid w:val="00E20ED5"/>
    <w:rsid w:val="00E213D5"/>
    <w:rsid w:val="00E21BB3"/>
    <w:rsid w:val="00E22644"/>
    <w:rsid w:val="00E227DE"/>
    <w:rsid w:val="00E230DD"/>
    <w:rsid w:val="00E23429"/>
    <w:rsid w:val="00E23514"/>
    <w:rsid w:val="00E235A9"/>
    <w:rsid w:val="00E235C1"/>
    <w:rsid w:val="00E236BE"/>
    <w:rsid w:val="00E23E12"/>
    <w:rsid w:val="00E23ED5"/>
    <w:rsid w:val="00E2414E"/>
    <w:rsid w:val="00E243C9"/>
    <w:rsid w:val="00E248CB"/>
    <w:rsid w:val="00E24B2E"/>
    <w:rsid w:val="00E24D50"/>
    <w:rsid w:val="00E25168"/>
    <w:rsid w:val="00E25197"/>
    <w:rsid w:val="00E259F7"/>
    <w:rsid w:val="00E264AC"/>
    <w:rsid w:val="00E264B3"/>
    <w:rsid w:val="00E26777"/>
    <w:rsid w:val="00E2689C"/>
    <w:rsid w:val="00E26BD2"/>
    <w:rsid w:val="00E26D36"/>
    <w:rsid w:val="00E27AD6"/>
    <w:rsid w:val="00E27E36"/>
    <w:rsid w:val="00E30134"/>
    <w:rsid w:val="00E30149"/>
    <w:rsid w:val="00E305A2"/>
    <w:rsid w:val="00E306E2"/>
    <w:rsid w:val="00E30E48"/>
    <w:rsid w:val="00E30ED9"/>
    <w:rsid w:val="00E314DC"/>
    <w:rsid w:val="00E3182D"/>
    <w:rsid w:val="00E31A97"/>
    <w:rsid w:val="00E325B2"/>
    <w:rsid w:val="00E3383C"/>
    <w:rsid w:val="00E33ACE"/>
    <w:rsid w:val="00E33CD6"/>
    <w:rsid w:val="00E33FD6"/>
    <w:rsid w:val="00E345D0"/>
    <w:rsid w:val="00E34B11"/>
    <w:rsid w:val="00E354EC"/>
    <w:rsid w:val="00E358B1"/>
    <w:rsid w:val="00E362A8"/>
    <w:rsid w:val="00E36AF6"/>
    <w:rsid w:val="00E36D3E"/>
    <w:rsid w:val="00E37139"/>
    <w:rsid w:val="00E37500"/>
    <w:rsid w:val="00E37973"/>
    <w:rsid w:val="00E37BDC"/>
    <w:rsid w:val="00E4030C"/>
    <w:rsid w:val="00E40963"/>
    <w:rsid w:val="00E40C3E"/>
    <w:rsid w:val="00E40CC6"/>
    <w:rsid w:val="00E40E8F"/>
    <w:rsid w:val="00E41977"/>
    <w:rsid w:val="00E4276A"/>
    <w:rsid w:val="00E42861"/>
    <w:rsid w:val="00E42F8D"/>
    <w:rsid w:val="00E4315A"/>
    <w:rsid w:val="00E43A5C"/>
    <w:rsid w:val="00E43B54"/>
    <w:rsid w:val="00E441C7"/>
    <w:rsid w:val="00E44AD9"/>
    <w:rsid w:val="00E44D31"/>
    <w:rsid w:val="00E45123"/>
    <w:rsid w:val="00E45C5E"/>
    <w:rsid w:val="00E464CB"/>
    <w:rsid w:val="00E46630"/>
    <w:rsid w:val="00E46A19"/>
    <w:rsid w:val="00E46E8B"/>
    <w:rsid w:val="00E4739F"/>
    <w:rsid w:val="00E47592"/>
    <w:rsid w:val="00E50024"/>
    <w:rsid w:val="00E5092C"/>
    <w:rsid w:val="00E50C81"/>
    <w:rsid w:val="00E51EAD"/>
    <w:rsid w:val="00E52055"/>
    <w:rsid w:val="00E52287"/>
    <w:rsid w:val="00E522DA"/>
    <w:rsid w:val="00E52E21"/>
    <w:rsid w:val="00E535EF"/>
    <w:rsid w:val="00E53E74"/>
    <w:rsid w:val="00E53F23"/>
    <w:rsid w:val="00E5425E"/>
    <w:rsid w:val="00E545A0"/>
    <w:rsid w:val="00E55440"/>
    <w:rsid w:val="00E557C0"/>
    <w:rsid w:val="00E55FAB"/>
    <w:rsid w:val="00E56687"/>
    <w:rsid w:val="00E567BC"/>
    <w:rsid w:val="00E56AAA"/>
    <w:rsid w:val="00E56CBE"/>
    <w:rsid w:val="00E57052"/>
    <w:rsid w:val="00E57668"/>
    <w:rsid w:val="00E5771D"/>
    <w:rsid w:val="00E57873"/>
    <w:rsid w:val="00E57A21"/>
    <w:rsid w:val="00E57AB5"/>
    <w:rsid w:val="00E6020A"/>
    <w:rsid w:val="00E6074F"/>
    <w:rsid w:val="00E60A0A"/>
    <w:rsid w:val="00E6187A"/>
    <w:rsid w:val="00E61B93"/>
    <w:rsid w:val="00E621EC"/>
    <w:rsid w:val="00E62B9C"/>
    <w:rsid w:val="00E63BB7"/>
    <w:rsid w:val="00E63C72"/>
    <w:rsid w:val="00E63E76"/>
    <w:rsid w:val="00E63F06"/>
    <w:rsid w:val="00E64284"/>
    <w:rsid w:val="00E642A2"/>
    <w:rsid w:val="00E65AE2"/>
    <w:rsid w:val="00E66183"/>
    <w:rsid w:val="00E6669E"/>
    <w:rsid w:val="00E66904"/>
    <w:rsid w:val="00E66EB4"/>
    <w:rsid w:val="00E66FFF"/>
    <w:rsid w:val="00E67909"/>
    <w:rsid w:val="00E679A7"/>
    <w:rsid w:val="00E7025B"/>
    <w:rsid w:val="00E7032F"/>
    <w:rsid w:val="00E70697"/>
    <w:rsid w:val="00E70B0F"/>
    <w:rsid w:val="00E712C2"/>
    <w:rsid w:val="00E72303"/>
    <w:rsid w:val="00E72DA1"/>
    <w:rsid w:val="00E730BE"/>
    <w:rsid w:val="00E73911"/>
    <w:rsid w:val="00E73D91"/>
    <w:rsid w:val="00E7417F"/>
    <w:rsid w:val="00E746A2"/>
    <w:rsid w:val="00E74DD7"/>
    <w:rsid w:val="00E74EF4"/>
    <w:rsid w:val="00E75267"/>
    <w:rsid w:val="00E757F0"/>
    <w:rsid w:val="00E75D05"/>
    <w:rsid w:val="00E763DC"/>
    <w:rsid w:val="00E76F23"/>
    <w:rsid w:val="00E77087"/>
    <w:rsid w:val="00E77294"/>
    <w:rsid w:val="00E77308"/>
    <w:rsid w:val="00E7768B"/>
    <w:rsid w:val="00E77A60"/>
    <w:rsid w:val="00E816AD"/>
    <w:rsid w:val="00E81D78"/>
    <w:rsid w:val="00E81F65"/>
    <w:rsid w:val="00E82233"/>
    <w:rsid w:val="00E823BC"/>
    <w:rsid w:val="00E82925"/>
    <w:rsid w:val="00E82BFC"/>
    <w:rsid w:val="00E83B89"/>
    <w:rsid w:val="00E841EC"/>
    <w:rsid w:val="00E84380"/>
    <w:rsid w:val="00E84416"/>
    <w:rsid w:val="00E85063"/>
    <w:rsid w:val="00E854DB"/>
    <w:rsid w:val="00E857EB"/>
    <w:rsid w:val="00E85B38"/>
    <w:rsid w:val="00E86228"/>
    <w:rsid w:val="00E867E0"/>
    <w:rsid w:val="00E86D5D"/>
    <w:rsid w:val="00E87BBD"/>
    <w:rsid w:val="00E87FA7"/>
    <w:rsid w:val="00E90665"/>
    <w:rsid w:val="00E909FA"/>
    <w:rsid w:val="00E90C73"/>
    <w:rsid w:val="00E912F1"/>
    <w:rsid w:val="00E91708"/>
    <w:rsid w:val="00E9207C"/>
    <w:rsid w:val="00E93187"/>
    <w:rsid w:val="00E93958"/>
    <w:rsid w:val="00E93F9C"/>
    <w:rsid w:val="00E9409C"/>
    <w:rsid w:val="00E943BB"/>
    <w:rsid w:val="00E94628"/>
    <w:rsid w:val="00E9468F"/>
    <w:rsid w:val="00E94ECA"/>
    <w:rsid w:val="00E9510F"/>
    <w:rsid w:val="00E95139"/>
    <w:rsid w:val="00E95AE2"/>
    <w:rsid w:val="00E9690D"/>
    <w:rsid w:val="00E96ACA"/>
    <w:rsid w:val="00E96F2E"/>
    <w:rsid w:val="00E9712D"/>
    <w:rsid w:val="00E97274"/>
    <w:rsid w:val="00E97704"/>
    <w:rsid w:val="00E9772C"/>
    <w:rsid w:val="00E978A7"/>
    <w:rsid w:val="00EA072A"/>
    <w:rsid w:val="00EA0F58"/>
    <w:rsid w:val="00EA17E0"/>
    <w:rsid w:val="00EA2097"/>
    <w:rsid w:val="00EA2692"/>
    <w:rsid w:val="00EA335C"/>
    <w:rsid w:val="00EA3771"/>
    <w:rsid w:val="00EA3B97"/>
    <w:rsid w:val="00EA3BD0"/>
    <w:rsid w:val="00EA475F"/>
    <w:rsid w:val="00EA5016"/>
    <w:rsid w:val="00EA5E41"/>
    <w:rsid w:val="00EA5F89"/>
    <w:rsid w:val="00EA5F8E"/>
    <w:rsid w:val="00EA62F5"/>
    <w:rsid w:val="00EA6880"/>
    <w:rsid w:val="00EA6DCC"/>
    <w:rsid w:val="00EA7544"/>
    <w:rsid w:val="00EA7C1C"/>
    <w:rsid w:val="00EA7DDE"/>
    <w:rsid w:val="00EB00A3"/>
    <w:rsid w:val="00EB05AF"/>
    <w:rsid w:val="00EB066F"/>
    <w:rsid w:val="00EB0759"/>
    <w:rsid w:val="00EB09B4"/>
    <w:rsid w:val="00EB1412"/>
    <w:rsid w:val="00EB1EE2"/>
    <w:rsid w:val="00EB21AA"/>
    <w:rsid w:val="00EB22CD"/>
    <w:rsid w:val="00EB2575"/>
    <w:rsid w:val="00EB277B"/>
    <w:rsid w:val="00EB2F31"/>
    <w:rsid w:val="00EB32E8"/>
    <w:rsid w:val="00EB3827"/>
    <w:rsid w:val="00EB3A07"/>
    <w:rsid w:val="00EB4660"/>
    <w:rsid w:val="00EB5328"/>
    <w:rsid w:val="00EB5354"/>
    <w:rsid w:val="00EB5402"/>
    <w:rsid w:val="00EB554B"/>
    <w:rsid w:val="00EB6BE6"/>
    <w:rsid w:val="00EB6E2F"/>
    <w:rsid w:val="00EB6F8F"/>
    <w:rsid w:val="00EB755B"/>
    <w:rsid w:val="00EB7B7A"/>
    <w:rsid w:val="00EB7F41"/>
    <w:rsid w:val="00EB7F5C"/>
    <w:rsid w:val="00EC0738"/>
    <w:rsid w:val="00EC096B"/>
    <w:rsid w:val="00EC0E1B"/>
    <w:rsid w:val="00EC11C6"/>
    <w:rsid w:val="00EC1AC5"/>
    <w:rsid w:val="00EC1F8D"/>
    <w:rsid w:val="00EC24CB"/>
    <w:rsid w:val="00EC3819"/>
    <w:rsid w:val="00EC3CF1"/>
    <w:rsid w:val="00EC3FF3"/>
    <w:rsid w:val="00EC4279"/>
    <w:rsid w:val="00EC450B"/>
    <w:rsid w:val="00EC4739"/>
    <w:rsid w:val="00EC4953"/>
    <w:rsid w:val="00EC53AF"/>
    <w:rsid w:val="00EC552E"/>
    <w:rsid w:val="00EC6095"/>
    <w:rsid w:val="00EC6266"/>
    <w:rsid w:val="00EC6887"/>
    <w:rsid w:val="00EC69E8"/>
    <w:rsid w:val="00EC6BA1"/>
    <w:rsid w:val="00EC6C4B"/>
    <w:rsid w:val="00EC755E"/>
    <w:rsid w:val="00EC7AE4"/>
    <w:rsid w:val="00EC7D43"/>
    <w:rsid w:val="00ED03CE"/>
    <w:rsid w:val="00ED1093"/>
    <w:rsid w:val="00ED149E"/>
    <w:rsid w:val="00ED1698"/>
    <w:rsid w:val="00ED180C"/>
    <w:rsid w:val="00ED1B07"/>
    <w:rsid w:val="00ED1C9B"/>
    <w:rsid w:val="00ED1E7E"/>
    <w:rsid w:val="00ED2214"/>
    <w:rsid w:val="00ED2595"/>
    <w:rsid w:val="00ED2F46"/>
    <w:rsid w:val="00ED2FAA"/>
    <w:rsid w:val="00ED34A6"/>
    <w:rsid w:val="00ED3EA6"/>
    <w:rsid w:val="00ED55DF"/>
    <w:rsid w:val="00ED574C"/>
    <w:rsid w:val="00ED5D27"/>
    <w:rsid w:val="00ED5E9E"/>
    <w:rsid w:val="00ED63D9"/>
    <w:rsid w:val="00ED6402"/>
    <w:rsid w:val="00ED66B0"/>
    <w:rsid w:val="00ED67D1"/>
    <w:rsid w:val="00ED6A26"/>
    <w:rsid w:val="00ED71D8"/>
    <w:rsid w:val="00ED7A4C"/>
    <w:rsid w:val="00ED7D8E"/>
    <w:rsid w:val="00EE0536"/>
    <w:rsid w:val="00EE096F"/>
    <w:rsid w:val="00EE0C9A"/>
    <w:rsid w:val="00EE1A7F"/>
    <w:rsid w:val="00EE1B62"/>
    <w:rsid w:val="00EE1C17"/>
    <w:rsid w:val="00EE1D49"/>
    <w:rsid w:val="00EE219F"/>
    <w:rsid w:val="00EE2768"/>
    <w:rsid w:val="00EE2884"/>
    <w:rsid w:val="00EE2A64"/>
    <w:rsid w:val="00EE2ED7"/>
    <w:rsid w:val="00EE2F30"/>
    <w:rsid w:val="00EE3072"/>
    <w:rsid w:val="00EE3639"/>
    <w:rsid w:val="00EE3A10"/>
    <w:rsid w:val="00EE3BA2"/>
    <w:rsid w:val="00EE4798"/>
    <w:rsid w:val="00EE4AC9"/>
    <w:rsid w:val="00EE4C72"/>
    <w:rsid w:val="00EE4FD4"/>
    <w:rsid w:val="00EE535C"/>
    <w:rsid w:val="00EE5D91"/>
    <w:rsid w:val="00EE5E23"/>
    <w:rsid w:val="00EE5F4F"/>
    <w:rsid w:val="00EE6494"/>
    <w:rsid w:val="00EE6659"/>
    <w:rsid w:val="00EE69A1"/>
    <w:rsid w:val="00EE6D6E"/>
    <w:rsid w:val="00EE73B2"/>
    <w:rsid w:val="00EE7944"/>
    <w:rsid w:val="00EE7C41"/>
    <w:rsid w:val="00EF0AF5"/>
    <w:rsid w:val="00EF0B16"/>
    <w:rsid w:val="00EF0FBE"/>
    <w:rsid w:val="00EF1773"/>
    <w:rsid w:val="00EF1E5D"/>
    <w:rsid w:val="00EF2BE1"/>
    <w:rsid w:val="00EF36CA"/>
    <w:rsid w:val="00EF3980"/>
    <w:rsid w:val="00EF39BC"/>
    <w:rsid w:val="00EF3FE6"/>
    <w:rsid w:val="00EF423C"/>
    <w:rsid w:val="00EF42A3"/>
    <w:rsid w:val="00EF4995"/>
    <w:rsid w:val="00EF4B3D"/>
    <w:rsid w:val="00EF4FB0"/>
    <w:rsid w:val="00EF5144"/>
    <w:rsid w:val="00EF589E"/>
    <w:rsid w:val="00EF5EBF"/>
    <w:rsid w:val="00EF7284"/>
    <w:rsid w:val="00EF74E1"/>
    <w:rsid w:val="00EF7CA0"/>
    <w:rsid w:val="00F004CA"/>
    <w:rsid w:val="00F007CA"/>
    <w:rsid w:val="00F00890"/>
    <w:rsid w:val="00F00A61"/>
    <w:rsid w:val="00F0106A"/>
    <w:rsid w:val="00F01070"/>
    <w:rsid w:val="00F016AB"/>
    <w:rsid w:val="00F01BF1"/>
    <w:rsid w:val="00F01C9D"/>
    <w:rsid w:val="00F01CB0"/>
    <w:rsid w:val="00F02140"/>
    <w:rsid w:val="00F02159"/>
    <w:rsid w:val="00F0246D"/>
    <w:rsid w:val="00F0277A"/>
    <w:rsid w:val="00F02870"/>
    <w:rsid w:val="00F029E9"/>
    <w:rsid w:val="00F02CAB"/>
    <w:rsid w:val="00F03156"/>
    <w:rsid w:val="00F0341F"/>
    <w:rsid w:val="00F03E6E"/>
    <w:rsid w:val="00F0465F"/>
    <w:rsid w:val="00F0483D"/>
    <w:rsid w:val="00F04FBB"/>
    <w:rsid w:val="00F05226"/>
    <w:rsid w:val="00F05359"/>
    <w:rsid w:val="00F05A6B"/>
    <w:rsid w:val="00F05E44"/>
    <w:rsid w:val="00F06908"/>
    <w:rsid w:val="00F06F83"/>
    <w:rsid w:val="00F0704A"/>
    <w:rsid w:val="00F073CB"/>
    <w:rsid w:val="00F0789B"/>
    <w:rsid w:val="00F10557"/>
    <w:rsid w:val="00F10784"/>
    <w:rsid w:val="00F10AD0"/>
    <w:rsid w:val="00F10C14"/>
    <w:rsid w:val="00F113E0"/>
    <w:rsid w:val="00F1143A"/>
    <w:rsid w:val="00F11AD0"/>
    <w:rsid w:val="00F12BA2"/>
    <w:rsid w:val="00F12CB9"/>
    <w:rsid w:val="00F12FC4"/>
    <w:rsid w:val="00F13A10"/>
    <w:rsid w:val="00F14192"/>
    <w:rsid w:val="00F14772"/>
    <w:rsid w:val="00F148C8"/>
    <w:rsid w:val="00F14A04"/>
    <w:rsid w:val="00F14C2C"/>
    <w:rsid w:val="00F15239"/>
    <w:rsid w:val="00F157E4"/>
    <w:rsid w:val="00F158CB"/>
    <w:rsid w:val="00F166F7"/>
    <w:rsid w:val="00F16E8D"/>
    <w:rsid w:val="00F174EF"/>
    <w:rsid w:val="00F17BAE"/>
    <w:rsid w:val="00F20801"/>
    <w:rsid w:val="00F208D2"/>
    <w:rsid w:val="00F209C2"/>
    <w:rsid w:val="00F2198A"/>
    <w:rsid w:val="00F219AD"/>
    <w:rsid w:val="00F21C1B"/>
    <w:rsid w:val="00F21EEF"/>
    <w:rsid w:val="00F21F73"/>
    <w:rsid w:val="00F223D8"/>
    <w:rsid w:val="00F22938"/>
    <w:rsid w:val="00F22ED4"/>
    <w:rsid w:val="00F22F65"/>
    <w:rsid w:val="00F231F1"/>
    <w:rsid w:val="00F237E2"/>
    <w:rsid w:val="00F23F10"/>
    <w:rsid w:val="00F2418F"/>
    <w:rsid w:val="00F24637"/>
    <w:rsid w:val="00F2466E"/>
    <w:rsid w:val="00F25544"/>
    <w:rsid w:val="00F2573E"/>
    <w:rsid w:val="00F257BE"/>
    <w:rsid w:val="00F25FA9"/>
    <w:rsid w:val="00F26110"/>
    <w:rsid w:val="00F26319"/>
    <w:rsid w:val="00F265BA"/>
    <w:rsid w:val="00F26A35"/>
    <w:rsid w:val="00F26ACE"/>
    <w:rsid w:val="00F26C2C"/>
    <w:rsid w:val="00F26DCC"/>
    <w:rsid w:val="00F277D0"/>
    <w:rsid w:val="00F27A5B"/>
    <w:rsid w:val="00F30519"/>
    <w:rsid w:val="00F305E6"/>
    <w:rsid w:val="00F30B7D"/>
    <w:rsid w:val="00F30B97"/>
    <w:rsid w:val="00F31056"/>
    <w:rsid w:val="00F31065"/>
    <w:rsid w:val="00F313C9"/>
    <w:rsid w:val="00F317BB"/>
    <w:rsid w:val="00F31A6A"/>
    <w:rsid w:val="00F32086"/>
    <w:rsid w:val="00F3269D"/>
    <w:rsid w:val="00F336CF"/>
    <w:rsid w:val="00F33CBD"/>
    <w:rsid w:val="00F33E69"/>
    <w:rsid w:val="00F341A0"/>
    <w:rsid w:val="00F3483A"/>
    <w:rsid w:val="00F352AE"/>
    <w:rsid w:val="00F352F0"/>
    <w:rsid w:val="00F35472"/>
    <w:rsid w:val="00F355D7"/>
    <w:rsid w:val="00F35793"/>
    <w:rsid w:val="00F35913"/>
    <w:rsid w:val="00F3695D"/>
    <w:rsid w:val="00F36A79"/>
    <w:rsid w:val="00F36C8C"/>
    <w:rsid w:val="00F371D5"/>
    <w:rsid w:val="00F375EB"/>
    <w:rsid w:val="00F37867"/>
    <w:rsid w:val="00F37A31"/>
    <w:rsid w:val="00F37B0B"/>
    <w:rsid w:val="00F4035D"/>
    <w:rsid w:val="00F40416"/>
    <w:rsid w:val="00F40834"/>
    <w:rsid w:val="00F409E1"/>
    <w:rsid w:val="00F40E9A"/>
    <w:rsid w:val="00F41305"/>
    <w:rsid w:val="00F427BE"/>
    <w:rsid w:val="00F42811"/>
    <w:rsid w:val="00F4316F"/>
    <w:rsid w:val="00F431A0"/>
    <w:rsid w:val="00F436BE"/>
    <w:rsid w:val="00F43A44"/>
    <w:rsid w:val="00F43B40"/>
    <w:rsid w:val="00F441E6"/>
    <w:rsid w:val="00F4434A"/>
    <w:rsid w:val="00F4478D"/>
    <w:rsid w:val="00F449AA"/>
    <w:rsid w:val="00F44D85"/>
    <w:rsid w:val="00F44F94"/>
    <w:rsid w:val="00F4524C"/>
    <w:rsid w:val="00F45C6C"/>
    <w:rsid w:val="00F45CE9"/>
    <w:rsid w:val="00F463C8"/>
    <w:rsid w:val="00F46888"/>
    <w:rsid w:val="00F46CB2"/>
    <w:rsid w:val="00F47217"/>
    <w:rsid w:val="00F475FA"/>
    <w:rsid w:val="00F47991"/>
    <w:rsid w:val="00F47BD5"/>
    <w:rsid w:val="00F47D07"/>
    <w:rsid w:val="00F47E53"/>
    <w:rsid w:val="00F50409"/>
    <w:rsid w:val="00F507E6"/>
    <w:rsid w:val="00F51104"/>
    <w:rsid w:val="00F51301"/>
    <w:rsid w:val="00F51819"/>
    <w:rsid w:val="00F51A01"/>
    <w:rsid w:val="00F520AC"/>
    <w:rsid w:val="00F522E5"/>
    <w:rsid w:val="00F52652"/>
    <w:rsid w:val="00F52698"/>
    <w:rsid w:val="00F526B6"/>
    <w:rsid w:val="00F527F0"/>
    <w:rsid w:val="00F52AA5"/>
    <w:rsid w:val="00F52D30"/>
    <w:rsid w:val="00F52D71"/>
    <w:rsid w:val="00F53786"/>
    <w:rsid w:val="00F53B0A"/>
    <w:rsid w:val="00F53D70"/>
    <w:rsid w:val="00F53E05"/>
    <w:rsid w:val="00F542FE"/>
    <w:rsid w:val="00F5459E"/>
    <w:rsid w:val="00F5474F"/>
    <w:rsid w:val="00F54C94"/>
    <w:rsid w:val="00F5538B"/>
    <w:rsid w:val="00F55C7C"/>
    <w:rsid w:val="00F5668E"/>
    <w:rsid w:val="00F567CC"/>
    <w:rsid w:val="00F56DF4"/>
    <w:rsid w:val="00F56F7C"/>
    <w:rsid w:val="00F56FA1"/>
    <w:rsid w:val="00F56FD9"/>
    <w:rsid w:val="00F570AD"/>
    <w:rsid w:val="00F570C1"/>
    <w:rsid w:val="00F57462"/>
    <w:rsid w:val="00F57598"/>
    <w:rsid w:val="00F5765E"/>
    <w:rsid w:val="00F579F6"/>
    <w:rsid w:val="00F606A8"/>
    <w:rsid w:val="00F60BB9"/>
    <w:rsid w:val="00F60FF5"/>
    <w:rsid w:val="00F61593"/>
    <w:rsid w:val="00F61826"/>
    <w:rsid w:val="00F621BF"/>
    <w:rsid w:val="00F6335E"/>
    <w:rsid w:val="00F6357A"/>
    <w:rsid w:val="00F63676"/>
    <w:rsid w:val="00F63AAF"/>
    <w:rsid w:val="00F63FDF"/>
    <w:rsid w:val="00F645D9"/>
    <w:rsid w:val="00F64DF2"/>
    <w:rsid w:val="00F6514A"/>
    <w:rsid w:val="00F656E7"/>
    <w:rsid w:val="00F6600C"/>
    <w:rsid w:val="00F66116"/>
    <w:rsid w:val="00F66D02"/>
    <w:rsid w:val="00F66D0B"/>
    <w:rsid w:val="00F66DC0"/>
    <w:rsid w:val="00F66E54"/>
    <w:rsid w:val="00F67C84"/>
    <w:rsid w:val="00F709BC"/>
    <w:rsid w:val="00F70B3F"/>
    <w:rsid w:val="00F70E5E"/>
    <w:rsid w:val="00F71338"/>
    <w:rsid w:val="00F71631"/>
    <w:rsid w:val="00F717CC"/>
    <w:rsid w:val="00F71A7E"/>
    <w:rsid w:val="00F71B2E"/>
    <w:rsid w:val="00F71C23"/>
    <w:rsid w:val="00F71F6C"/>
    <w:rsid w:val="00F720D7"/>
    <w:rsid w:val="00F723F8"/>
    <w:rsid w:val="00F726DF"/>
    <w:rsid w:val="00F729FC"/>
    <w:rsid w:val="00F72DFA"/>
    <w:rsid w:val="00F73460"/>
    <w:rsid w:val="00F73487"/>
    <w:rsid w:val="00F73B30"/>
    <w:rsid w:val="00F73C0D"/>
    <w:rsid w:val="00F73E7C"/>
    <w:rsid w:val="00F741E5"/>
    <w:rsid w:val="00F7420E"/>
    <w:rsid w:val="00F7499B"/>
    <w:rsid w:val="00F74C56"/>
    <w:rsid w:val="00F75477"/>
    <w:rsid w:val="00F756E4"/>
    <w:rsid w:val="00F75723"/>
    <w:rsid w:val="00F75D97"/>
    <w:rsid w:val="00F76386"/>
    <w:rsid w:val="00F76E59"/>
    <w:rsid w:val="00F76FF2"/>
    <w:rsid w:val="00F80293"/>
    <w:rsid w:val="00F8033C"/>
    <w:rsid w:val="00F80847"/>
    <w:rsid w:val="00F812AC"/>
    <w:rsid w:val="00F81493"/>
    <w:rsid w:val="00F814F5"/>
    <w:rsid w:val="00F815B5"/>
    <w:rsid w:val="00F81A60"/>
    <w:rsid w:val="00F82D5F"/>
    <w:rsid w:val="00F83035"/>
    <w:rsid w:val="00F8331C"/>
    <w:rsid w:val="00F8349D"/>
    <w:rsid w:val="00F834B8"/>
    <w:rsid w:val="00F83CEB"/>
    <w:rsid w:val="00F83EAC"/>
    <w:rsid w:val="00F84256"/>
    <w:rsid w:val="00F849C0"/>
    <w:rsid w:val="00F84C03"/>
    <w:rsid w:val="00F85A4B"/>
    <w:rsid w:val="00F86158"/>
    <w:rsid w:val="00F863E5"/>
    <w:rsid w:val="00F877CF"/>
    <w:rsid w:val="00F87F2D"/>
    <w:rsid w:val="00F87F86"/>
    <w:rsid w:val="00F901E9"/>
    <w:rsid w:val="00F903B1"/>
    <w:rsid w:val="00F90B87"/>
    <w:rsid w:val="00F90E18"/>
    <w:rsid w:val="00F91610"/>
    <w:rsid w:val="00F9169F"/>
    <w:rsid w:val="00F91A4F"/>
    <w:rsid w:val="00F9259C"/>
    <w:rsid w:val="00F926BC"/>
    <w:rsid w:val="00F92AA7"/>
    <w:rsid w:val="00F92BFD"/>
    <w:rsid w:val="00F92F60"/>
    <w:rsid w:val="00F9347C"/>
    <w:rsid w:val="00F93BE5"/>
    <w:rsid w:val="00F940BC"/>
    <w:rsid w:val="00F94408"/>
    <w:rsid w:val="00F952E9"/>
    <w:rsid w:val="00F95570"/>
    <w:rsid w:val="00F95949"/>
    <w:rsid w:val="00F95B92"/>
    <w:rsid w:val="00F95F40"/>
    <w:rsid w:val="00F96C9D"/>
    <w:rsid w:val="00F96D21"/>
    <w:rsid w:val="00F97272"/>
    <w:rsid w:val="00F978B9"/>
    <w:rsid w:val="00FA03CF"/>
    <w:rsid w:val="00FA1069"/>
    <w:rsid w:val="00FA1230"/>
    <w:rsid w:val="00FA34BD"/>
    <w:rsid w:val="00FA35A6"/>
    <w:rsid w:val="00FA36CE"/>
    <w:rsid w:val="00FA379E"/>
    <w:rsid w:val="00FA3ABB"/>
    <w:rsid w:val="00FA3E5F"/>
    <w:rsid w:val="00FA3E78"/>
    <w:rsid w:val="00FA404E"/>
    <w:rsid w:val="00FA4146"/>
    <w:rsid w:val="00FA44BA"/>
    <w:rsid w:val="00FA52B6"/>
    <w:rsid w:val="00FA54EE"/>
    <w:rsid w:val="00FA5B06"/>
    <w:rsid w:val="00FA5C40"/>
    <w:rsid w:val="00FA6035"/>
    <w:rsid w:val="00FA6633"/>
    <w:rsid w:val="00FA6722"/>
    <w:rsid w:val="00FA6739"/>
    <w:rsid w:val="00FA77A3"/>
    <w:rsid w:val="00FA7FBB"/>
    <w:rsid w:val="00FB050E"/>
    <w:rsid w:val="00FB1520"/>
    <w:rsid w:val="00FB1826"/>
    <w:rsid w:val="00FB1D32"/>
    <w:rsid w:val="00FB210C"/>
    <w:rsid w:val="00FB28D1"/>
    <w:rsid w:val="00FB29B6"/>
    <w:rsid w:val="00FB2F09"/>
    <w:rsid w:val="00FB3606"/>
    <w:rsid w:val="00FB386C"/>
    <w:rsid w:val="00FB3F3A"/>
    <w:rsid w:val="00FB46E0"/>
    <w:rsid w:val="00FB4E64"/>
    <w:rsid w:val="00FB51AB"/>
    <w:rsid w:val="00FB53AB"/>
    <w:rsid w:val="00FB65D3"/>
    <w:rsid w:val="00FB67D2"/>
    <w:rsid w:val="00FB68E5"/>
    <w:rsid w:val="00FB6C9F"/>
    <w:rsid w:val="00FB7DEB"/>
    <w:rsid w:val="00FC035F"/>
    <w:rsid w:val="00FC06D5"/>
    <w:rsid w:val="00FC0D2F"/>
    <w:rsid w:val="00FC1024"/>
    <w:rsid w:val="00FC10C9"/>
    <w:rsid w:val="00FC11B5"/>
    <w:rsid w:val="00FC12BC"/>
    <w:rsid w:val="00FC1675"/>
    <w:rsid w:val="00FC16A9"/>
    <w:rsid w:val="00FC16EC"/>
    <w:rsid w:val="00FC1C41"/>
    <w:rsid w:val="00FC262A"/>
    <w:rsid w:val="00FC4004"/>
    <w:rsid w:val="00FC4714"/>
    <w:rsid w:val="00FC4B98"/>
    <w:rsid w:val="00FC4C88"/>
    <w:rsid w:val="00FC4DEC"/>
    <w:rsid w:val="00FC5088"/>
    <w:rsid w:val="00FC54A4"/>
    <w:rsid w:val="00FC56E2"/>
    <w:rsid w:val="00FC582B"/>
    <w:rsid w:val="00FC59FA"/>
    <w:rsid w:val="00FC5ACB"/>
    <w:rsid w:val="00FC5FF1"/>
    <w:rsid w:val="00FC672B"/>
    <w:rsid w:val="00FC6962"/>
    <w:rsid w:val="00FC6F7F"/>
    <w:rsid w:val="00FC7C59"/>
    <w:rsid w:val="00FC7E65"/>
    <w:rsid w:val="00FD0805"/>
    <w:rsid w:val="00FD0DAC"/>
    <w:rsid w:val="00FD0F42"/>
    <w:rsid w:val="00FD175D"/>
    <w:rsid w:val="00FD1A5D"/>
    <w:rsid w:val="00FD27B2"/>
    <w:rsid w:val="00FD27FA"/>
    <w:rsid w:val="00FD2E9A"/>
    <w:rsid w:val="00FD34AC"/>
    <w:rsid w:val="00FD3CCD"/>
    <w:rsid w:val="00FD3D3D"/>
    <w:rsid w:val="00FD4092"/>
    <w:rsid w:val="00FD43B8"/>
    <w:rsid w:val="00FD4935"/>
    <w:rsid w:val="00FD4C03"/>
    <w:rsid w:val="00FD514A"/>
    <w:rsid w:val="00FD54EE"/>
    <w:rsid w:val="00FD5CA0"/>
    <w:rsid w:val="00FD5F90"/>
    <w:rsid w:val="00FD6B37"/>
    <w:rsid w:val="00FD6B80"/>
    <w:rsid w:val="00FD7EBB"/>
    <w:rsid w:val="00FE00A1"/>
    <w:rsid w:val="00FE06A1"/>
    <w:rsid w:val="00FE0A5A"/>
    <w:rsid w:val="00FE10D7"/>
    <w:rsid w:val="00FE1C38"/>
    <w:rsid w:val="00FE1E34"/>
    <w:rsid w:val="00FE2F28"/>
    <w:rsid w:val="00FE3802"/>
    <w:rsid w:val="00FE418D"/>
    <w:rsid w:val="00FE4302"/>
    <w:rsid w:val="00FE430C"/>
    <w:rsid w:val="00FE4573"/>
    <w:rsid w:val="00FE4814"/>
    <w:rsid w:val="00FE4E2A"/>
    <w:rsid w:val="00FE5272"/>
    <w:rsid w:val="00FE5324"/>
    <w:rsid w:val="00FE5388"/>
    <w:rsid w:val="00FE603A"/>
    <w:rsid w:val="00FE6905"/>
    <w:rsid w:val="00FE6A7B"/>
    <w:rsid w:val="00FE702B"/>
    <w:rsid w:val="00FE74FF"/>
    <w:rsid w:val="00FE7508"/>
    <w:rsid w:val="00FE7B8C"/>
    <w:rsid w:val="00FF0A1E"/>
    <w:rsid w:val="00FF0CCE"/>
    <w:rsid w:val="00FF0CE8"/>
    <w:rsid w:val="00FF1471"/>
    <w:rsid w:val="00FF14E2"/>
    <w:rsid w:val="00FF191E"/>
    <w:rsid w:val="00FF1C24"/>
    <w:rsid w:val="00FF220E"/>
    <w:rsid w:val="00FF222E"/>
    <w:rsid w:val="00FF5CCF"/>
    <w:rsid w:val="00FF6146"/>
    <w:rsid w:val="00FF6877"/>
    <w:rsid w:val="00FF68FE"/>
    <w:rsid w:val="00FF6B84"/>
    <w:rsid w:val="00FF6D8D"/>
    <w:rsid w:val="00FF6E6B"/>
    <w:rsid w:val="00FF737F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76CB0"/>
  <w15:docId w15:val="{E497AB94-6D61-4B92-9263-20004ED7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F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B8"/>
  </w:style>
  <w:style w:type="paragraph" w:styleId="Footer">
    <w:name w:val="footer"/>
    <w:basedOn w:val="Normal"/>
    <w:link w:val="FooterChar"/>
    <w:uiPriority w:val="99"/>
    <w:unhideWhenUsed/>
    <w:rsid w:val="00D3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B8"/>
  </w:style>
  <w:style w:type="character" w:styleId="FollowedHyperlink">
    <w:name w:val="FollowedHyperlink"/>
    <w:basedOn w:val="DefaultParagraphFont"/>
    <w:uiPriority w:val="99"/>
    <w:semiHidden/>
    <w:unhideWhenUsed/>
    <w:rsid w:val="00E248C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D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D6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D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D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6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3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abs/pii/S0749597822000541?via%3Dihub" TargetMode="External"/><Relationship Id="rId18" Type="http://schemas.openxmlformats.org/officeDocument/2006/relationships/hyperlink" Target="https://doi.org/10.1037/apl0000481" TargetMode="External"/><Relationship Id="rId26" Type="http://schemas.openxmlformats.org/officeDocument/2006/relationships/hyperlink" Target="http://www.damore-mckim.northeastern.edu/faculty/b/baskerville-watkins-marla/" TargetMode="External"/><Relationship Id="rId39" Type="http://schemas.openxmlformats.org/officeDocument/2006/relationships/hyperlink" Target="https://profiles.stanford.edu/melissa-valentine" TargetMode="External"/><Relationship Id="rId21" Type="http://schemas.openxmlformats.org/officeDocument/2006/relationships/hyperlink" Target="https://doi.org/10.1177/0021886319900332" TargetMode="External"/><Relationship Id="rId34" Type="http://schemas.openxmlformats.org/officeDocument/2006/relationships/hyperlink" Target="https://www.erim.eur.nl/people/stefano-tasselli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anagement.pamplin.vt.edu/faculty/directory/thompson-phi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37/apl0000863" TargetMode="External"/><Relationship Id="rId20" Type="http://schemas.openxmlformats.org/officeDocument/2006/relationships/hyperlink" Target="http://dx.doi.org/10.1037/apl0000300" TargetMode="External"/><Relationship Id="rId29" Type="http://schemas.openxmlformats.org/officeDocument/2006/relationships/hyperlink" Target="https://mgt.buffalo.edu/faculty/academic-departments/organization-human-resources/faculty/g-james-lemoine.html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monline.org/ascendant-scholar-nominations" TargetMode="External"/><Relationship Id="rId24" Type="http://schemas.openxmlformats.org/officeDocument/2006/relationships/hyperlink" Target="https://weatherhead.case.edu/faculty/diane-bergeron" TargetMode="External"/><Relationship Id="rId32" Type="http://schemas.openxmlformats.org/officeDocument/2006/relationships/hyperlink" Target="https://mgt.buffalo.edu/faculty/academic-departments/organization-human-resources/faculty/g-james-lemoine.html" TargetMode="External"/><Relationship Id="rId37" Type="http://schemas.openxmlformats.org/officeDocument/2006/relationships/hyperlink" Target="http://business.oregonstate.edu/users/chad-murphy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ortune.com/2022/11/09/curious-male-female-boss-study-virginia-tech-university-college-london/" TargetMode="External"/><Relationship Id="rId23" Type="http://schemas.openxmlformats.org/officeDocument/2006/relationships/hyperlink" Target="https://hbr.org/2018/03/why-we-dont-let-coworkers-help-us-even-when-we-need-it" TargetMode="External"/><Relationship Id="rId28" Type="http://schemas.openxmlformats.org/officeDocument/2006/relationships/hyperlink" Target="http://www.damore-mckim.northeastern.edu/faculty/b/baskerville-watkins-marla/" TargetMode="External"/><Relationship Id="rId36" Type="http://schemas.openxmlformats.org/officeDocument/2006/relationships/hyperlink" Target="http://www.owen.vanderbilt.edu/faculty-and-research/faculty-directory/faculty-profile.cfm?id=286" TargetMode="External"/><Relationship Id="rId10" Type="http://schemas.openxmlformats.org/officeDocument/2006/relationships/hyperlink" Target="https://pamplin.vt.edu/news/2023/06/pamplin-thompson-fellowship.html" TargetMode="External"/><Relationship Id="rId19" Type="http://schemas.openxmlformats.org/officeDocument/2006/relationships/hyperlink" Target="http://www.ou.edu/price/management_ib/faculty/Mark_Bolino.html" TargetMode="External"/><Relationship Id="rId31" Type="http://schemas.openxmlformats.org/officeDocument/2006/relationships/hyperlink" Target="http://questromapps.bu.edu/mgmt_new/Profiles/BellamyMarc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T@vt.edu" TargetMode="External"/><Relationship Id="rId14" Type="http://schemas.openxmlformats.org/officeDocument/2006/relationships/hyperlink" Target="https://www.wsj.com/articles/male-female-boss-differences-ideation-11667504720" TargetMode="External"/><Relationship Id="rId22" Type="http://schemas.openxmlformats.org/officeDocument/2006/relationships/hyperlink" Target="https://hbr.org/2021/03/where-mindfulness-falls-short" TargetMode="External"/><Relationship Id="rId27" Type="http://schemas.openxmlformats.org/officeDocument/2006/relationships/hyperlink" Target="http://www.damore-mckim.northeastern.edu/faculty/b/baskerville-watkins-marla/" TargetMode="External"/><Relationship Id="rId30" Type="http://schemas.openxmlformats.org/officeDocument/2006/relationships/hyperlink" Target="http://www.damore-mckim.northeastern.edu/faculty/b/baskerville-watkins-marla/" TargetMode="External"/><Relationship Id="rId35" Type="http://schemas.openxmlformats.org/officeDocument/2006/relationships/hyperlink" Target="https://www.mccombs.utexas.edu/Directory/Profiles/Bermiss-Y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philthompsonphd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ev.edu/index/institutional/outstanding-faculty-awards" TargetMode="External"/><Relationship Id="rId17" Type="http://schemas.openxmlformats.org/officeDocument/2006/relationships/hyperlink" Target="http://www.ou.edu/price/management_ib/faculty/Mark_Bolino.html" TargetMode="External"/><Relationship Id="rId25" Type="http://schemas.openxmlformats.org/officeDocument/2006/relationships/hyperlink" Target="https://www.oxfordhandbooks.com/view/10.1093/oxfordhb/9780190219000.001.0001/oxfordhb-9780190219000-e-9" TargetMode="External"/><Relationship Id="rId33" Type="http://schemas.openxmlformats.org/officeDocument/2006/relationships/hyperlink" Target="http://lerner.udel.edu/faculty-staff/shubha-patvardhan" TargetMode="External"/><Relationship Id="rId38" Type="http://schemas.openxmlformats.org/officeDocument/2006/relationships/hyperlink" Target="http://daniels.du.edu/directory/andrew-schnackenbe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Thompson</dc:creator>
  <cp:lastModifiedBy>Phil Thompson</cp:lastModifiedBy>
  <cp:revision>15</cp:revision>
  <dcterms:created xsi:type="dcterms:W3CDTF">2023-07-08T23:42:00Z</dcterms:created>
  <dcterms:modified xsi:type="dcterms:W3CDTF">2023-07-09T07:31:00Z</dcterms:modified>
</cp:coreProperties>
</file>